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C9" w:rsidRPr="00861D57" w:rsidRDefault="00DF478F" w:rsidP="00861D57">
      <w:pPr>
        <w:suppressAutoHyphens/>
        <w:autoSpaceDE w:val="0"/>
        <w:spacing w:after="0" w:line="240" w:lineRule="auto"/>
        <w:ind w:firstLine="720"/>
        <w:jc w:val="right"/>
        <w:rPr>
          <w:rStyle w:val="afa"/>
          <w:sz w:val="28"/>
          <w:szCs w:val="28"/>
        </w:rPr>
      </w:pPr>
      <w:bookmarkStart w:id="0" w:name="_GoBack"/>
      <w:bookmarkEnd w:id="0"/>
      <w:r w:rsidRPr="00861D57">
        <w:rPr>
          <w:rStyle w:val="afa"/>
          <w:sz w:val="28"/>
          <w:szCs w:val="28"/>
        </w:rPr>
        <w:t xml:space="preserve">                                                                           </w:t>
      </w:r>
      <w:r w:rsidR="00477C2A" w:rsidRPr="00861D57">
        <w:rPr>
          <w:rStyle w:val="afa"/>
          <w:sz w:val="28"/>
          <w:szCs w:val="28"/>
        </w:rPr>
        <w:t xml:space="preserve">                    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СОБРАНИЕ ДЕПУТАТОВ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МИХАЙЛОАННЕНСКОГО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СОВЕТСКОГО РАЙОНА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КУРСКОЙ ОБЛАСТИ</w:t>
      </w:r>
    </w:p>
    <w:p w:rsidR="00C90B32" w:rsidRPr="003F51A2" w:rsidRDefault="00C90B32" w:rsidP="00C90B32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>Р Е Ш Е Н И Е №</w:t>
      </w:r>
      <w:r>
        <w:rPr>
          <w:rStyle w:val="afa"/>
          <w:sz w:val="28"/>
          <w:szCs w:val="28"/>
        </w:rPr>
        <w:t xml:space="preserve"> 6</w:t>
      </w:r>
    </w:p>
    <w:p w:rsidR="00C90B32" w:rsidRPr="003F51A2" w:rsidRDefault="00C90B32" w:rsidP="00C90B32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от « </w:t>
      </w:r>
      <w:r>
        <w:rPr>
          <w:rStyle w:val="afa"/>
          <w:sz w:val="28"/>
          <w:szCs w:val="28"/>
        </w:rPr>
        <w:t>15</w:t>
      </w:r>
      <w:r w:rsidRPr="003F51A2">
        <w:rPr>
          <w:rStyle w:val="afa"/>
          <w:sz w:val="28"/>
          <w:szCs w:val="28"/>
        </w:rPr>
        <w:t xml:space="preserve"> » </w:t>
      </w:r>
      <w:r>
        <w:rPr>
          <w:rStyle w:val="afa"/>
          <w:sz w:val="28"/>
          <w:szCs w:val="28"/>
        </w:rPr>
        <w:t>декабря 2023</w:t>
      </w:r>
      <w:r w:rsidRPr="003F51A2">
        <w:rPr>
          <w:rStyle w:val="afa"/>
          <w:sz w:val="28"/>
          <w:szCs w:val="28"/>
        </w:rPr>
        <w:t xml:space="preserve">г </w:t>
      </w:r>
    </w:p>
    <w:p w:rsidR="00C90B32" w:rsidRDefault="00C90B32" w:rsidP="00C90B32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 «О бюджете </w:t>
      </w:r>
      <w:proofErr w:type="spellStart"/>
      <w:r w:rsidRPr="003F51A2">
        <w:rPr>
          <w:rStyle w:val="afa"/>
          <w:sz w:val="28"/>
          <w:szCs w:val="28"/>
        </w:rPr>
        <w:t>Михайлоанненского</w:t>
      </w:r>
      <w:proofErr w:type="spellEnd"/>
      <w:r w:rsidRPr="003F51A2">
        <w:rPr>
          <w:rStyle w:val="afa"/>
          <w:sz w:val="28"/>
          <w:szCs w:val="28"/>
        </w:rPr>
        <w:t xml:space="preserve"> сельсовета Советског</w:t>
      </w:r>
      <w:r>
        <w:rPr>
          <w:rStyle w:val="afa"/>
          <w:sz w:val="28"/>
          <w:szCs w:val="28"/>
        </w:rPr>
        <w:t>о района Курской области на 2024</w:t>
      </w:r>
      <w:r w:rsidRPr="003F51A2">
        <w:rPr>
          <w:rStyle w:val="afa"/>
          <w:sz w:val="28"/>
          <w:szCs w:val="28"/>
        </w:rPr>
        <w:t xml:space="preserve"> год и плановый период 202</w:t>
      </w:r>
      <w:r>
        <w:rPr>
          <w:rStyle w:val="afa"/>
          <w:sz w:val="28"/>
          <w:szCs w:val="28"/>
        </w:rPr>
        <w:t>5</w:t>
      </w:r>
      <w:r w:rsidRPr="003F51A2">
        <w:rPr>
          <w:rStyle w:val="afa"/>
          <w:sz w:val="28"/>
          <w:szCs w:val="28"/>
        </w:rPr>
        <w:t>-202</w:t>
      </w:r>
      <w:r>
        <w:rPr>
          <w:rStyle w:val="afa"/>
          <w:sz w:val="28"/>
          <w:szCs w:val="28"/>
        </w:rPr>
        <w:t>6</w:t>
      </w:r>
      <w:r w:rsidRPr="003F51A2">
        <w:rPr>
          <w:rStyle w:val="afa"/>
          <w:sz w:val="28"/>
          <w:szCs w:val="28"/>
        </w:rPr>
        <w:t xml:space="preserve"> годов»</w:t>
      </w:r>
    </w:p>
    <w:p w:rsidR="00C90B32" w:rsidRPr="00824AA7" w:rsidRDefault="00C90B32" w:rsidP="00C90B32">
      <w:pPr>
        <w:suppressAutoHyphens/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Бюджетным кодексом Российской Федерации Собрание депутатов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Михвйлоанненского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Pr="00824A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РЕШИЛО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Style w:val="afa"/>
        </w:rPr>
        <w:t>Статья 1.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  <w:sz w:val="24"/>
          <w:szCs w:val="24"/>
        </w:rPr>
        <w:t>Основные характеристики бюджета муниципального образования «</w:t>
      </w:r>
      <w:proofErr w:type="spellStart"/>
      <w:r w:rsidRPr="00AA29E8">
        <w:rPr>
          <w:rStyle w:val="af8"/>
          <w:b/>
          <w:sz w:val="24"/>
          <w:szCs w:val="24"/>
        </w:rPr>
        <w:t>Михайлоанненский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сельсовет» Советского района Курской области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1.Утвердить основные характеристики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(далее по тексту –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C90B32" w:rsidRPr="00477C2A" w:rsidRDefault="00C90B32" w:rsidP="00C90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общий объем доходов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2 537 100,00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 общий объем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сумме 2 537 100,00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 </w:t>
      </w:r>
    </w:p>
    <w:p w:rsidR="00C90B32" w:rsidRPr="00477C2A" w:rsidRDefault="00C90B32" w:rsidP="00C90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дефицит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00рублей.</w:t>
      </w:r>
    </w:p>
    <w:p w:rsidR="00C90B32" w:rsidRPr="00477C2A" w:rsidRDefault="00C90B32" w:rsidP="00C90B3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основные характеристики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годы:</w:t>
      </w:r>
    </w:p>
    <w:p w:rsidR="00C90B32" w:rsidRPr="00477C2A" w:rsidRDefault="00C90B32" w:rsidP="00C90B3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общий объем доходов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2 161 700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2 178 800,00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</w:t>
      </w:r>
    </w:p>
    <w:p w:rsidR="00C90B32" w:rsidRPr="00477C2A" w:rsidRDefault="00C90B32" w:rsidP="00C90B3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 бюджета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2 161 700,00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том числе условно утвержденные расходы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50300,00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рубля ,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9F3E3C">
        <w:rPr>
          <w:rFonts w:ascii="Times New Roman" w:eastAsia="Times New Roman" w:hAnsi="Times New Roman" w:cs="Times New Roman"/>
          <w:sz w:val="24"/>
          <w:szCs w:val="24"/>
          <w:lang w:eastAsia="ar-SA"/>
        </w:rPr>
        <w:t>2 178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 , в том числе условн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утвержденные расходы в сумме 100 800,00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</w:p>
    <w:p w:rsidR="00C90B32" w:rsidRPr="00477C2A" w:rsidRDefault="00C90B32" w:rsidP="00C90B3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дефицит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00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рублей.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AA29E8">
        <w:rPr>
          <w:rStyle w:val="afa"/>
        </w:rPr>
        <w:t>Статья 2.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AA29E8">
        <w:rPr>
          <w:rStyle w:val="af8"/>
          <w:b/>
          <w:sz w:val="24"/>
          <w:szCs w:val="24"/>
        </w:rPr>
        <w:t>Михайлоанненского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сельсовета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источники финансирования дефицита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№1 к настоящему Решению;</w:t>
      </w: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согласно приложению № 2 к настоящему Решению.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9E8">
        <w:rPr>
          <w:rStyle w:val="afa"/>
        </w:rPr>
        <w:t>Статья 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Style w:val="af8"/>
          <w:b/>
          <w:sz w:val="24"/>
          <w:szCs w:val="24"/>
        </w:rPr>
        <w:t xml:space="preserve">Прогнозируемое поступление доходов бюджета </w:t>
      </w:r>
      <w:proofErr w:type="spellStart"/>
      <w:r>
        <w:rPr>
          <w:rStyle w:val="af8"/>
          <w:b/>
          <w:sz w:val="24"/>
          <w:szCs w:val="24"/>
        </w:rPr>
        <w:t>Михайлоанненского</w:t>
      </w:r>
      <w:proofErr w:type="spellEnd"/>
      <w:r>
        <w:rPr>
          <w:rStyle w:val="af8"/>
          <w:b/>
          <w:sz w:val="24"/>
          <w:szCs w:val="24"/>
        </w:rPr>
        <w:t xml:space="preserve"> сельсовета Советского района Курской области в 2024году и плановом периоде 2025 и 2026 годов</w:t>
      </w:r>
    </w:p>
    <w:p w:rsidR="00C90B32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прогнозируемое поступление доходов в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бюджетной классификации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год, согласно приложению №3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 годов, согласно приложению  №4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C90B32" w:rsidRPr="00477C2A" w:rsidRDefault="00C90B32" w:rsidP="00C90B32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AA29E8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AA29E8">
        <w:rPr>
          <w:rStyle w:val="afa"/>
        </w:rPr>
        <w:lastRenderedPageBreak/>
        <w:t>Статья 4.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  <w:sz w:val="24"/>
          <w:szCs w:val="24"/>
        </w:rPr>
        <w:t xml:space="preserve">Особенности администрирования доходов бюджета </w:t>
      </w:r>
      <w:proofErr w:type="spellStart"/>
      <w:r w:rsidRPr="00AA29E8">
        <w:rPr>
          <w:rStyle w:val="af8"/>
          <w:b/>
          <w:sz w:val="24"/>
          <w:szCs w:val="24"/>
        </w:rPr>
        <w:t>Михайлоанненского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сельсовета в 202</w:t>
      </w:r>
      <w:r>
        <w:rPr>
          <w:rStyle w:val="af8"/>
          <w:b/>
          <w:sz w:val="24"/>
          <w:szCs w:val="24"/>
        </w:rPr>
        <w:t>4</w:t>
      </w:r>
      <w:r w:rsidRPr="00AA29E8">
        <w:rPr>
          <w:rStyle w:val="af8"/>
          <w:b/>
          <w:sz w:val="24"/>
          <w:szCs w:val="24"/>
        </w:rPr>
        <w:t xml:space="preserve"> году  и  плановый период 202</w:t>
      </w:r>
      <w:r>
        <w:rPr>
          <w:rStyle w:val="af8"/>
          <w:b/>
          <w:sz w:val="24"/>
          <w:szCs w:val="24"/>
        </w:rPr>
        <w:t>5</w:t>
      </w:r>
      <w:r w:rsidRPr="00AA29E8">
        <w:rPr>
          <w:rStyle w:val="af8"/>
          <w:b/>
          <w:sz w:val="24"/>
          <w:szCs w:val="24"/>
        </w:rPr>
        <w:t xml:space="preserve"> и 202</w:t>
      </w:r>
      <w:r>
        <w:rPr>
          <w:rStyle w:val="af8"/>
          <w:b/>
          <w:sz w:val="24"/>
          <w:szCs w:val="24"/>
        </w:rPr>
        <w:t>6</w:t>
      </w:r>
      <w:r w:rsidRPr="00AA29E8">
        <w:rPr>
          <w:rStyle w:val="af8"/>
          <w:b/>
          <w:sz w:val="24"/>
          <w:szCs w:val="24"/>
        </w:rPr>
        <w:t>годов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Установить, что муниципальными  унитарными предприятиями перечисляется в 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часть прибыли, остающейся после уплаты налогов и иных обязательных платежей в бюджет, в размере 30 процентов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C90B32" w:rsidRPr="00477C2A" w:rsidRDefault="00C90B32" w:rsidP="00C90B3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Установить, что в доходы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C90B32" w:rsidRPr="00477C2A" w:rsidRDefault="00C90B32" w:rsidP="00C90B3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C90B32" w:rsidRPr="00477C2A" w:rsidRDefault="00C90B32" w:rsidP="00C90B3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-субсидий местному бюджету;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90B32" w:rsidRPr="00477C2A" w:rsidRDefault="00C90B32" w:rsidP="00C90B3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C90B32" w:rsidRPr="00477C2A" w:rsidRDefault="00C90B32" w:rsidP="00C90B3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-иных межбюджетных трансфертов.</w:t>
      </w:r>
    </w:p>
    <w:p w:rsidR="00C90B32" w:rsidRPr="008F63C9" w:rsidRDefault="00C90B32" w:rsidP="00C90B3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t>6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Установить, что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невыясненные поступления, зачисленные в сельский совет до 1 января 2016 года и по которым по состоянию на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C90B32" w:rsidRPr="008F63C9" w:rsidRDefault="00C90B32" w:rsidP="00C90B3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C90B32" w:rsidRPr="008F63C9" w:rsidRDefault="00C90B32" w:rsidP="00C90B3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</w:rPr>
      </w:pPr>
      <w:r w:rsidRPr="00AA29E8">
        <w:rPr>
          <w:rStyle w:val="afa"/>
        </w:rPr>
        <w:t>Статья 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A29E8">
        <w:rPr>
          <w:rStyle w:val="af8"/>
          <w:b/>
        </w:rPr>
        <w:t xml:space="preserve">Бюджетные ассигнования бюджета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 на 202</w:t>
      </w:r>
      <w:r>
        <w:rPr>
          <w:rStyle w:val="af8"/>
          <w:b/>
        </w:rPr>
        <w:t>4</w:t>
      </w:r>
      <w:r w:rsidRPr="00AA29E8">
        <w:rPr>
          <w:rStyle w:val="af8"/>
          <w:b/>
        </w:rPr>
        <w:t xml:space="preserve"> год и плановый период 202</w:t>
      </w:r>
      <w:r>
        <w:rPr>
          <w:rStyle w:val="af8"/>
          <w:b/>
        </w:rPr>
        <w:t>5 и 2026</w:t>
      </w:r>
      <w:r w:rsidRPr="00AA29E8">
        <w:rPr>
          <w:rStyle w:val="af8"/>
          <w:b/>
        </w:rPr>
        <w:t xml:space="preserve"> годов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согласно приложению №5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026 годов согласно приложению №6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C90B32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согласно приложению № 7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№8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024 год согласно приложению № 9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C90B32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 годов согласно приложению №10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AA29E8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AA29E8">
        <w:rPr>
          <w:rStyle w:val="afa"/>
          <w:sz w:val="24"/>
          <w:szCs w:val="24"/>
        </w:rPr>
        <w:t>Статья 6</w:t>
      </w:r>
      <w:r w:rsidRPr="00AA2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A29E8">
        <w:rPr>
          <w:rStyle w:val="af8"/>
          <w:b/>
          <w:sz w:val="24"/>
          <w:szCs w:val="24"/>
        </w:rPr>
        <w:t xml:space="preserve">Особенности исполнения  бюджета </w:t>
      </w:r>
      <w:proofErr w:type="spellStart"/>
      <w:r w:rsidRPr="00AA29E8">
        <w:rPr>
          <w:rStyle w:val="af8"/>
          <w:b/>
          <w:sz w:val="24"/>
          <w:szCs w:val="24"/>
        </w:rPr>
        <w:t>Михайлоанненского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сельсовета  в 202</w:t>
      </w:r>
      <w:r>
        <w:rPr>
          <w:rStyle w:val="af8"/>
          <w:b/>
          <w:sz w:val="24"/>
          <w:szCs w:val="24"/>
        </w:rPr>
        <w:t>4</w:t>
      </w:r>
      <w:r w:rsidRPr="00AA29E8">
        <w:rPr>
          <w:rStyle w:val="af8"/>
          <w:b/>
          <w:sz w:val="24"/>
          <w:szCs w:val="24"/>
        </w:rPr>
        <w:t xml:space="preserve"> году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 Остатки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  бюджета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по состоянию на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на те же цели в качестве дополнительного источника.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Администрация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вправе принимать решения о поручении уполномоченному органу вносить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C90B32" w:rsidRPr="00477C2A" w:rsidRDefault="00C90B32" w:rsidP="00C90B32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C90B32" w:rsidRPr="00477C2A" w:rsidRDefault="00C90B32" w:rsidP="00C90B32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C90B32" w:rsidRPr="00477C2A" w:rsidRDefault="00C90B32" w:rsidP="00C90B32">
      <w:pPr>
        <w:pStyle w:val="af3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C90B32" w:rsidRPr="00477C2A" w:rsidRDefault="00C90B32" w:rsidP="00C90B32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C90B32" w:rsidRPr="00477C2A" w:rsidRDefault="00C90B32" w:rsidP="00C90B32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C90B32" w:rsidRPr="00477C2A" w:rsidRDefault="00C90B32" w:rsidP="00C90B32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сельсовета;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Установить, что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 железнодорожных билетов, билетов </w:t>
      </w: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C90B32" w:rsidRPr="00477C2A" w:rsidRDefault="00C90B32" w:rsidP="00C90B32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C90B32" w:rsidRDefault="00C90B32" w:rsidP="00C90B32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90B32" w:rsidRPr="00477C2A" w:rsidRDefault="00C90B32" w:rsidP="00C90B32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</w:rPr>
      </w:pPr>
      <w:r w:rsidRPr="00AA29E8">
        <w:rPr>
          <w:rStyle w:val="afa"/>
        </w:rPr>
        <w:t>Статья 7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A29E8">
        <w:rPr>
          <w:rStyle w:val="af8"/>
          <w:b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Default="00C90B32" w:rsidP="00C90B32">
      <w:pPr>
        <w:pStyle w:val="af3"/>
        <w:numPr>
          <w:ilvl w:val="0"/>
          <w:numId w:val="6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не вправе принимать решения, приводящие к увеличению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численности муниципальных служащих 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и работников муниципальных казенных учреждений.</w:t>
      </w:r>
    </w:p>
    <w:p w:rsidR="00C90B32" w:rsidRPr="00477C2A" w:rsidRDefault="00C90B32" w:rsidP="00C90B32">
      <w:pPr>
        <w:pStyle w:val="af3"/>
        <w:spacing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Default="00C90B32" w:rsidP="00C90B32">
      <w:pPr>
        <w:suppressAutoHyphens/>
        <w:autoSpaceDE w:val="0"/>
        <w:spacing w:after="0" w:line="240" w:lineRule="auto"/>
        <w:ind w:right="971"/>
        <w:jc w:val="both"/>
        <w:rPr>
          <w:rStyle w:val="af8"/>
          <w:b/>
        </w:rPr>
      </w:pPr>
      <w:r w:rsidRPr="00AA29E8">
        <w:rPr>
          <w:rStyle w:val="afa"/>
        </w:rPr>
        <w:t>Статья 8.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</w:rPr>
        <w:t xml:space="preserve">Осуществление расходов, не предусмотренных бюджетом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right="9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При принятии Решения либо другого нормативного правового акта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 бюджетных ассигнований по отдельным статьям расходов бюджета.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9E8">
        <w:rPr>
          <w:rStyle w:val="afa"/>
        </w:rPr>
        <w:t>Статья 9.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</w:rPr>
        <w:t xml:space="preserve">Муниципальный  долг бюджета 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proofErr w:type="spellStart"/>
      <w:r w:rsidRPr="0014538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145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2024 год в сумме 813000,00 рублей, на 2025 год в сумме 826000,00рублей, на 2026 год в сумме 840000,00 рублей.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"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C90B32" w:rsidRDefault="00C90B32" w:rsidP="00C90B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477C2A">
          <w:rPr>
            <w:rFonts w:ascii="Times New Roman" w:eastAsia="Times New Roman" w:hAnsi="Times New Roman" w:cs="Times New Roman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Решению, и </w:t>
      </w:r>
      <w:hyperlink r:id="rId7" w:history="1">
        <w:r w:rsidRPr="00477C2A">
          <w:rPr>
            <w:rFonts w:ascii="Times New Roman" w:eastAsia="Times New Roman" w:hAnsi="Times New Roman" w:cs="Times New Roman"/>
            <w:lang w:eastAsia="ar-SA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Советского района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C90B32" w:rsidRPr="00477C2A" w:rsidRDefault="00C90B32" w:rsidP="00C90B3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477C2A">
          <w:rPr>
            <w:rFonts w:ascii="Times New Roman" w:eastAsia="Times New Roman" w:hAnsi="Times New Roman" w:cs="Times New Roman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Решению, и </w:t>
      </w:r>
      <w:hyperlink r:id="rId9" w:history="1">
        <w:r w:rsidRPr="00477C2A">
          <w:rPr>
            <w:rFonts w:ascii="Times New Roman" w:eastAsia="Times New Roman" w:hAnsi="Times New Roman" w:cs="Times New Roman"/>
            <w:lang w:eastAsia="ar-SA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</w:t>
      </w:r>
    </w:p>
    <w:p w:rsidR="00C90B32" w:rsidRPr="00477C2A" w:rsidRDefault="00C90B32" w:rsidP="00C90B3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AA29E8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</w:rPr>
      </w:pPr>
      <w:r w:rsidRPr="00AA29E8">
        <w:rPr>
          <w:rStyle w:val="afa"/>
        </w:rPr>
        <w:t>Статья 10.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</w:rPr>
        <w:t>Привлечение бюджетных кредитов и кредитов коммерческих банков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и в плановом периоде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сельсовета;</w:t>
      </w:r>
    </w:p>
    <w:p w:rsidR="00C90B32" w:rsidRDefault="00C90B32" w:rsidP="00C90B3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погашения долговых обязательств.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8F63C9">
        <w:rPr>
          <w:rStyle w:val="afa"/>
        </w:rPr>
        <w:t>Статья 11.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63C9">
        <w:rPr>
          <w:rStyle w:val="af8"/>
          <w:b/>
          <w:sz w:val="24"/>
          <w:szCs w:val="24"/>
        </w:rPr>
        <w:t>Вступление в силу настоящего Решения</w:t>
      </w:r>
    </w:p>
    <w:p w:rsidR="00C90B32" w:rsidRPr="008F63C9" w:rsidRDefault="00C90B32" w:rsidP="00C90B32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</w:p>
    <w:p w:rsidR="00C90B32" w:rsidRPr="00477C2A" w:rsidRDefault="00C90B32" w:rsidP="00C90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1.Настоящее решение подлежит официальному размещению на сайте администрации «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сельсовет» Советского района Курской области.</w:t>
      </w: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 1 января 2024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года.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477C2A" w:rsidRDefault="00C90B32" w:rsidP="00C90B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AA29E8" w:rsidRDefault="00C90B32" w:rsidP="00C90B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Собрания депутатов</w:t>
      </w:r>
    </w:p>
    <w:p w:rsidR="00C90B32" w:rsidRPr="00AA29E8" w:rsidRDefault="00C90B32" w:rsidP="00C90B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Михайлоанненского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</w:t>
      </w:r>
    </w:p>
    <w:p w:rsidR="00C90B32" w:rsidRPr="00AA29E8" w:rsidRDefault="00C90B32" w:rsidP="00C90B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Курской области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Т.И. Солдатова</w:t>
      </w:r>
    </w:p>
    <w:p w:rsidR="00C90B32" w:rsidRPr="00477C2A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B32" w:rsidRPr="00AA29E8" w:rsidRDefault="00C90B32" w:rsidP="00C90B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Михайлоанненского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</w:t>
      </w:r>
    </w:p>
    <w:p w:rsidR="00C90B32" w:rsidRDefault="00C90B32" w:rsidP="00C90B32">
      <w:pPr>
        <w:suppressAutoHyphens/>
        <w:autoSpaceDE w:val="0"/>
        <w:spacing w:after="0" w:line="240" w:lineRule="auto"/>
        <w:jc w:val="both"/>
        <w:rPr>
          <w:rStyle w:val="afa"/>
          <w:sz w:val="28"/>
          <w:szCs w:val="28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 района Курской области                                                            С.В.Буланова</w:t>
      </w:r>
      <w:r>
        <w:rPr>
          <w:rStyle w:val="afa"/>
          <w:sz w:val="28"/>
          <w:szCs w:val="28"/>
        </w:rPr>
        <w:t xml:space="preserve">                                                                               </w:t>
      </w:r>
      <w:r w:rsidRPr="00477C2A">
        <w:rPr>
          <w:rStyle w:val="afa"/>
          <w:sz w:val="28"/>
          <w:szCs w:val="28"/>
        </w:rPr>
        <w:t xml:space="preserve">        </w:t>
      </w:r>
    </w:p>
    <w:p w:rsidR="00C90B32" w:rsidRDefault="00C90B32" w:rsidP="00C90B3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p w:rsidR="00C90B32" w:rsidRPr="00477C2A" w:rsidRDefault="00C90B3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C90B32" w:rsidRDefault="00C90B3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C90B32" w:rsidRDefault="00C90B3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C90B32" w:rsidRDefault="00C90B3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C90B32" w:rsidRDefault="00C90B3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C90B32" w:rsidRPr="00477C2A" w:rsidRDefault="00C90B32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lastRenderedPageBreak/>
        <w:t xml:space="preserve">  Приложение № 1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F35225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F35225">
        <w:rPr>
          <w:rStyle w:val="af8"/>
        </w:rPr>
        <w:t>5</w:t>
      </w:r>
      <w:r w:rsidRPr="00273D8A">
        <w:rPr>
          <w:rStyle w:val="af8"/>
        </w:rPr>
        <w:t>и 202</w:t>
      </w:r>
      <w:r w:rsidR="00F35225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</w:t>
      </w:r>
      <w:r w:rsidR="00AF3E6B">
        <w:rPr>
          <w:rStyle w:val="af8"/>
        </w:rPr>
        <w:t xml:space="preserve">6 </w:t>
      </w:r>
      <w:r w:rsidRPr="00273D8A">
        <w:rPr>
          <w:rStyle w:val="af8"/>
        </w:rPr>
        <w:t xml:space="preserve"> от 1</w:t>
      </w:r>
      <w:r>
        <w:rPr>
          <w:rStyle w:val="af8"/>
        </w:rPr>
        <w:t>5</w:t>
      </w:r>
      <w:r w:rsidRPr="00273D8A">
        <w:rPr>
          <w:rStyle w:val="af8"/>
        </w:rPr>
        <w:t>декабря  20</w:t>
      </w:r>
      <w:r w:rsidR="00C179BB">
        <w:rPr>
          <w:rStyle w:val="af8"/>
        </w:rPr>
        <w:t>23</w:t>
      </w:r>
      <w:r w:rsidRPr="00273D8A">
        <w:rPr>
          <w:rStyle w:val="af8"/>
        </w:rPr>
        <w:t>года</w:t>
      </w:r>
    </w:p>
    <w:p w:rsidR="00606A51" w:rsidRPr="00273D8A" w:rsidRDefault="00606A51" w:rsidP="00606A51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606A51" w:rsidRPr="00273D8A" w:rsidRDefault="00606A51" w:rsidP="00606A51">
      <w:pPr>
        <w:spacing w:line="240" w:lineRule="auto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 на 202</w:t>
      </w:r>
      <w:r w:rsidR="00F35225">
        <w:rPr>
          <w:rStyle w:val="afa"/>
        </w:rPr>
        <w:t>4</w:t>
      </w:r>
      <w:r w:rsidRPr="00273D8A">
        <w:rPr>
          <w:rStyle w:val="afa"/>
        </w:rPr>
        <w:t xml:space="preserve">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606A51" w:rsidRPr="00273D8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606A51" w:rsidRPr="00273D8A" w:rsidTr="00C179BB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01 03 00 00 00 0000 000</w:t>
            </w: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273D8A" w:rsidTr="00C179BB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7768FE" w:rsidRPr="00F35225" w:rsidTr="000130D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8FE" w:rsidRPr="00AF3E6B" w:rsidRDefault="007768FE" w:rsidP="008A23F3">
            <w:pPr>
              <w:rPr>
                <w:bCs/>
              </w:rPr>
            </w:pPr>
            <w:r w:rsidRPr="00AF3E6B">
              <w:rPr>
                <w:bCs/>
              </w:rPr>
              <w:t>-2 537 1</w:t>
            </w:r>
            <w:r>
              <w:rPr>
                <w:bCs/>
              </w:rPr>
              <w:t>19</w:t>
            </w:r>
            <w:r w:rsidRPr="00AF3E6B">
              <w:rPr>
                <w:bCs/>
              </w:rPr>
              <w:t>,00</w:t>
            </w:r>
          </w:p>
        </w:tc>
      </w:tr>
      <w:tr w:rsidR="007768FE" w:rsidRPr="00F35225" w:rsidTr="00CA2E8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8FE" w:rsidRPr="00AF3E6B" w:rsidRDefault="007768FE" w:rsidP="008A23F3">
            <w:pPr>
              <w:rPr>
                <w:bCs/>
              </w:rPr>
            </w:pPr>
            <w:r w:rsidRPr="00AF3E6B">
              <w:rPr>
                <w:bCs/>
              </w:rPr>
              <w:t>-2 537 1</w:t>
            </w:r>
            <w:r>
              <w:rPr>
                <w:bCs/>
              </w:rPr>
              <w:t>19</w:t>
            </w:r>
            <w:r w:rsidRPr="00AF3E6B">
              <w:rPr>
                <w:bCs/>
              </w:rPr>
              <w:t>,00</w:t>
            </w:r>
          </w:p>
        </w:tc>
      </w:tr>
      <w:tr w:rsidR="007768FE" w:rsidRPr="00F35225" w:rsidTr="00CA2E8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8FE" w:rsidRPr="00AF3E6B" w:rsidRDefault="007768FE" w:rsidP="008A23F3">
            <w:pPr>
              <w:rPr>
                <w:bCs/>
              </w:rPr>
            </w:pPr>
            <w:r w:rsidRPr="00AF3E6B">
              <w:rPr>
                <w:bCs/>
              </w:rPr>
              <w:t>-2 537 1</w:t>
            </w:r>
            <w:r>
              <w:rPr>
                <w:bCs/>
              </w:rPr>
              <w:t>19</w:t>
            </w:r>
            <w:r w:rsidRPr="00AF3E6B">
              <w:rPr>
                <w:bCs/>
              </w:rPr>
              <w:t>,00</w:t>
            </w:r>
          </w:p>
        </w:tc>
      </w:tr>
      <w:tr w:rsidR="00AF3E6B" w:rsidRPr="00F35225" w:rsidTr="00CA2E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AF3E6B" w:rsidRDefault="00AF3E6B" w:rsidP="00C179BB">
            <w:pPr>
              <w:pStyle w:val="af2"/>
            </w:pPr>
            <w:r w:rsidRPr="00AF3E6B">
              <w:t xml:space="preserve">Увеличение прочих  остатков денежных средств </w:t>
            </w:r>
          </w:p>
          <w:p w:rsidR="00AF3E6B" w:rsidRPr="00AF3E6B" w:rsidRDefault="00AF3E6B" w:rsidP="00C179BB">
            <w:pPr>
              <w:pStyle w:val="af2"/>
            </w:pPr>
            <w:r w:rsidRPr="00AF3E6B"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3E6B" w:rsidRPr="00AF3E6B" w:rsidRDefault="00AF3E6B" w:rsidP="007768FE">
            <w:pPr>
              <w:rPr>
                <w:bCs/>
              </w:rPr>
            </w:pPr>
            <w:r w:rsidRPr="00AF3E6B">
              <w:rPr>
                <w:bCs/>
              </w:rPr>
              <w:t>-2 537 1</w:t>
            </w:r>
            <w:r w:rsidR="007768FE">
              <w:rPr>
                <w:bCs/>
              </w:rPr>
              <w:t>19</w:t>
            </w:r>
            <w:r w:rsidRPr="00AF3E6B">
              <w:rPr>
                <w:bCs/>
              </w:rPr>
              <w:t>,00</w:t>
            </w:r>
          </w:p>
        </w:tc>
      </w:tr>
      <w:tr w:rsidR="007768FE" w:rsidRPr="00F35225" w:rsidTr="00CA2E8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FE" w:rsidRDefault="007768FE">
            <w:r w:rsidRPr="00BF5DA6">
              <w:rPr>
                <w:bCs/>
              </w:rPr>
              <w:t>2 537 119 ,00</w:t>
            </w:r>
          </w:p>
        </w:tc>
      </w:tr>
      <w:tr w:rsidR="007768FE" w:rsidRPr="00F35225" w:rsidTr="00CA2E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FE" w:rsidRDefault="007768FE">
            <w:r w:rsidRPr="00BF5DA6">
              <w:rPr>
                <w:bCs/>
              </w:rPr>
              <w:t>2 537 119 ,00</w:t>
            </w:r>
          </w:p>
        </w:tc>
      </w:tr>
      <w:tr w:rsidR="007768FE" w:rsidRPr="00F35225" w:rsidTr="00CA2E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AF3E6B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FE" w:rsidRDefault="007768FE">
            <w:r w:rsidRPr="00BF5DA6">
              <w:rPr>
                <w:bCs/>
              </w:rPr>
              <w:t>2 537 119 ,00</w:t>
            </w:r>
          </w:p>
        </w:tc>
      </w:tr>
      <w:tr w:rsidR="00AF3E6B" w:rsidRPr="00F35225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3E6B" w:rsidRPr="00AF3E6B" w:rsidRDefault="00AF3E6B" w:rsidP="007768FE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2 537 1</w:t>
            </w:r>
            <w:r w:rsidR="007768FE">
              <w:rPr>
                <w:bCs/>
              </w:rPr>
              <w:t>19</w:t>
            </w:r>
            <w:r w:rsidRPr="00AF3E6B">
              <w:rPr>
                <w:bCs/>
              </w:rPr>
              <w:t xml:space="preserve"> ,00</w:t>
            </w:r>
          </w:p>
        </w:tc>
      </w:tr>
      <w:tr w:rsidR="00AF3E6B" w:rsidRPr="00F35225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AF3E6B" w:rsidRPr="00F35225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606A51" w:rsidRPr="00F35225" w:rsidRDefault="00606A51" w:rsidP="00606A51">
      <w:pPr>
        <w:pStyle w:val="af2"/>
        <w:jc w:val="right"/>
        <w:rPr>
          <w:rStyle w:val="af8"/>
          <w:highlight w:val="yellow"/>
          <w:lang w:eastAsia="ar-SA"/>
        </w:rPr>
      </w:pPr>
    </w:p>
    <w:p w:rsidR="001E7613" w:rsidRDefault="001E7613" w:rsidP="00606A51">
      <w:pPr>
        <w:pStyle w:val="af2"/>
        <w:jc w:val="right"/>
        <w:rPr>
          <w:rStyle w:val="af8"/>
          <w:lang w:eastAsia="ar-SA"/>
        </w:rPr>
      </w:pPr>
    </w:p>
    <w:p w:rsidR="001E7613" w:rsidRDefault="001E7613" w:rsidP="00606A51">
      <w:pPr>
        <w:pStyle w:val="af2"/>
        <w:jc w:val="right"/>
        <w:rPr>
          <w:rStyle w:val="af8"/>
          <w:lang w:eastAsia="ar-SA"/>
        </w:rPr>
      </w:pP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lastRenderedPageBreak/>
        <w:t>Приложение № 2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к  решению собрания  депутатов 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proofErr w:type="spellStart"/>
      <w:r w:rsidRPr="00AF3E6B">
        <w:rPr>
          <w:rStyle w:val="af8"/>
          <w:lang w:eastAsia="ar-SA"/>
        </w:rPr>
        <w:t>Михайлоанненского</w:t>
      </w:r>
      <w:proofErr w:type="spellEnd"/>
      <w:r w:rsidRPr="00AF3E6B">
        <w:rPr>
          <w:rStyle w:val="af8"/>
          <w:lang w:eastAsia="ar-SA"/>
        </w:rPr>
        <w:t xml:space="preserve"> сельсовета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Советского района Курской области 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«О бюджете </w:t>
      </w:r>
      <w:proofErr w:type="spellStart"/>
      <w:r w:rsidRPr="00AF3E6B">
        <w:rPr>
          <w:rStyle w:val="af8"/>
          <w:lang w:eastAsia="ar-SA"/>
        </w:rPr>
        <w:t>Михайлоанненского</w:t>
      </w:r>
      <w:proofErr w:type="spellEnd"/>
      <w:r w:rsidRPr="00AF3E6B">
        <w:rPr>
          <w:rStyle w:val="af8"/>
          <w:lang w:eastAsia="ar-SA"/>
        </w:rPr>
        <w:t xml:space="preserve"> сельсовета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                                                                  Советского района Курской области на 202</w:t>
      </w:r>
      <w:r w:rsidR="00F35225" w:rsidRPr="00AF3E6B">
        <w:rPr>
          <w:rStyle w:val="af8"/>
          <w:lang w:eastAsia="ar-SA"/>
        </w:rPr>
        <w:t>4</w:t>
      </w:r>
      <w:r w:rsidRPr="00AF3E6B">
        <w:rPr>
          <w:rStyle w:val="af8"/>
          <w:lang w:eastAsia="ar-SA"/>
        </w:rPr>
        <w:t xml:space="preserve">год 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>и плановый период 202</w:t>
      </w:r>
      <w:r w:rsidR="00F35225" w:rsidRPr="00AF3E6B">
        <w:rPr>
          <w:rStyle w:val="af8"/>
          <w:lang w:eastAsia="ar-SA"/>
        </w:rPr>
        <w:t>5</w:t>
      </w:r>
      <w:r w:rsidRPr="00AF3E6B">
        <w:rPr>
          <w:rStyle w:val="af8"/>
          <w:lang w:eastAsia="ar-SA"/>
        </w:rPr>
        <w:t>-202</w:t>
      </w:r>
      <w:r w:rsidR="00F35225" w:rsidRPr="00AF3E6B">
        <w:rPr>
          <w:rStyle w:val="af8"/>
          <w:lang w:eastAsia="ar-SA"/>
        </w:rPr>
        <w:t>6</w:t>
      </w:r>
      <w:r w:rsidRPr="00AF3E6B">
        <w:rPr>
          <w:rStyle w:val="af8"/>
          <w:lang w:eastAsia="ar-SA"/>
        </w:rPr>
        <w:t xml:space="preserve"> годов</w:t>
      </w:r>
    </w:p>
    <w:p w:rsidR="00606A51" w:rsidRPr="00AF3E6B" w:rsidRDefault="00606A51" w:rsidP="00606A51">
      <w:pPr>
        <w:pStyle w:val="af2"/>
        <w:jc w:val="right"/>
        <w:rPr>
          <w:rStyle w:val="af8"/>
          <w:lang w:eastAsia="ar-SA"/>
        </w:rPr>
      </w:pPr>
      <w:r w:rsidRPr="00AF3E6B">
        <w:rPr>
          <w:rStyle w:val="af8"/>
          <w:lang w:eastAsia="ar-SA"/>
        </w:rPr>
        <w:t xml:space="preserve">  № </w:t>
      </w:r>
      <w:r w:rsidR="00AF3E6B" w:rsidRPr="00AF3E6B">
        <w:rPr>
          <w:rStyle w:val="af8"/>
          <w:lang w:eastAsia="ar-SA"/>
        </w:rPr>
        <w:t>6</w:t>
      </w:r>
      <w:r w:rsidRPr="00AF3E6B">
        <w:rPr>
          <w:rStyle w:val="af8"/>
          <w:lang w:eastAsia="ar-SA"/>
        </w:rPr>
        <w:t xml:space="preserve"> от «15» декабря 202</w:t>
      </w:r>
      <w:r w:rsidR="00F35225" w:rsidRPr="00AF3E6B">
        <w:rPr>
          <w:rStyle w:val="af8"/>
          <w:lang w:eastAsia="ar-SA"/>
        </w:rPr>
        <w:t>3</w:t>
      </w:r>
      <w:r w:rsidRPr="00AF3E6B">
        <w:rPr>
          <w:rStyle w:val="af8"/>
          <w:lang w:eastAsia="ar-SA"/>
        </w:rPr>
        <w:t xml:space="preserve"> года</w:t>
      </w:r>
    </w:p>
    <w:p w:rsidR="00606A51" w:rsidRPr="00F35225" w:rsidRDefault="00606A51" w:rsidP="00606A51">
      <w:pPr>
        <w:pStyle w:val="af2"/>
        <w:jc w:val="right"/>
        <w:rPr>
          <w:rStyle w:val="af8"/>
          <w:highlight w:val="yellow"/>
        </w:rPr>
      </w:pPr>
      <w:r w:rsidRPr="00F35225">
        <w:rPr>
          <w:sz w:val="20"/>
          <w:szCs w:val="20"/>
          <w:highlight w:val="yellow"/>
          <w:lang w:eastAsia="ar-SA"/>
        </w:rPr>
        <w:t xml:space="preserve">                                                                         </w:t>
      </w:r>
    </w:p>
    <w:p w:rsidR="00606A51" w:rsidRPr="00F35225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highlight w:val="yellow"/>
          <w:lang w:eastAsia="ar-SA"/>
        </w:rPr>
      </w:pPr>
    </w:p>
    <w:p w:rsidR="00606A51" w:rsidRPr="00F35225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highlight w:val="yellow"/>
          <w:lang w:eastAsia="ar-SA"/>
        </w:rPr>
      </w:pPr>
    </w:p>
    <w:p w:rsidR="00606A51" w:rsidRPr="00F35225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highlight w:val="yellow"/>
          <w:lang w:eastAsia="ar-SA"/>
        </w:rPr>
      </w:pPr>
    </w:p>
    <w:p w:rsidR="00606A51" w:rsidRPr="00AF3E6B" w:rsidRDefault="00606A51" w:rsidP="00606A51">
      <w:pPr>
        <w:pStyle w:val="af2"/>
        <w:jc w:val="center"/>
        <w:rPr>
          <w:rStyle w:val="afa"/>
        </w:rPr>
      </w:pPr>
      <w:r w:rsidRPr="00AF3E6B">
        <w:rPr>
          <w:rStyle w:val="afa"/>
        </w:rPr>
        <w:t>Источники внутреннего финансирования дефицита бюджета</w:t>
      </w:r>
    </w:p>
    <w:p w:rsidR="00606A51" w:rsidRPr="00AF3E6B" w:rsidRDefault="00606A51" w:rsidP="00606A51">
      <w:pPr>
        <w:pStyle w:val="af2"/>
        <w:jc w:val="center"/>
        <w:rPr>
          <w:rStyle w:val="afa"/>
        </w:rPr>
      </w:pPr>
      <w:proofErr w:type="spellStart"/>
      <w:r w:rsidRPr="00AF3E6B">
        <w:rPr>
          <w:rStyle w:val="afa"/>
        </w:rPr>
        <w:t>Михайлоанненского</w:t>
      </w:r>
      <w:proofErr w:type="spellEnd"/>
      <w:r w:rsidRPr="00AF3E6B">
        <w:rPr>
          <w:rStyle w:val="afa"/>
        </w:rPr>
        <w:t xml:space="preserve"> сельсовета Советского района  Курской области</w:t>
      </w:r>
    </w:p>
    <w:p w:rsidR="00606A51" w:rsidRPr="00AF3E6B" w:rsidRDefault="00606A51" w:rsidP="00606A51">
      <w:pPr>
        <w:pStyle w:val="af2"/>
        <w:jc w:val="center"/>
        <w:rPr>
          <w:rStyle w:val="afa"/>
        </w:rPr>
      </w:pPr>
      <w:r w:rsidRPr="00AF3E6B">
        <w:rPr>
          <w:rStyle w:val="afa"/>
        </w:rPr>
        <w:t>на плановый период 202</w:t>
      </w:r>
      <w:r w:rsidR="00F35225" w:rsidRPr="00AF3E6B">
        <w:rPr>
          <w:rStyle w:val="afa"/>
        </w:rPr>
        <w:t>5</w:t>
      </w:r>
      <w:r w:rsidRPr="00AF3E6B">
        <w:rPr>
          <w:rStyle w:val="afa"/>
        </w:rPr>
        <w:t xml:space="preserve"> и 202</w:t>
      </w:r>
      <w:r w:rsidR="00F35225" w:rsidRPr="00AF3E6B">
        <w:rPr>
          <w:rStyle w:val="afa"/>
        </w:rPr>
        <w:t>6</w:t>
      </w:r>
      <w:r w:rsidRPr="00AF3E6B">
        <w:rPr>
          <w:rStyle w:val="afa"/>
        </w:rPr>
        <w:t xml:space="preserve"> годов</w:t>
      </w:r>
    </w:p>
    <w:p w:rsidR="00606A51" w:rsidRPr="00F35225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highlight w:val="yellow"/>
          <w:lang w:eastAsia="ar-SA"/>
        </w:rPr>
      </w:pPr>
    </w:p>
    <w:tbl>
      <w:tblPr>
        <w:tblW w:w="1205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1984"/>
        <w:gridCol w:w="2557"/>
      </w:tblGrid>
      <w:tr w:rsidR="00606A51" w:rsidRPr="00F35225" w:rsidTr="00C179BB">
        <w:trPr>
          <w:trHeight w:val="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AF3E6B" w:rsidRDefault="00606A51" w:rsidP="00F3522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202</w:t>
            </w:r>
            <w:r w:rsidR="00F35225" w:rsidRPr="00AF3E6B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AF3E6B" w:rsidRDefault="00606A51" w:rsidP="00F3522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202</w:t>
            </w:r>
            <w:r w:rsidR="00F35225" w:rsidRPr="00AF3E6B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606A51" w:rsidRPr="00F35225" w:rsidTr="00C179BB">
        <w:trPr>
          <w:trHeight w:val="48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C179BB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C179BB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C179BB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C179BB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606A51" w:rsidRPr="00F35225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AF3E6B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AF3E6B" w:rsidRPr="00273D8A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AF3E6B" w:rsidRDefault="00AF3E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F3E6B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3E6B" w:rsidRPr="00AF3E6B" w:rsidRDefault="007768FE" w:rsidP="00CA2E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="00AF3E6B" w:rsidRPr="00AF3E6B">
              <w:rPr>
                <w:b/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F3E6B" w:rsidRPr="00AF3E6B" w:rsidRDefault="007768FE" w:rsidP="00CA2E88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="00AF3E6B" w:rsidRPr="00AF3E6B">
              <w:rPr>
                <w:b/>
                <w:bCs/>
              </w:rPr>
              <w:t>,00</w:t>
            </w:r>
          </w:p>
        </w:tc>
      </w:tr>
      <w:tr w:rsidR="007768FE" w:rsidRPr="00273D8A" w:rsidTr="00C179BB">
        <w:trPr>
          <w:trHeight w:val="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AF3E6B" w:rsidRDefault="007768FE" w:rsidP="008A23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Pr="00AF3E6B">
              <w:rPr>
                <w:b/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AF3E6B" w:rsidRDefault="007768FE" w:rsidP="008A23F3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Pr="00AF3E6B">
              <w:rPr>
                <w:b/>
                <w:bCs/>
              </w:rPr>
              <w:t>,00</w:t>
            </w:r>
          </w:p>
        </w:tc>
      </w:tr>
      <w:tr w:rsidR="007768FE" w:rsidRPr="00273D8A" w:rsidTr="00C179BB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AF3E6B" w:rsidRDefault="007768FE" w:rsidP="008A23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Pr="00AF3E6B">
              <w:rPr>
                <w:b/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AF3E6B" w:rsidRDefault="007768FE" w:rsidP="008A23F3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Pr="00AF3E6B">
              <w:rPr>
                <w:b/>
                <w:bCs/>
              </w:rPr>
              <w:t>,00</w:t>
            </w:r>
          </w:p>
        </w:tc>
      </w:tr>
      <w:tr w:rsidR="007768FE" w:rsidRPr="00273D8A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AF3E6B" w:rsidRDefault="007768FE" w:rsidP="008A23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-2 161 718</w:t>
            </w:r>
            <w:r w:rsidRPr="00AF3E6B">
              <w:rPr>
                <w:b/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AF3E6B" w:rsidRDefault="007768FE" w:rsidP="008A23F3">
            <w:pPr>
              <w:rPr>
                <w:b/>
                <w:bCs/>
              </w:rPr>
            </w:pPr>
            <w:r>
              <w:rPr>
                <w:b/>
                <w:bCs/>
              </w:rPr>
              <w:t>-2 178 686</w:t>
            </w:r>
            <w:r w:rsidRPr="00AF3E6B">
              <w:rPr>
                <w:b/>
                <w:bCs/>
              </w:rPr>
              <w:t>,00</w:t>
            </w:r>
          </w:p>
        </w:tc>
      </w:tr>
      <w:tr w:rsidR="007768FE" w:rsidRPr="00273D8A" w:rsidTr="00C179BB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AF3E6B" w:rsidRDefault="007768FE" w:rsidP="008A23F3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AF3E6B" w:rsidRDefault="007768FE" w:rsidP="008A23F3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7768FE" w:rsidRPr="00273D8A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AF3E6B" w:rsidRDefault="007768FE" w:rsidP="008A23F3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AF3E6B" w:rsidRDefault="007768FE" w:rsidP="008A23F3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7768FE" w:rsidRPr="00273D8A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F28F6" w:rsidRDefault="007768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AF3E6B" w:rsidRDefault="007768FE" w:rsidP="008A23F3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AF3E6B" w:rsidRDefault="007768FE" w:rsidP="008A23F3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606A51" w:rsidRPr="00273D8A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AF3E6B" w:rsidRDefault="00AF3E6B" w:rsidP="007768FE">
            <w:pPr>
              <w:jc w:val="right"/>
              <w:rPr>
                <w:bCs/>
              </w:rPr>
            </w:pPr>
            <w:r w:rsidRPr="00AF3E6B">
              <w:rPr>
                <w:bCs/>
              </w:rPr>
              <w:t>2 161 7</w:t>
            </w:r>
            <w:r w:rsidR="007768FE">
              <w:rPr>
                <w:bCs/>
              </w:rPr>
              <w:t>18</w:t>
            </w:r>
            <w:r w:rsidRPr="00AF3E6B">
              <w:rPr>
                <w:bCs/>
              </w:rPr>
              <w:t>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AF3E6B" w:rsidRDefault="00AF3E6B" w:rsidP="007768FE">
            <w:pPr>
              <w:rPr>
                <w:bCs/>
              </w:rPr>
            </w:pPr>
            <w:r w:rsidRPr="00AF3E6B">
              <w:rPr>
                <w:bCs/>
              </w:rPr>
              <w:t>2 178 </w:t>
            </w:r>
            <w:r w:rsidR="007768FE">
              <w:rPr>
                <w:bCs/>
              </w:rPr>
              <w:t>686</w:t>
            </w:r>
            <w:r w:rsidRPr="00AF3E6B">
              <w:rPr>
                <w:bCs/>
              </w:rPr>
              <w:t>,00</w:t>
            </w:r>
          </w:p>
        </w:tc>
      </w:tr>
      <w:tr w:rsidR="00606A51" w:rsidRPr="00273D8A" w:rsidTr="00C179B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E7613" w:rsidRDefault="001E7613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>Приложение №</w:t>
      </w:r>
      <w:r>
        <w:rPr>
          <w:rStyle w:val="af8"/>
        </w:rPr>
        <w:t>3</w:t>
      </w:r>
    </w:p>
    <w:p w:rsidR="00606A51" w:rsidRDefault="00606A51" w:rsidP="00606A51">
      <w:pPr>
        <w:pStyle w:val="af2"/>
        <w:jc w:val="right"/>
        <w:rPr>
          <w:rStyle w:val="af8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  <w:r>
        <w:rPr>
          <w:rStyle w:val="af8"/>
        </w:rPr>
        <w:t>к</w:t>
      </w:r>
      <w:r w:rsidRPr="00273D8A">
        <w:rPr>
          <w:rStyle w:val="af8"/>
        </w:rPr>
        <w:t xml:space="preserve">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0D642F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0D642F">
        <w:rPr>
          <w:rStyle w:val="af8"/>
        </w:rPr>
        <w:t>5</w:t>
      </w:r>
      <w:r w:rsidRPr="00273D8A">
        <w:rPr>
          <w:rStyle w:val="af8"/>
        </w:rPr>
        <w:t xml:space="preserve"> и 202</w:t>
      </w:r>
      <w:r w:rsidR="000D642F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</w:t>
      </w:r>
      <w:r w:rsidR="00C4237A">
        <w:rPr>
          <w:rStyle w:val="af8"/>
        </w:rPr>
        <w:t xml:space="preserve">6 </w:t>
      </w:r>
      <w:r w:rsidRPr="00273D8A">
        <w:rPr>
          <w:rStyle w:val="af8"/>
        </w:rPr>
        <w:t>от 1</w:t>
      </w:r>
      <w:r>
        <w:rPr>
          <w:rStyle w:val="af8"/>
        </w:rPr>
        <w:t>5</w:t>
      </w:r>
      <w:r w:rsidRPr="00273D8A">
        <w:rPr>
          <w:rStyle w:val="af8"/>
        </w:rPr>
        <w:t>декабря  20</w:t>
      </w:r>
      <w:r w:rsidR="000D642F">
        <w:rPr>
          <w:rStyle w:val="af8"/>
        </w:rPr>
        <w:t>23</w:t>
      </w:r>
      <w:r w:rsidRPr="00273D8A">
        <w:rPr>
          <w:rStyle w:val="af8"/>
        </w:rPr>
        <w:t>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BA2B62" w:rsidRDefault="00606A51" w:rsidP="00606A51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   Советского района Курской области  в 202</w:t>
      </w:r>
      <w:r w:rsidR="000D642F">
        <w:rPr>
          <w:rStyle w:val="afa"/>
        </w:rPr>
        <w:t>4</w:t>
      </w:r>
      <w:r w:rsidRPr="00BA2B62">
        <w:rPr>
          <w:rStyle w:val="afa"/>
        </w:rPr>
        <w:t xml:space="preserve"> году</w:t>
      </w:r>
    </w:p>
    <w:p w:rsidR="00606A51" w:rsidRPr="003F28F6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2735"/>
        <w:gridCol w:w="5103"/>
        <w:gridCol w:w="2137"/>
        <w:gridCol w:w="2137"/>
      </w:tblGrid>
      <w:tr w:rsidR="00606A51" w:rsidRPr="003F28F6" w:rsidTr="00C4204C">
        <w:trPr>
          <w:gridAfter w:val="1"/>
          <w:wAfter w:w="2137" w:type="dxa"/>
          <w:trHeight w:val="56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606A51" w:rsidRPr="003F28F6" w:rsidTr="00C4204C">
        <w:trPr>
          <w:gridAfter w:val="1"/>
          <w:wAfter w:w="2137" w:type="dxa"/>
          <w:trHeight w:val="27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606A51" w:rsidRPr="00892557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892557" w:rsidRDefault="00EE60C1" w:rsidP="009F3E3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</w:t>
            </w:r>
            <w:r w:rsidR="009F3E3C">
              <w:rPr>
                <w:b/>
                <w:color w:val="000000"/>
                <w:sz w:val="20"/>
                <w:szCs w:val="20"/>
              </w:rPr>
              <w:t>976</w:t>
            </w:r>
            <w:r w:rsidR="00F4278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141 759,00</w:t>
            </w:r>
          </w:p>
        </w:tc>
      </w:tr>
      <w:tr w:rsidR="00606A51" w:rsidRPr="003F28F6" w:rsidTr="00C4204C">
        <w:trPr>
          <w:gridAfter w:val="1"/>
          <w:wAfter w:w="2137" w:type="dxa"/>
          <w:trHeight w:val="3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141 759,00</w:t>
            </w:r>
          </w:p>
        </w:tc>
      </w:tr>
      <w:tr w:rsidR="00606A51" w:rsidRPr="003F28F6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0D642F" w:rsidP="00B522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B52223">
              <w:rPr>
                <w:color w:val="000000"/>
                <w:sz w:val="20"/>
                <w:szCs w:val="20"/>
              </w:rPr>
              <w:t>0</w:t>
            </w:r>
            <w:r w:rsidR="00EE60C1">
              <w:rPr>
                <w:color w:val="000000"/>
                <w:sz w:val="20"/>
                <w:szCs w:val="20"/>
              </w:rPr>
              <w:t> 7</w:t>
            </w:r>
            <w:r w:rsidR="00B52223">
              <w:rPr>
                <w:color w:val="000000"/>
                <w:sz w:val="20"/>
                <w:szCs w:val="20"/>
              </w:rPr>
              <w:t>4</w:t>
            </w:r>
            <w:r w:rsidR="00EE60C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B52223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06A51" w:rsidRPr="003F28F6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1 01 021</w:t>
            </w:r>
            <w:r w:rsidR="00606A51" w:rsidRPr="003F28F6">
              <w:rPr>
                <w:rFonts w:eastAsia="Times New Roman"/>
                <w:sz w:val="20"/>
                <w:szCs w:val="20"/>
                <w:lang w:eastAsia="ar-SA"/>
              </w:rPr>
              <w:t>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0D642F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0D642F" w:rsidRDefault="000D642F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0D642F" w:rsidRDefault="000D642F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42F" w:rsidRPr="000D642F" w:rsidRDefault="000D642F" w:rsidP="000D642F">
            <w:pPr>
              <w:jc w:val="right"/>
              <w:rPr>
                <w:b/>
              </w:rPr>
            </w:pPr>
            <w:r w:rsidRPr="000D642F">
              <w:rPr>
                <w:b/>
                <w:color w:val="000000"/>
                <w:sz w:val="20"/>
                <w:szCs w:val="20"/>
              </w:rPr>
              <w:t>481 393,00</w:t>
            </w:r>
          </w:p>
        </w:tc>
      </w:tr>
      <w:tr w:rsidR="000D642F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0D642F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0D642F" w:rsidRPr="003F28F6" w:rsidRDefault="000D642F" w:rsidP="000D642F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1 05 03000 01 0000 110</w:t>
                  </w:r>
                </w:p>
              </w:tc>
            </w:tr>
          </w:tbl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42F" w:rsidRDefault="000D642F" w:rsidP="000D642F">
            <w:pPr>
              <w:jc w:val="right"/>
            </w:pPr>
            <w:r w:rsidRPr="00E73334">
              <w:rPr>
                <w:color w:val="000000"/>
                <w:sz w:val="20"/>
                <w:szCs w:val="20"/>
              </w:rPr>
              <w:t>481 393,00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06A51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3F28F6" w:rsidRDefault="00606A51" w:rsidP="00C179B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481 393,00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EE60C1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1 002 8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0D642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0D64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60C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606A51" w:rsidRPr="003F28F6" w:rsidTr="00C4204C">
        <w:trPr>
          <w:gridAfter w:val="1"/>
          <w:wAfter w:w="2137" w:type="dxa"/>
          <w:trHeight w:val="73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606A51" w:rsidP="000D64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D642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D642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06A51" w:rsidRPr="003F28F6" w:rsidTr="00C4204C">
        <w:trPr>
          <w:gridAfter w:val="1"/>
          <w:wAfter w:w="2137" w:type="dxa"/>
          <w:trHeight w:val="34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EE60C1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9518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419 445,00</w:t>
            </w:r>
          </w:p>
        </w:tc>
      </w:tr>
      <w:tr w:rsidR="00606A51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0D642F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419 445,00</w:t>
            </w:r>
          </w:p>
        </w:tc>
      </w:tr>
      <w:tr w:rsidR="000D642F" w:rsidRPr="003F28F6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42F" w:rsidRDefault="009F3E3C" w:rsidP="00B52223">
            <w:pPr>
              <w:jc w:val="right"/>
            </w:pPr>
            <w:r>
              <w:rPr>
                <w:color w:val="000000"/>
                <w:sz w:val="20"/>
                <w:szCs w:val="20"/>
              </w:rPr>
              <w:t>532 3</w:t>
            </w:r>
            <w:r w:rsidR="00B52223">
              <w:rPr>
                <w:color w:val="000000"/>
                <w:sz w:val="20"/>
                <w:szCs w:val="20"/>
              </w:rPr>
              <w:t>98</w:t>
            </w:r>
            <w:r w:rsidR="000D642F" w:rsidRPr="00C65305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D642F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42F" w:rsidRPr="003F28F6" w:rsidRDefault="000D642F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42F" w:rsidRDefault="009F3E3C" w:rsidP="00B52223">
            <w:pPr>
              <w:jc w:val="right"/>
            </w:pPr>
            <w:r>
              <w:rPr>
                <w:color w:val="000000"/>
                <w:sz w:val="20"/>
                <w:szCs w:val="20"/>
              </w:rPr>
              <w:t>532 3</w:t>
            </w:r>
            <w:r w:rsidR="00B52223">
              <w:rPr>
                <w:color w:val="000000"/>
                <w:sz w:val="20"/>
                <w:szCs w:val="20"/>
              </w:rPr>
              <w:t>98</w:t>
            </w:r>
            <w:r w:rsidR="000D642F" w:rsidRPr="00C65305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FA2DF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FA2DF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FA2DF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10" w:history="1">
              <w:r w:rsidRPr="0095546B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380BD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4204C">
        <w:trPr>
          <w:gridAfter w:val="1"/>
          <w:wAfter w:w="2137" w:type="dxa"/>
          <w:trHeight w:val="211"/>
        </w:trPr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0D642F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0D642F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D642F">
              <w:rPr>
                <w:rFonts w:eastAsia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0D642F" w:rsidRDefault="0095546B" w:rsidP="00C179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911124,00</w:t>
            </w:r>
          </w:p>
        </w:tc>
      </w:tr>
      <w:tr w:rsidR="0095546B" w:rsidRPr="003F28F6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E60C1" w:rsidRDefault="0095546B" w:rsidP="00EE60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EE60C1">
              <w:rPr>
                <w:b/>
                <w:color w:val="000000"/>
                <w:sz w:val="20"/>
                <w:szCs w:val="20"/>
              </w:rPr>
              <w:t>911124,00</w:t>
            </w:r>
          </w:p>
        </w:tc>
      </w:tr>
      <w:tr w:rsidR="0095546B" w:rsidRPr="003F28F6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357 636,00</w:t>
            </w:r>
          </w:p>
        </w:tc>
      </w:tr>
      <w:tr w:rsidR="0095546B" w:rsidRPr="003F28F6" w:rsidTr="00C4204C">
        <w:trPr>
          <w:gridAfter w:val="1"/>
          <w:wAfter w:w="2137" w:type="dxa"/>
          <w:trHeight w:val="34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418 578,00</w:t>
            </w:r>
          </w:p>
        </w:tc>
      </w:tr>
      <w:tr w:rsidR="0095546B" w:rsidRPr="003F28F6" w:rsidTr="00C4204C">
        <w:trPr>
          <w:gridAfter w:val="1"/>
          <w:wAfter w:w="2137" w:type="dxa"/>
          <w:trHeight w:val="2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0D642F" w:rsidRDefault="0095546B" w:rsidP="00C179B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D642F">
              <w:rPr>
                <w:bCs/>
                <w:color w:val="000000"/>
                <w:sz w:val="20"/>
                <w:szCs w:val="20"/>
              </w:rPr>
              <w:t>418 578,00</w:t>
            </w:r>
          </w:p>
        </w:tc>
      </w:tr>
      <w:tr w:rsidR="0095546B" w:rsidRPr="003F28F6" w:rsidTr="00C4204C">
        <w:trPr>
          <w:gridAfter w:val="1"/>
          <w:wAfter w:w="2137" w:type="dxa"/>
          <w:trHeight w:val="35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Дотации бюджетам сельских поселений на выравнивание бюджетной обеспеченности из бюджетов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0D642F" w:rsidRDefault="0095546B" w:rsidP="000D64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r w:rsidRPr="000D642F">
              <w:rPr>
                <w:bCs/>
                <w:color w:val="000000"/>
                <w:sz w:val="20"/>
                <w:szCs w:val="20"/>
              </w:rPr>
              <w:t>418 578,00</w:t>
            </w:r>
          </w:p>
        </w:tc>
      </w:tr>
      <w:tr w:rsidR="0095546B" w:rsidRPr="003F28F6" w:rsidTr="00C4204C">
        <w:trPr>
          <w:gridAfter w:val="1"/>
          <w:wAfter w:w="2137" w:type="dxa"/>
          <w:trHeight w:val="41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892557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92557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892557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92557">
              <w:rPr>
                <w:rFonts w:eastAsia="Times New Roman"/>
                <w:b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D50850" w:rsidRDefault="0095546B" w:rsidP="00D50850">
            <w:pPr>
              <w:jc w:val="right"/>
              <w:rPr>
                <w:b/>
              </w:rPr>
            </w:pPr>
            <w:r w:rsidRPr="00D50850">
              <w:rPr>
                <w:b/>
                <w:color w:val="000000"/>
                <w:sz w:val="20"/>
                <w:szCs w:val="20"/>
              </w:rPr>
              <w:t>134 910,00</w:t>
            </w:r>
          </w:p>
        </w:tc>
      </w:tr>
      <w:tr w:rsidR="0095546B" w:rsidRPr="003F28F6" w:rsidTr="00C4204C">
        <w:trPr>
          <w:gridAfter w:val="1"/>
          <w:wAfter w:w="2137" w:type="dxa"/>
          <w:trHeight w:val="46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D50850">
            <w:pPr>
              <w:jc w:val="right"/>
            </w:pPr>
            <w:r w:rsidRPr="000C0AB4">
              <w:rPr>
                <w:color w:val="000000"/>
                <w:sz w:val="20"/>
                <w:szCs w:val="20"/>
              </w:rPr>
              <w:t>134 910,00</w:t>
            </w:r>
          </w:p>
        </w:tc>
      </w:tr>
      <w:tr w:rsidR="0095546B" w:rsidRPr="003F28F6" w:rsidTr="00C4204C">
        <w:trPr>
          <w:gridAfter w:val="1"/>
          <w:wAfter w:w="2137" w:type="dxa"/>
          <w:trHeight w:val="50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D50850">
            <w:pPr>
              <w:jc w:val="right"/>
            </w:pPr>
            <w:r w:rsidRPr="000C0AB4">
              <w:rPr>
                <w:color w:val="000000"/>
                <w:sz w:val="20"/>
                <w:szCs w:val="20"/>
              </w:rPr>
              <w:t>134 910,00</w:t>
            </w:r>
          </w:p>
        </w:tc>
      </w:tr>
      <w:tr w:rsidR="0095546B" w:rsidRPr="00BA2B62" w:rsidTr="00C4204C">
        <w:trPr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46B" w:rsidRPr="005C1B85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5C1B85" w:rsidRDefault="0095546B" w:rsidP="00C179BB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892557">
            <w:pPr>
              <w:jc w:val="right"/>
            </w:pPr>
            <w:r>
              <w:rPr>
                <w:color w:val="000000"/>
                <w:sz w:val="20"/>
                <w:szCs w:val="20"/>
              </w:rPr>
              <w:t>134 91</w:t>
            </w:r>
            <w:r w:rsidRPr="00A22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</w:tcPr>
          <w:p w:rsidR="0095546B" w:rsidRPr="00BA2B62" w:rsidRDefault="0095546B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95546B" w:rsidRPr="00BA2B62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46B" w:rsidRPr="00BA2B62" w:rsidRDefault="0095546B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BA2B62" w:rsidRDefault="0095546B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BA2B62" w:rsidRDefault="0095546B" w:rsidP="00B52223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2 537 1</w:t>
            </w:r>
            <w:r w:rsidR="00B52223">
              <w:rPr>
                <w:rStyle w:val="afa"/>
              </w:rPr>
              <w:t>19</w:t>
            </w:r>
            <w:r>
              <w:rPr>
                <w:rStyle w:val="afa"/>
              </w:rPr>
              <w:t>,00</w:t>
            </w:r>
          </w:p>
        </w:tc>
      </w:tr>
    </w:tbl>
    <w:p w:rsidR="00606A51" w:rsidRPr="00BA2B62" w:rsidRDefault="00606A51" w:rsidP="00606A51">
      <w:pPr>
        <w:spacing w:line="240" w:lineRule="auto"/>
        <w:jc w:val="both"/>
        <w:rPr>
          <w:rStyle w:val="afa"/>
        </w:rPr>
      </w:pPr>
    </w:p>
    <w:p w:rsidR="00606A51" w:rsidRPr="003F28F6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</w:p>
    <w:p w:rsidR="00606A51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                                                                                                      </w:t>
      </w:r>
      <w:r>
        <w:rPr>
          <w:rStyle w:val="af8"/>
        </w:rPr>
        <w:t>Приложение № 4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к  решению собрания  депутатов 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Советского района Курской области </w:t>
      </w:r>
    </w:p>
    <w:p w:rsidR="00606A51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«О бюджете </w:t>
      </w: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606A51" w:rsidRPr="00BA2B62" w:rsidRDefault="00606A51" w:rsidP="00606A51">
      <w:pPr>
        <w:pStyle w:val="af2"/>
        <w:jc w:val="center"/>
        <w:rPr>
          <w:rStyle w:val="af8"/>
        </w:rPr>
      </w:pPr>
      <w:r w:rsidRPr="00BA2B62">
        <w:rPr>
          <w:rStyle w:val="af8"/>
        </w:rPr>
        <w:t xml:space="preserve"> </w:t>
      </w:r>
      <w:r>
        <w:rPr>
          <w:rStyle w:val="af8"/>
        </w:rPr>
        <w:t xml:space="preserve">                                                                                            </w:t>
      </w:r>
      <w:r w:rsidRPr="00BA2B62">
        <w:rPr>
          <w:rStyle w:val="af8"/>
        </w:rPr>
        <w:t>Советского района Курской области на 202</w:t>
      </w:r>
      <w:r w:rsidR="00537A94">
        <w:rPr>
          <w:rStyle w:val="af8"/>
        </w:rPr>
        <w:t>4</w:t>
      </w:r>
      <w:r w:rsidRPr="00BA2B62">
        <w:rPr>
          <w:rStyle w:val="af8"/>
        </w:rPr>
        <w:t xml:space="preserve">год 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>и плановый период 202</w:t>
      </w:r>
      <w:r w:rsidR="00537A94">
        <w:rPr>
          <w:rStyle w:val="af8"/>
        </w:rPr>
        <w:t>5</w:t>
      </w:r>
      <w:r w:rsidRPr="00BA2B62">
        <w:rPr>
          <w:rStyle w:val="af8"/>
        </w:rPr>
        <w:t>-202</w:t>
      </w:r>
      <w:r w:rsidR="00537A94">
        <w:rPr>
          <w:rStyle w:val="af8"/>
        </w:rPr>
        <w:t>6</w:t>
      </w:r>
      <w:r w:rsidRPr="00BA2B62">
        <w:rPr>
          <w:rStyle w:val="af8"/>
        </w:rPr>
        <w:t xml:space="preserve"> годов</w:t>
      </w:r>
    </w:p>
    <w:p w:rsidR="00606A51" w:rsidRPr="00BA2B62" w:rsidRDefault="00606A51" w:rsidP="00606A51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№</w:t>
      </w:r>
      <w:r w:rsidR="00C4237A">
        <w:rPr>
          <w:rStyle w:val="af8"/>
        </w:rPr>
        <w:t xml:space="preserve">6 </w:t>
      </w:r>
      <w:r w:rsidRPr="00BA2B62">
        <w:rPr>
          <w:rStyle w:val="af8"/>
        </w:rPr>
        <w:t>от «</w:t>
      </w:r>
      <w:r>
        <w:rPr>
          <w:rStyle w:val="af8"/>
        </w:rPr>
        <w:t>15</w:t>
      </w:r>
      <w:r w:rsidRPr="00BA2B62">
        <w:rPr>
          <w:rStyle w:val="af8"/>
        </w:rPr>
        <w:t>»</w:t>
      </w:r>
      <w:r>
        <w:rPr>
          <w:rStyle w:val="af8"/>
        </w:rPr>
        <w:t xml:space="preserve"> </w:t>
      </w:r>
      <w:r w:rsidRPr="00BA2B62">
        <w:rPr>
          <w:rStyle w:val="af8"/>
        </w:rPr>
        <w:t>декабря 202</w:t>
      </w:r>
      <w:r w:rsidR="00537A94">
        <w:rPr>
          <w:rStyle w:val="af8"/>
        </w:rPr>
        <w:t>3</w:t>
      </w:r>
      <w:r w:rsidRPr="00BA2B62">
        <w:rPr>
          <w:rStyle w:val="af8"/>
        </w:rPr>
        <w:t xml:space="preserve"> 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273D8A">
        <w:rPr>
          <w:rFonts w:eastAsia="Times New Roman"/>
          <w:sz w:val="20"/>
          <w:szCs w:val="20"/>
          <w:lang w:eastAsia="ar-SA"/>
        </w:rPr>
        <w:tab/>
      </w:r>
    </w:p>
    <w:p w:rsidR="00606A51" w:rsidRPr="00BA2B62" w:rsidRDefault="00606A51" w:rsidP="00606A51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Советского района Курской области  в плановый период 202</w:t>
      </w:r>
      <w:r w:rsidR="00537A94">
        <w:rPr>
          <w:rStyle w:val="afa"/>
        </w:rPr>
        <w:t>5</w:t>
      </w:r>
      <w:r w:rsidRPr="00BA2B62">
        <w:rPr>
          <w:rStyle w:val="afa"/>
        </w:rPr>
        <w:t>-202</w:t>
      </w:r>
      <w:r w:rsidR="00537A94">
        <w:rPr>
          <w:rStyle w:val="afa"/>
        </w:rPr>
        <w:t>6</w:t>
      </w:r>
      <w:r w:rsidRPr="00BA2B62">
        <w:rPr>
          <w:rStyle w:val="afa"/>
        </w:rPr>
        <w:t xml:space="preserve"> годов</w:t>
      </w: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1559"/>
        <w:gridCol w:w="1576"/>
      </w:tblGrid>
      <w:tr w:rsidR="00606A51" w:rsidRPr="003F28F6" w:rsidTr="00C179BB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</w:t>
            </w:r>
            <w:r w:rsidR="00537A94">
              <w:rPr>
                <w:rStyle w:val="afa"/>
              </w:rPr>
              <w:t>5</w:t>
            </w:r>
            <w:r w:rsidRPr="00BA2B62">
              <w:rPr>
                <w:rStyle w:val="afa"/>
              </w:rPr>
              <w:t xml:space="preserve"> год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</w:t>
            </w:r>
            <w:r w:rsidR="00537A94">
              <w:rPr>
                <w:rStyle w:val="afa"/>
              </w:rPr>
              <w:t>6</w:t>
            </w:r>
            <w:r w:rsidRPr="00BA2B62">
              <w:rPr>
                <w:rStyle w:val="afa"/>
              </w:rPr>
              <w:t>год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  <w:p w:rsidR="00606A51" w:rsidRPr="00BA2B62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606A51" w:rsidRPr="003F28F6" w:rsidTr="00C179BB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537A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7A94">
              <w:rPr>
                <w:rFonts w:eastAsia="Times New Roman"/>
                <w:b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537A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7A94">
              <w:rPr>
                <w:rFonts w:eastAsia="Times New Roman"/>
                <w:b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537A94" w:rsidRDefault="00E4172D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16530</w:t>
            </w:r>
            <w:r w:rsidR="00B52223">
              <w:rPr>
                <w:b/>
                <w:color w:val="000000"/>
                <w:sz w:val="20"/>
                <w:szCs w:val="20"/>
              </w:rPr>
              <w:t>26</w:t>
            </w:r>
            <w:r w:rsidR="00537A9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537A94" w:rsidRDefault="00CA6C54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1681</w:t>
            </w:r>
            <w:r w:rsidR="00B52223">
              <w:rPr>
                <w:b/>
                <w:color w:val="000000"/>
                <w:sz w:val="20"/>
                <w:szCs w:val="20"/>
              </w:rPr>
              <w:t>057</w:t>
            </w:r>
            <w:r w:rsidR="00537A9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156136,00</w:t>
            </w:r>
          </w:p>
        </w:tc>
      </w:tr>
      <w:tr w:rsidR="00537A94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156136,00</w:t>
            </w:r>
          </w:p>
        </w:tc>
      </w:tr>
      <w:tr w:rsidR="00537A94" w:rsidRPr="003F28F6" w:rsidTr="00C179BB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147574,00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37A94" w:rsidRDefault="00537A94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154947,00</w:t>
            </w:r>
          </w:p>
        </w:tc>
      </w:tr>
      <w:tr w:rsidR="00606A51" w:rsidRPr="003F28F6" w:rsidTr="00C179BB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1 01 0203</w:t>
            </w:r>
            <w:r w:rsidR="00606A51" w:rsidRPr="003F28F6">
              <w:rPr>
                <w:rFonts w:eastAsia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6A5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6A5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06A51" w:rsidRPr="003F28F6" w:rsidTr="00C179BB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1 01 021</w:t>
            </w:r>
            <w:r w:rsidR="00606A51" w:rsidRPr="003F28F6">
              <w:rPr>
                <w:rFonts w:eastAsia="Times New Roman"/>
                <w:sz w:val="20"/>
                <w:szCs w:val="20"/>
                <w:lang w:eastAsia="ar-SA"/>
              </w:rPr>
              <w:t>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1179,00</w:t>
            </w:r>
          </w:p>
        </w:tc>
      </w:tr>
      <w:tr w:rsidR="00B52223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Pr="00B52223" w:rsidRDefault="00B52223" w:rsidP="008A23F3">
            <w:pPr>
              <w:jc w:val="right"/>
              <w:rPr>
                <w:b/>
              </w:rPr>
            </w:pPr>
            <w:r w:rsidRPr="00B52223">
              <w:rPr>
                <w:b/>
                <w:color w:val="000000"/>
                <w:sz w:val="20"/>
                <w:szCs w:val="20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Pr="00B52223" w:rsidRDefault="00B52223" w:rsidP="00B52223">
            <w:pPr>
              <w:jc w:val="right"/>
              <w:rPr>
                <w:b/>
              </w:rPr>
            </w:pPr>
            <w:r w:rsidRPr="00B52223">
              <w:rPr>
                <w:b/>
                <w:color w:val="000000"/>
                <w:sz w:val="20"/>
                <w:szCs w:val="20"/>
              </w:rPr>
              <w:t>522178,00</w:t>
            </w:r>
          </w:p>
        </w:tc>
      </w:tr>
      <w:tr w:rsidR="00B52223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52223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B52223" w:rsidRPr="003F28F6" w:rsidRDefault="00B52223" w:rsidP="00B52223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Default="00B52223" w:rsidP="008A23F3">
            <w:pPr>
              <w:jc w:val="right"/>
            </w:pPr>
            <w:r w:rsidRPr="002313DF">
              <w:rPr>
                <w:color w:val="000000"/>
                <w:sz w:val="20"/>
                <w:szCs w:val="20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Default="00B52223" w:rsidP="00B52223">
            <w:pPr>
              <w:jc w:val="right"/>
            </w:pPr>
            <w:r w:rsidRPr="002313DF">
              <w:rPr>
                <w:color w:val="000000"/>
                <w:sz w:val="20"/>
                <w:szCs w:val="20"/>
              </w:rPr>
              <w:t>522178,00</w:t>
            </w:r>
          </w:p>
        </w:tc>
      </w:tr>
      <w:tr w:rsidR="00B52223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52223" w:rsidRPr="003F28F6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B52223" w:rsidRPr="003F28F6" w:rsidRDefault="00B52223" w:rsidP="00C179B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F28F6" w:rsidRDefault="00B52223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Default="00B52223" w:rsidP="008A23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Default="00B52223" w:rsidP="00B522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522178,00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537A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1 002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4172D">
              <w:rPr>
                <w:b/>
                <w:bCs/>
                <w:color w:val="000000"/>
                <w:sz w:val="20"/>
                <w:szCs w:val="20"/>
              </w:rPr>
              <w:t>725</w:t>
            </w:r>
            <w:r w:rsidR="00606A5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CA6C54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1 002 7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537A9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537A94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537A94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50900,00</w:t>
            </w:r>
          </w:p>
        </w:tc>
      </w:tr>
      <w:tr w:rsidR="00537A94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A94" w:rsidRPr="003F28F6" w:rsidRDefault="00537A9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A94" w:rsidRPr="00537A94" w:rsidRDefault="00537A94" w:rsidP="00E533A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37A94">
              <w:rPr>
                <w:bCs/>
                <w:color w:val="000000"/>
                <w:sz w:val="20"/>
                <w:szCs w:val="20"/>
              </w:rPr>
              <w:t>50900,00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A94" w:rsidRPr="00537A94" w:rsidRDefault="00537A94" w:rsidP="00E533A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37A94">
              <w:rPr>
                <w:bCs/>
                <w:color w:val="000000"/>
                <w:sz w:val="20"/>
                <w:szCs w:val="20"/>
              </w:rPr>
              <w:t>50900,00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B52223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951843,00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CA6C54" w:rsidP="00B522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9518</w:t>
            </w:r>
            <w:r w:rsidR="00B52223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537A9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75AFD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AFD" w:rsidRDefault="00E75AFD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AFD" w:rsidRDefault="00E75AFD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</w:tr>
      <w:tr w:rsidR="00606A51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Default="00E75AFD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Default="00E75AFD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419445,00</w:t>
            </w:r>
          </w:p>
        </w:tc>
      </w:tr>
      <w:tr w:rsidR="00E75AFD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AFD" w:rsidRPr="003F28F6" w:rsidRDefault="00E75AF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AFD" w:rsidRDefault="00B52223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532 398</w:t>
            </w:r>
            <w:r w:rsidR="00E75AF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AFD" w:rsidRDefault="00CA6C54" w:rsidP="00B522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532 3</w:t>
            </w:r>
            <w:r w:rsidR="00B52223">
              <w:rPr>
                <w:color w:val="000000"/>
                <w:sz w:val="20"/>
                <w:szCs w:val="20"/>
              </w:rPr>
              <w:t>98</w:t>
            </w:r>
            <w:r w:rsidR="00E75AF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06A51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F28F6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Default="00606A51" w:rsidP="00E75A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  <w:r w:rsidR="00E75AF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4172D">
              <w:rPr>
                <w:color w:val="000000"/>
                <w:sz w:val="20"/>
                <w:szCs w:val="20"/>
              </w:rPr>
              <w:t>380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Default="00CA6C54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532 380</w:t>
            </w:r>
            <w:r w:rsidR="00E75AF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E35D88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E35D88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95546B" w:rsidRDefault="0095546B" w:rsidP="00FA2DF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C179B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95546B" w:rsidRDefault="0095546B" w:rsidP="00FA2DF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95546B" w:rsidRDefault="0095546B" w:rsidP="00C179BB">
            <w:pPr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11" w:history="1">
              <w:r w:rsidRPr="0095546B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95546B" w:rsidRDefault="0095546B" w:rsidP="00FA2D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5546B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Default="0095546B" w:rsidP="0095546B">
            <w:pPr>
              <w:jc w:val="right"/>
            </w:pPr>
            <w:r w:rsidRPr="00087022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546B" w:rsidRPr="003F28F6" w:rsidTr="00C179BB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273D8A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273D8A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F23F84" w:rsidP="00E53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50869</w:t>
            </w:r>
            <w:r w:rsidR="0095546B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E533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497629,00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508692,00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497629,00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E75AFD" w:rsidRDefault="00F23F84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35997</w:t>
            </w:r>
            <w:r w:rsidR="0095546B" w:rsidRPr="00E75AFD">
              <w:rPr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75AFD" w:rsidRDefault="0095546B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AFD">
              <w:rPr>
                <w:b/>
                <w:color w:val="000000"/>
                <w:sz w:val="20"/>
                <w:szCs w:val="20"/>
              </w:rPr>
              <w:t>334862,00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334862,00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334862,00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E75AFD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75AFD">
              <w:rPr>
                <w:rFonts w:eastAsia="Times New Roman"/>
                <w:b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E75AFD" w:rsidRDefault="0095546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75AFD">
              <w:rPr>
                <w:rFonts w:eastAsia="Times New Roman"/>
                <w:b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E75AFD" w:rsidRDefault="0095546B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148721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75AFD" w:rsidRDefault="0095546B" w:rsidP="00E533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162767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E53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162767,00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Default="0095546B" w:rsidP="00C179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162767,00</w:t>
            </w:r>
          </w:p>
        </w:tc>
      </w:tr>
      <w:tr w:rsidR="0095546B" w:rsidRPr="003F28F6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46B" w:rsidRPr="003F28F6" w:rsidRDefault="0095546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BA2B62" w:rsidRDefault="0095546B" w:rsidP="00C179BB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E75AFD" w:rsidRDefault="0095546B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21617</w:t>
            </w:r>
            <w:r w:rsidR="00B52223">
              <w:rPr>
                <w:b/>
                <w:color w:val="000000"/>
                <w:sz w:val="20"/>
                <w:szCs w:val="20"/>
              </w:rPr>
              <w:t>18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E75AFD" w:rsidRDefault="0095546B" w:rsidP="00B522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2178</w:t>
            </w:r>
            <w:r w:rsidR="00B52223">
              <w:rPr>
                <w:b/>
                <w:color w:val="000000"/>
                <w:sz w:val="20"/>
                <w:szCs w:val="20"/>
              </w:rPr>
              <w:t>686</w:t>
            </w:r>
            <w:r w:rsidRPr="00E75AF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606A51" w:rsidRPr="003F28F6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E7613" w:rsidRDefault="001E7613" w:rsidP="00606A51">
      <w:pPr>
        <w:pStyle w:val="af2"/>
        <w:jc w:val="right"/>
        <w:rPr>
          <w:rStyle w:val="afa"/>
        </w:rPr>
      </w:pPr>
    </w:p>
    <w:p w:rsidR="001E7613" w:rsidRDefault="001E7613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  <w:r>
        <w:rPr>
          <w:rStyle w:val="afa"/>
        </w:rPr>
        <w:t>П</w:t>
      </w:r>
      <w:r w:rsidRPr="00BA2B62">
        <w:rPr>
          <w:rStyle w:val="afa"/>
        </w:rPr>
        <w:t>риложение №</w:t>
      </w:r>
      <w:r>
        <w:rPr>
          <w:rStyle w:val="afa"/>
        </w:rPr>
        <w:t>5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E533AF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E533AF">
        <w:rPr>
          <w:rStyle w:val="af8"/>
        </w:rPr>
        <w:t>5</w:t>
      </w:r>
      <w:r w:rsidRPr="00273D8A">
        <w:rPr>
          <w:rStyle w:val="af8"/>
        </w:rPr>
        <w:t xml:space="preserve"> и 202</w:t>
      </w:r>
      <w:r w:rsidR="00E533AF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>
        <w:rPr>
          <w:rStyle w:val="af8"/>
        </w:rPr>
        <w:t xml:space="preserve">  № </w:t>
      </w:r>
      <w:r w:rsidR="00C4237A">
        <w:rPr>
          <w:rStyle w:val="af8"/>
        </w:rPr>
        <w:t>6</w:t>
      </w:r>
      <w:r w:rsidRPr="00273D8A">
        <w:rPr>
          <w:rStyle w:val="af8"/>
        </w:rPr>
        <w:t xml:space="preserve"> от 1</w:t>
      </w:r>
      <w:r>
        <w:rPr>
          <w:rStyle w:val="af8"/>
        </w:rPr>
        <w:t>5</w:t>
      </w:r>
      <w:r w:rsidRPr="00273D8A">
        <w:rPr>
          <w:rStyle w:val="af8"/>
        </w:rPr>
        <w:t xml:space="preserve"> декабря  20</w:t>
      </w:r>
      <w:r w:rsidR="00E533AF">
        <w:rPr>
          <w:rStyle w:val="af8"/>
        </w:rPr>
        <w:t>23</w:t>
      </w:r>
      <w:r w:rsidRPr="00273D8A">
        <w:rPr>
          <w:rStyle w:val="af8"/>
        </w:rPr>
        <w:t>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)</w:t>
      </w: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BA2B62" w:rsidRDefault="00606A51" w:rsidP="00606A51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BA2B62">
        <w:rPr>
          <w:rStyle w:val="afa"/>
        </w:rPr>
        <w:t>)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</w:t>
      </w:r>
      <w:r>
        <w:rPr>
          <w:rStyle w:val="afa"/>
        </w:rPr>
        <w:t>о района Кур</w:t>
      </w:r>
      <w:r w:rsidR="00E533AF">
        <w:rPr>
          <w:rStyle w:val="afa"/>
        </w:rPr>
        <w:t>ской области в  2024</w:t>
      </w:r>
      <w:r w:rsidRPr="00BA2B62">
        <w:rPr>
          <w:rStyle w:val="afa"/>
        </w:rPr>
        <w:t>году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850"/>
        <w:gridCol w:w="987"/>
        <w:gridCol w:w="567"/>
        <w:gridCol w:w="1565"/>
        <w:gridCol w:w="567"/>
        <w:gridCol w:w="1559"/>
      </w:tblGrid>
      <w:tr w:rsidR="0003144C" w:rsidRPr="00273D8A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Итого расходов на </w:t>
            </w:r>
            <w:r>
              <w:rPr>
                <w:rFonts w:eastAsia="Times New Roman"/>
                <w:b/>
                <w:bCs/>
                <w:lang w:eastAsia="ar-SA"/>
              </w:rPr>
              <w:lastRenderedPageBreak/>
              <w:t>2024</w:t>
            </w:r>
          </w:p>
          <w:p w:rsidR="0003144C" w:rsidRPr="00273D8A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03144C" w:rsidRPr="00FF2D6F" w:rsidTr="0003144C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FF2D6F" w:rsidRDefault="0003144C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FF2D6F" w:rsidRDefault="0003144C" w:rsidP="00DB41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25371</w:t>
            </w:r>
            <w:r w:rsidR="00DB41FB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3144C" w:rsidRPr="00E17E9A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E17E9A" w:rsidRDefault="00A25EA1" w:rsidP="00C179BB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E17E9A" w:rsidRDefault="0003144C" w:rsidP="00C179BB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E17E9A" w:rsidRDefault="0087717F" w:rsidP="00C179BB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199</w:t>
            </w:r>
            <w:r w:rsidR="0003144C">
              <w:rPr>
                <w:rStyle w:val="af5"/>
              </w:rPr>
              <w:t>8291,00</w:t>
            </w:r>
          </w:p>
        </w:tc>
      </w:tr>
      <w:tr w:rsidR="00A25EA1" w:rsidRPr="007C0471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>
            <w:pPr>
              <w:rPr>
                <w:b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Default="00A25EA1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Default="00A25EA1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Tr="0003144C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Default="00A25EA1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RPr="003F28F6" w:rsidTr="0003144C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A25EA1" w:rsidRPr="003F28F6" w:rsidTr="0003144C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947496,00</w:t>
            </w:r>
          </w:p>
        </w:tc>
      </w:tr>
      <w:tr w:rsidR="00A25EA1" w:rsidRPr="007C0471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7C0471" w:rsidRDefault="00A25EA1" w:rsidP="00C179BB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E533AF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E533AF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RPr="003F28F6" w:rsidTr="0003144C">
        <w:trPr>
          <w:trHeight w:val="8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EA1" w:rsidRPr="00E533AF" w:rsidRDefault="00A25EA1" w:rsidP="00E533AF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A25EA1" w:rsidRPr="00963DBA" w:rsidTr="0003144C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E533AF" w:rsidRDefault="00A25EA1" w:rsidP="00E533A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A25EA1" w:rsidTr="0003144C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273D8A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Tr="0003144C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Tr="0003144C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Мероприятия, направленные на развитие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lastRenderedPageBreak/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RPr="003F28F6" w:rsidTr="0003144C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A25EA1" w:rsidRPr="00963DBA" w:rsidTr="0003144C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Pr="00963DBA" w:rsidRDefault="00A25EA1" w:rsidP="00C179BB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</w:t>
            </w:r>
            <w:r w:rsidRPr="00963DBA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A25EA1" w:rsidTr="0003144C">
        <w:trPr>
          <w:trHeight w:val="15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Default="00A25EA1" w:rsidP="00C179BB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662FA8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25EA1" w:rsidTr="0003144C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Default="00A25EA1" w:rsidP="00C179BB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662FA8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25EA1" w:rsidTr="0003144C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Default="00A25EA1" w:rsidP="00C179BB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662FA8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25EA1" w:rsidRPr="003F28F6" w:rsidTr="0003144C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E17E9A" w:rsidRDefault="00A25EA1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Pr="003F28F6" w:rsidRDefault="00A25EA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B106FE" w:rsidTr="00D50850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B106FE" w:rsidTr="00D50850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6FE" w:rsidRPr="00B90ED9" w:rsidRDefault="00B106FE" w:rsidP="00B106FE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Tr="00D50850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6FE" w:rsidRPr="00B90ED9" w:rsidRDefault="00B106FE" w:rsidP="00B106FE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Tr="00D50850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6FE" w:rsidRPr="00B90ED9" w:rsidRDefault="00B106FE" w:rsidP="00B106FE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Tr="00D50850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6FE" w:rsidRPr="00B90ED9" w:rsidRDefault="00B106FE" w:rsidP="00D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6FE" w:rsidRPr="00B90ED9" w:rsidRDefault="00B106FE" w:rsidP="00D50850">
            <w:pPr>
              <w:spacing w:line="240" w:lineRule="auto"/>
              <w:jc w:val="both"/>
              <w:rPr>
                <w:rStyle w:val="af5"/>
                <w:sz w:val="20"/>
                <w:szCs w:val="20"/>
              </w:rPr>
            </w:pPr>
            <w:r w:rsidRPr="00B90ED9">
              <w:rPr>
                <w:rStyle w:val="af5"/>
                <w:sz w:val="20"/>
                <w:szCs w:val="20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106FE" w:rsidRPr="00B90ED9" w:rsidRDefault="00B106FE" w:rsidP="00D50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B106FE" w:rsidRPr="005C026D" w:rsidTr="0003144C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5C026D" w:rsidRDefault="00D95B98" w:rsidP="00C179BB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425600,00</w:t>
            </w:r>
          </w:p>
        </w:tc>
      </w:tr>
      <w:tr w:rsidR="00B106FE" w:rsidRPr="00963DBA" w:rsidTr="0003144C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E533AF" w:rsidRDefault="00B106FE" w:rsidP="00E533A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B106FE" w:rsidTr="0003144C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B106FE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106FE" w:rsidTr="0003144C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B106FE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106FE" w:rsidTr="0003144C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B106FE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106FE" w:rsidRPr="003F28F6" w:rsidTr="0003144C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B106FE" w:rsidRPr="00963DBA" w:rsidTr="0003144C">
        <w:trPr>
          <w:trHeight w:val="42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E533AF" w:rsidRDefault="00B106FE" w:rsidP="00E533AF">
            <w:pPr>
              <w:rPr>
                <w:b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305000,00</w:t>
            </w:r>
          </w:p>
        </w:tc>
      </w:tr>
      <w:tr w:rsidR="00B106FE" w:rsidTr="0003144C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Default="00B106FE" w:rsidP="00E533AF">
            <w:r>
              <w:rPr>
                <w:rFonts w:eastAsia="Times New Roman"/>
                <w:sz w:val="20"/>
                <w:szCs w:val="20"/>
                <w:lang w:eastAsia="ar-SA"/>
              </w:rPr>
              <w:t>305000,00</w:t>
            </w:r>
          </w:p>
        </w:tc>
      </w:tr>
      <w:tr w:rsidR="00B106FE" w:rsidTr="0003144C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Default="00B106FE" w:rsidP="00C179BB">
            <w:r>
              <w:rPr>
                <w:rFonts w:eastAsia="Times New Roman"/>
                <w:sz w:val="20"/>
                <w:szCs w:val="20"/>
                <w:lang w:eastAsia="ar-SA"/>
              </w:rPr>
              <w:t>305000,00</w:t>
            </w:r>
          </w:p>
        </w:tc>
      </w:tr>
      <w:tr w:rsidR="00B106FE" w:rsidRPr="003F28F6" w:rsidTr="0003144C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200000,0</w:t>
            </w:r>
          </w:p>
        </w:tc>
      </w:tr>
      <w:tr w:rsidR="00B106FE" w:rsidRPr="003F28F6" w:rsidTr="0003144C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F93780" w:rsidTr="0003144C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F93780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F93780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F93780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F93780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F93780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E533AF" w:rsidRDefault="00B106FE" w:rsidP="00E533A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30000,00</w:t>
            </w:r>
          </w:p>
        </w:tc>
      </w:tr>
      <w:tr w:rsidR="00B106FE" w:rsidRPr="005C026D" w:rsidTr="0003144C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DB41F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963DBA" w:rsidTr="0003144C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5C026D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E533AF" w:rsidRDefault="00B106FE" w:rsidP="00E533A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134910,00</w:t>
            </w:r>
          </w:p>
        </w:tc>
      </w:tr>
      <w:tr w:rsidR="00B106FE" w:rsidTr="0003144C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B106FE" w:rsidTr="0003144C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E533A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B106FE" w:rsidRPr="003F28F6" w:rsidTr="0003144C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B106FE" w:rsidRPr="00963DBA" w:rsidTr="0003144C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D95B98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95B98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963DBA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63DBA"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B106FE" w:rsidRPr="003F28F6" w:rsidTr="0003144C">
        <w:trPr>
          <w:trHeight w:val="3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10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01506" w:rsidTr="0003144C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60000,00</w:t>
            </w:r>
          </w:p>
        </w:tc>
      </w:tr>
      <w:tr w:rsidR="00B106FE" w:rsidRPr="003F28F6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F28F6" w:rsidTr="0003144C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B106FE" w:rsidRPr="00301506" w:rsidTr="0003144C">
        <w:trPr>
          <w:trHeight w:val="2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1506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01506" w:rsidRDefault="00847B1B" w:rsidP="00DB41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32</w:t>
            </w:r>
            <w:r w:rsidR="00B106FE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="00DB41FB">
              <w:rPr>
                <w:rFonts w:eastAsia="Times New Roman"/>
                <w:b/>
                <w:sz w:val="20"/>
                <w:szCs w:val="20"/>
                <w:lang w:eastAsia="ar-SA"/>
              </w:rPr>
              <w:t>918</w:t>
            </w:r>
            <w:r w:rsidR="00B106FE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106FE" w:rsidRPr="003F28F6" w:rsidTr="0003144C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9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3F28F6" w:rsidTr="0003144C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106FE" w:rsidRPr="00963DBA" w:rsidTr="0003144C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963DBA" w:rsidRDefault="00B106FE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963DBA" w:rsidRDefault="00B106FE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963DBA" w:rsidRDefault="00B106FE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963DBA" w:rsidRDefault="00B106FE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963DBA" w:rsidRDefault="00B106FE" w:rsidP="00C179BB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963DBA" w:rsidRDefault="00847B1B" w:rsidP="00DB41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30</w:t>
            </w:r>
            <w:r w:rsidR="00B106FE">
              <w:rPr>
                <w:rFonts w:eastAsia="Times New Roman"/>
                <w:b/>
                <w:sz w:val="20"/>
                <w:szCs w:val="20"/>
                <w:lang w:eastAsia="ar-SA"/>
              </w:rPr>
              <w:t>8</w:t>
            </w:r>
            <w:r w:rsidR="00DB41FB">
              <w:rPr>
                <w:rFonts w:eastAsia="Times New Roman"/>
                <w:b/>
                <w:sz w:val="20"/>
                <w:szCs w:val="20"/>
                <w:lang w:eastAsia="ar-SA"/>
              </w:rPr>
              <w:t>918</w:t>
            </w:r>
            <w:r w:rsidR="00B106FE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B41FB" w:rsidRPr="0027739B" w:rsidTr="0003144C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1FB" w:rsidRPr="00863E4D" w:rsidRDefault="00DB41FB" w:rsidP="00C179BB">
            <w:pPr>
              <w:spacing w:line="240" w:lineRule="auto"/>
              <w:ind w:firstLine="708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FB" w:rsidRPr="00E17E9A" w:rsidRDefault="00DB41FB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1FB" w:rsidRPr="003F28F6" w:rsidRDefault="00DB41F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1FB" w:rsidRPr="003F28F6" w:rsidRDefault="00DB41F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1FB" w:rsidRPr="00863E4D" w:rsidRDefault="00DB41FB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</w:t>
            </w: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1FB" w:rsidRPr="003F28F6" w:rsidRDefault="00DB41FB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FB" w:rsidRDefault="00DB41FB">
            <w:r w:rsidRPr="00C14579"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DB41FB" w:rsidTr="0003144C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AD7F5E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FB" w:rsidRPr="00E17E9A" w:rsidRDefault="00DB41FB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3F28F6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3F28F6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AD7F5E" w:rsidRDefault="00DB41FB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3F28F6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41FB" w:rsidRDefault="00DB41FB">
            <w:r w:rsidRPr="00C14579"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DB41FB" w:rsidTr="0003144C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9334D4" w:rsidRDefault="00DB41FB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FB" w:rsidRPr="00E17E9A" w:rsidRDefault="00DB41FB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3F28F6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3F28F6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AD7F5E" w:rsidRDefault="00DB41FB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1FB" w:rsidRPr="003F28F6" w:rsidRDefault="00DB41FB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41FB" w:rsidRDefault="00DB41FB">
            <w:r w:rsidRPr="00C14579"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B106FE" w:rsidRPr="003F28F6" w:rsidTr="0003144C">
        <w:trPr>
          <w:trHeight w:val="101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9334D4" w:rsidRDefault="00B106FE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AD7F5E" w:rsidRDefault="00B106FE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F28F6" w:rsidRDefault="00847B1B" w:rsidP="00DB41F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="00B106FE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 w:rsidR="00DB41FB">
              <w:rPr>
                <w:rFonts w:eastAsia="Times New Roman"/>
                <w:sz w:val="20"/>
                <w:szCs w:val="20"/>
                <w:lang w:eastAsia="ar-SA"/>
              </w:rPr>
              <w:t>918</w:t>
            </w:r>
            <w:r w:rsidR="00B106FE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106FE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A22004" w:rsidRDefault="00B106FE" w:rsidP="0003144C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AD7F5E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A22004" w:rsidRDefault="00B106FE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sz w:val="20"/>
                <w:szCs w:val="20"/>
                <w:lang w:eastAsia="ar-SA"/>
              </w:rPr>
              <w:t>50000,0</w:t>
            </w:r>
          </w:p>
        </w:tc>
      </w:tr>
      <w:tr w:rsidR="00B106FE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9334D4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AD7F5E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</w:t>
            </w:r>
          </w:p>
        </w:tc>
      </w:tr>
      <w:tr w:rsidR="00B106FE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9334D4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AD7F5E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</w:t>
            </w:r>
          </w:p>
        </w:tc>
      </w:tr>
      <w:tr w:rsidR="00B106FE" w:rsidRPr="0027739B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FB3225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9334D4" w:rsidRDefault="00B106FE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A22004" w:rsidRDefault="00B106FE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B106FE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B106FE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Default="00B106FE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B106FE" w:rsidTr="0003144C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E17E9A" w:rsidRDefault="00B106FE" w:rsidP="00CA2E88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273D8A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F28F6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Default="00B106FE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082A87">
      <w:pPr>
        <w:pStyle w:val="af2"/>
        <w:ind w:right="141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Default="00606A51" w:rsidP="00606A51">
      <w:pPr>
        <w:pStyle w:val="af2"/>
        <w:jc w:val="right"/>
        <w:rPr>
          <w:rStyle w:val="afa"/>
        </w:rPr>
      </w:pPr>
    </w:p>
    <w:p w:rsidR="00606A51" w:rsidRPr="00BA2B62" w:rsidRDefault="00606A51" w:rsidP="00606A51">
      <w:pPr>
        <w:pStyle w:val="af2"/>
        <w:jc w:val="right"/>
        <w:rPr>
          <w:rStyle w:val="afa"/>
        </w:rPr>
      </w:pPr>
      <w:r>
        <w:rPr>
          <w:rStyle w:val="afa"/>
        </w:rPr>
        <w:t>Приложение № 6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</w:p>
    <w:p w:rsidR="00606A51" w:rsidRPr="00BA2B62" w:rsidRDefault="00606A51" w:rsidP="00606A51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к  решению собрания  депутатов 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Советского района Курской области 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«О бюджете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на 202</w:t>
      </w:r>
      <w:r w:rsidR="00F30D71">
        <w:rPr>
          <w:rStyle w:val="afa"/>
        </w:rPr>
        <w:t>4</w:t>
      </w:r>
      <w:r w:rsidRPr="00BA2B62">
        <w:rPr>
          <w:rStyle w:val="afa"/>
        </w:rPr>
        <w:t>год и плановый период 202</w:t>
      </w:r>
      <w:r w:rsidR="00F30D71">
        <w:rPr>
          <w:rStyle w:val="afa"/>
        </w:rPr>
        <w:t>5</w:t>
      </w:r>
      <w:r w:rsidRPr="00BA2B62">
        <w:rPr>
          <w:rStyle w:val="afa"/>
        </w:rPr>
        <w:t>-202</w:t>
      </w:r>
      <w:r w:rsidR="00F30D71">
        <w:rPr>
          <w:rStyle w:val="afa"/>
        </w:rPr>
        <w:t>6</w:t>
      </w:r>
      <w:r w:rsidRPr="00BA2B62">
        <w:rPr>
          <w:rStyle w:val="afa"/>
        </w:rPr>
        <w:t xml:space="preserve"> годов</w:t>
      </w:r>
    </w:p>
    <w:p w:rsidR="00606A51" w:rsidRPr="00BA2B62" w:rsidRDefault="00606A51" w:rsidP="00606A51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№ </w:t>
      </w:r>
      <w:r w:rsidR="00C4237A">
        <w:rPr>
          <w:rStyle w:val="afa"/>
        </w:rPr>
        <w:t xml:space="preserve">6 </w:t>
      </w:r>
      <w:r w:rsidRPr="00BA2B62">
        <w:rPr>
          <w:rStyle w:val="afa"/>
        </w:rPr>
        <w:t>от «</w:t>
      </w:r>
      <w:r>
        <w:rPr>
          <w:rStyle w:val="afa"/>
        </w:rPr>
        <w:t xml:space="preserve"> 15</w:t>
      </w:r>
      <w:r w:rsidRPr="00BA2B62">
        <w:rPr>
          <w:rStyle w:val="afa"/>
        </w:rPr>
        <w:t>»декабря 202</w:t>
      </w:r>
      <w:r w:rsidR="00F30D71">
        <w:rPr>
          <w:rStyle w:val="afa"/>
        </w:rPr>
        <w:t>3</w:t>
      </w:r>
      <w:r w:rsidRPr="00BA2B62">
        <w:rPr>
          <w:rStyle w:val="afa"/>
        </w:rPr>
        <w:t xml:space="preserve"> 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273D8A">
        <w:rPr>
          <w:rFonts w:eastAsia="Times New Roman"/>
          <w:b/>
          <w:bCs/>
          <w:lang w:eastAsia="ar-SA"/>
        </w:rPr>
        <w:t>) ,</w:t>
      </w:r>
      <w:proofErr w:type="gramEnd"/>
      <w:r w:rsidRPr="00273D8A">
        <w:rPr>
          <w:rFonts w:eastAsia="Times New Roman"/>
          <w:b/>
          <w:bCs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Курской области в плановый период 202</w:t>
      </w:r>
      <w:r w:rsidR="00B5081F">
        <w:rPr>
          <w:rFonts w:eastAsia="Times New Roman"/>
          <w:b/>
          <w:bCs/>
          <w:lang w:eastAsia="ar-SA"/>
        </w:rPr>
        <w:t>5</w:t>
      </w:r>
      <w:r w:rsidRPr="00273D8A">
        <w:rPr>
          <w:rFonts w:eastAsia="Times New Roman"/>
          <w:b/>
          <w:bCs/>
          <w:lang w:eastAsia="ar-SA"/>
        </w:rPr>
        <w:t xml:space="preserve"> и 202</w:t>
      </w:r>
      <w:r w:rsidR="00B5081F">
        <w:rPr>
          <w:rFonts w:eastAsia="Times New Roman"/>
          <w:b/>
          <w:bCs/>
          <w:lang w:eastAsia="ar-SA"/>
        </w:rPr>
        <w:t>6</w:t>
      </w:r>
      <w:r w:rsidRPr="00273D8A">
        <w:rPr>
          <w:rFonts w:eastAsia="Times New Roman"/>
          <w:b/>
          <w:bCs/>
          <w:lang w:eastAsia="ar-SA"/>
        </w:rPr>
        <w:t xml:space="preserve"> годов</w:t>
      </w:r>
    </w:p>
    <w:tbl>
      <w:tblPr>
        <w:tblW w:w="1261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2"/>
        <w:gridCol w:w="708"/>
        <w:gridCol w:w="567"/>
        <w:gridCol w:w="567"/>
        <w:gridCol w:w="1134"/>
        <w:gridCol w:w="567"/>
        <w:gridCol w:w="1418"/>
        <w:gridCol w:w="3539"/>
      </w:tblGrid>
      <w:tr w:rsidR="00082A87" w:rsidRPr="001671A1" w:rsidTr="00082A87"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Итого расходов на</w:t>
            </w:r>
          </w:p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082A87" w:rsidRPr="001671A1" w:rsidTr="00082A87">
        <w:trPr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671A1" w:rsidRDefault="00082A87" w:rsidP="00C179BB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5</w:t>
            </w:r>
            <w:r w:rsidRPr="001671A1">
              <w:rPr>
                <w:rStyle w:val="afa"/>
              </w:rPr>
              <w:t>год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671A1" w:rsidRDefault="00082A87" w:rsidP="00B5081F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6</w:t>
            </w:r>
            <w:r w:rsidRPr="001671A1">
              <w:rPr>
                <w:rStyle w:val="afa"/>
              </w:rPr>
              <w:t>год</w:t>
            </w:r>
          </w:p>
        </w:tc>
      </w:tr>
      <w:tr w:rsidR="00082A87" w:rsidRPr="00941233" w:rsidTr="00082A87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41233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21617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18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41233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2178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686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3F28F6" w:rsidTr="00082A87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503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23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796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3F28F6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</w:tr>
      <w:tr w:rsidR="00082A87" w:rsidRPr="003F28F6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082A87">
        <w:trPr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3F28F6" w:rsidTr="00082A87">
        <w:trPr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F28F6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082A87" w:rsidRPr="00273D8A" w:rsidTr="00082A87">
        <w:trPr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</w:tr>
      <w:tr w:rsidR="00082A87" w:rsidRPr="00273D8A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Обеспечение функционирования местных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082A87">
        <w:trPr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082A87" w:rsidRPr="00273D8A" w:rsidTr="00082A87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082A87">
        <w:trPr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082A87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082A87">
        <w:trPr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Default="00082A87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082A87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82A87" w:rsidRPr="00273D8A" w:rsidTr="00082A87">
        <w:trPr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082A87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082A87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082A87">
        <w:trPr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273D8A" w:rsidTr="00082A87">
        <w:trPr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082A87" w:rsidRPr="00941233" w:rsidTr="00082A87">
        <w:trPr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</w:tr>
      <w:tr w:rsidR="008D58E5" w:rsidRPr="00941233" w:rsidTr="00082A87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8E5" w:rsidRPr="00941233" w:rsidRDefault="008D58E5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941233" w:rsidRDefault="008D58E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8E5" w:rsidRPr="008D58E5" w:rsidRDefault="008D58E5" w:rsidP="00FA2D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D58E5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8E5" w:rsidRPr="008D58E5" w:rsidRDefault="008D58E5" w:rsidP="00FA2D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D58E5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082A87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082A87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082A87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273D8A" w:rsidTr="00082A87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082A87" w:rsidRPr="00941233" w:rsidTr="00082A87">
        <w:trPr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082A87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082A87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082A87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B5081F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082A87" w:rsidRPr="00273D8A" w:rsidTr="00082A87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</w:tr>
      <w:tr w:rsidR="00082A87" w:rsidRPr="00941233" w:rsidTr="00082A87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082A87">
        <w:trPr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941233" w:rsidTr="00082A87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082A8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082A87">
        <w:trPr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082A87">
        <w:trPr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273D8A" w:rsidTr="00082A87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082A87" w:rsidRPr="00941233" w:rsidTr="00082A87">
        <w:trPr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082A87">
        <w:trPr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082A87">
        <w:trPr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082A87">
        <w:trPr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082A87">
        <w:trPr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273D8A" w:rsidTr="00082A87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B5081F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082A87" w:rsidRPr="00941233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41233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 на 2022-2024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273D8A" w:rsidTr="00082A87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82A87" w:rsidRPr="001843A8" w:rsidTr="00082A87">
        <w:trPr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1843A8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843A8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24438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1843A8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196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082A87" w:rsidRPr="00273D8A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3D8A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82A87" w:rsidRPr="0027739B" w:rsidTr="00082A87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739B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739B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23438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739B" w:rsidRDefault="00082A87" w:rsidP="00F64684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186</w:t>
            </w:r>
            <w:r w:rsidR="00F64684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F64684" w:rsidRPr="00AD7F5E" w:rsidTr="00082A87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684" w:rsidRPr="00941233" w:rsidRDefault="00F64684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868322,00</w:t>
            </w:r>
          </w:p>
        </w:tc>
      </w:tr>
      <w:tr w:rsidR="00F64684" w:rsidRPr="00AD7F5E" w:rsidTr="00082A87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9334D4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684" w:rsidRPr="00941233" w:rsidRDefault="00F64684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273D8A" w:rsidRDefault="00F64684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AD7F5E" w:rsidRDefault="00F64684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AD7F5E" w:rsidRDefault="00F64684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868322,00</w:t>
            </w:r>
          </w:p>
        </w:tc>
      </w:tr>
      <w:tr w:rsidR="00082A87" w:rsidRPr="00AD7F5E" w:rsidTr="00082A87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AD7F5E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AD7F5E" w:rsidRDefault="00082A87" w:rsidP="00F6468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  <w:r w:rsidR="00F64684">
              <w:rPr>
                <w:rFonts w:eastAsia="Times New Roman"/>
                <w:sz w:val="20"/>
                <w:szCs w:val="20"/>
                <w:lang w:eastAsia="ar-SA"/>
              </w:rPr>
              <w:t>832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082A87" w:rsidRPr="00AD7F5E" w:rsidTr="00082A87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FE7CA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334D4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9334D4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082A87" w:rsidRPr="00AD7F5E" w:rsidTr="00082A87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AD7F5E" w:rsidTr="00082A87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AD7F5E" w:rsidRDefault="00082A87" w:rsidP="0003144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9334D4" w:rsidTr="00082A87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FB3225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9334D4" w:rsidRDefault="00082A87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082A87" w:rsidRPr="00273D8A" w:rsidTr="00082A87">
        <w:trPr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273D8A" w:rsidTr="00082A8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03144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A87" w:rsidRPr="00273D8A" w:rsidTr="00082A87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941233" w:rsidRDefault="00082A87" w:rsidP="00CA2E88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273D8A" w:rsidRDefault="00082A87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  <w:r>
        <w:rPr>
          <w:rStyle w:val="afa"/>
        </w:rPr>
        <w:t>П</w:t>
      </w:r>
      <w:r w:rsidRPr="00BA2B62">
        <w:rPr>
          <w:rStyle w:val="afa"/>
        </w:rPr>
        <w:t>риложение №</w:t>
      </w:r>
      <w:r w:rsidR="00CF1E79">
        <w:rPr>
          <w:rStyle w:val="afa"/>
        </w:rPr>
        <w:t>7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AF0B63" w:rsidRPr="00273D8A" w:rsidRDefault="00AF0B63" w:rsidP="00AF0B63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5</w:t>
      </w:r>
      <w:r w:rsidRPr="00273D8A">
        <w:rPr>
          <w:rStyle w:val="af8"/>
        </w:rPr>
        <w:t xml:space="preserve"> и 202</w:t>
      </w:r>
      <w:r>
        <w:rPr>
          <w:rStyle w:val="af8"/>
        </w:rPr>
        <w:t>6</w:t>
      </w:r>
      <w:r w:rsidRPr="00273D8A">
        <w:rPr>
          <w:rStyle w:val="af8"/>
        </w:rPr>
        <w:t>годов</w:t>
      </w:r>
    </w:p>
    <w:p w:rsidR="00AF0B63" w:rsidRPr="00273D8A" w:rsidRDefault="00AF0B63" w:rsidP="00AF0B63">
      <w:pPr>
        <w:pStyle w:val="af2"/>
        <w:jc w:val="right"/>
        <w:rPr>
          <w:rStyle w:val="af8"/>
        </w:rPr>
      </w:pPr>
      <w:r>
        <w:rPr>
          <w:rStyle w:val="af8"/>
        </w:rPr>
        <w:t xml:space="preserve">  № 6</w:t>
      </w:r>
      <w:r w:rsidRPr="00273D8A">
        <w:rPr>
          <w:rStyle w:val="af8"/>
        </w:rPr>
        <w:t xml:space="preserve"> от 1</w:t>
      </w:r>
      <w:r>
        <w:rPr>
          <w:rStyle w:val="af8"/>
        </w:rPr>
        <w:t>5</w:t>
      </w:r>
      <w:r w:rsidRPr="00273D8A">
        <w:rPr>
          <w:rStyle w:val="af8"/>
        </w:rPr>
        <w:t xml:space="preserve"> декабря  20</w:t>
      </w:r>
      <w:r>
        <w:rPr>
          <w:rStyle w:val="af8"/>
        </w:rPr>
        <w:t>23</w:t>
      </w:r>
      <w:r w:rsidRPr="00273D8A">
        <w:rPr>
          <w:rStyle w:val="af8"/>
        </w:rPr>
        <w:t>года</w:t>
      </w:r>
    </w:p>
    <w:p w:rsidR="00AF0B63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pStyle w:val="af2"/>
        <w:jc w:val="right"/>
        <w:rPr>
          <w:rStyle w:val="af8"/>
        </w:rPr>
      </w:pPr>
      <w:r w:rsidRPr="00273D8A">
        <w:rPr>
          <w:rStyle w:val="af8"/>
        </w:rPr>
        <w:t>)</w:t>
      </w: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BA2B62" w:rsidRDefault="00D241D5" w:rsidP="00AF0B63">
      <w:pPr>
        <w:spacing w:line="240" w:lineRule="auto"/>
        <w:jc w:val="center"/>
        <w:rPr>
          <w:rStyle w:val="afa"/>
        </w:rPr>
      </w:pPr>
      <w:r w:rsidRPr="00D241D5">
        <w:rPr>
          <w:rStyle w:val="afa"/>
        </w:rPr>
        <w:t xml:space="preserve">Ведомственная </w:t>
      </w:r>
      <w:proofErr w:type="spellStart"/>
      <w:proofErr w:type="gramStart"/>
      <w:r w:rsidRPr="00D241D5">
        <w:rPr>
          <w:rStyle w:val="afa"/>
        </w:rPr>
        <w:t>структурв</w:t>
      </w:r>
      <w:proofErr w:type="spellEnd"/>
      <w:r w:rsidR="00AF0B63" w:rsidRPr="00D241D5">
        <w:rPr>
          <w:rStyle w:val="afa"/>
        </w:rPr>
        <w:t xml:space="preserve">  расходов</w:t>
      </w:r>
      <w:proofErr w:type="gramEnd"/>
      <w:r w:rsidR="00AF0B63" w:rsidRPr="00D241D5">
        <w:rPr>
          <w:rStyle w:val="afa"/>
        </w:rPr>
        <w:t xml:space="preserve"> бюджета </w:t>
      </w:r>
      <w:proofErr w:type="spellStart"/>
      <w:r w:rsidR="00AF0B63" w:rsidRPr="00D241D5">
        <w:rPr>
          <w:rStyle w:val="afa"/>
        </w:rPr>
        <w:t>Михайлоанненского</w:t>
      </w:r>
      <w:proofErr w:type="spellEnd"/>
      <w:r w:rsidR="00AF0B63" w:rsidRPr="00D241D5">
        <w:rPr>
          <w:rStyle w:val="afa"/>
        </w:rPr>
        <w:t xml:space="preserve"> сельсовета Советского района Курской области в  2024году</w:t>
      </w:r>
    </w:p>
    <w:tbl>
      <w:tblPr>
        <w:tblW w:w="10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987"/>
        <w:gridCol w:w="567"/>
        <w:gridCol w:w="1565"/>
        <w:gridCol w:w="567"/>
        <w:gridCol w:w="1559"/>
      </w:tblGrid>
      <w:tr w:rsidR="00D241D5" w:rsidRPr="00273D8A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Итого расходов на 2024</w:t>
            </w:r>
          </w:p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D241D5" w:rsidRPr="00FF2D6F" w:rsidTr="00D241D5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FF2D6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FF2D6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FF2D6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FF2D6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FF2D6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FF2D6F" w:rsidRDefault="00D241D5" w:rsidP="0087717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25371</w:t>
            </w:r>
            <w:r w:rsidR="0087717F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241D5" w:rsidRPr="00E17E9A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17E9A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17E9A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17E9A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17E9A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17E9A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17E9A" w:rsidRDefault="00D241D5" w:rsidP="0087717F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19</w:t>
            </w:r>
            <w:r w:rsidR="0087717F">
              <w:rPr>
                <w:rStyle w:val="af5"/>
              </w:rPr>
              <w:t>9</w:t>
            </w:r>
            <w:r>
              <w:rPr>
                <w:rStyle w:val="af5"/>
              </w:rPr>
              <w:t>8291,00</w:t>
            </w:r>
          </w:p>
        </w:tc>
      </w:tr>
      <w:tr w:rsidR="00D241D5" w:rsidRPr="007C0471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rPr>
                <w:b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D241D5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Default="00D241D5" w:rsidP="002C7CF2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D241D5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Default="00D241D5" w:rsidP="002C7CF2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D241D5" w:rsidTr="00D241D5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Default="00D241D5" w:rsidP="002C7CF2">
            <w:r w:rsidRPr="00A164C3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D241D5" w:rsidRPr="003F28F6" w:rsidTr="00D241D5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D241D5" w:rsidRPr="003F28F6" w:rsidTr="00D241D5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947496,00</w:t>
            </w:r>
          </w:p>
        </w:tc>
      </w:tr>
      <w:tr w:rsidR="00D241D5" w:rsidRPr="007C0471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7C0471" w:rsidRDefault="00D241D5" w:rsidP="002C7CF2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D241D5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D241D5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D241D5" w:rsidRPr="003F28F6" w:rsidTr="00D241D5">
        <w:trPr>
          <w:trHeight w:val="8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E533AF" w:rsidRDefault="00D241D5" w:rsidP="002C7CF2">
            <w:r w:rsidRPr="00E533AF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D241D5" w:rsidRPr="00963DBA" w:rsidTr="00D241D5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241D5" w:rsidTr="00D241D5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241D5" w:rsidTr="00D241D5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241D5" w:rsidTr="00D241D5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241D5" w:rsidRPr="003F28F6" w:rsidTr="00D241D5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241D5" w:rsidRPr="00963DBA" w:rsidTr="00D241D5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5" w:rsidRPr="00963DBA" w:rsidRDefault="00D241D5" w:rsidP="002C7CF2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</w:t>
            </w:r>
            <w:r w:rsidRPr="00963DBA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15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5" w:rsidRDefault="00D241D5" w:rsidP="002C7CF2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662FA8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5" w:rsidRDefault="00D241D5" w:rsidP="002C7CF2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662FA8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5" w:rsidRDefault="00D241D5" w:rsidP="002C7CF2"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662FA8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87717F" w:rsidRPr="003F28F6" w:rsidTr="00D67BB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87717F" w:rsidTr="00D67BB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7717F" w:rsidTr="00D67BB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7717F" w:rsidTr="00D67BB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jc w:val="right"/>
              <w:rPr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7717F" w:rsidTr="00D67BB6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17F" w:rsidRPr="00B90ED9" w:rsidRDefault="0087717F" w:rsidP="008A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717F" w:rsidRPr="00B90ED9" w:rsidRDefault="0087717F" w:rsidP="008A2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D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241D5" w:rsidRPr="005C026D" w:rsidTr="00D241D5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5C026D" w:rsidRDefault="009E2CA7" w:rsidP="002C7CF2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425600,00</w:t>
            </w:r>
          </w:p>
        </w:tc>
      </w:tr>
      <w:tr w:rsidR="00D241D5" w:rsidRPr="00963DBA" w:rsidTr="00D241D5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D241D5" w:rsidTr="00D241D5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D241D5" w:rsidTr="00D241D5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D241D5" w:rsidTr="00D241D5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D241D5" w:rsidRPr="003F28F6" w:rsidTr="00D241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D241D5" w:rsidRPr="00963DBA" w:rsidTr="00D241D5">
        <w:trPr>
          <w:trHeight w:val="42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rPr>
                <w:b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305000,00</w:t>
            </w:r>
          </w:p>
        </w:tc>
      </w:tr>
      <w:tr w:rsidR="00D241D5" w:rsidTr="00D241D5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Default="00D241D5" w:rsidP="002C7CF2">
            <w:r>
              <w:rPr>
                <w:rFonts w:eastAsia="Times New Roman"/>
                <w:sz w:val="20"/>
                <w:szCs w:val="20"/>
                <w:lang w:eastAsia="ar-SA"/>
              </w:rPr>
              <w:t>305000,00</w:t>
            </w:r>
          </w:p>
        </w:tc>
      </w:tr>
      <w:tr w:rsidR="00D241D5" w:rsidTr="00D241D5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Default="00D241D5" w:rsidP="002C7CF2">
            <w:r>
              <w:rPr>
                <w:rFonts w:eastAsia="Times New Roman"/>
                <w:sz w:val="20"/>
                <w:szCs w:val="20"/>
                <w:lang w:eastAsia="ar-SA"/>
              </w:rPr>
              <w:t>305000,00</w:t>
            </w:r>
          </w:p>
        </w:tc>
      </w:tr>
      <w:tr w:rsidR="00D241D5" w:rsidRPr="003F28F6" w:rsidTr="00D241D5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200000,0</w:t>
            </w:r>
          </w:p>
        </w:tc>
      </w:tr>
      <w:tr w:rsidR="00D241D5" w:rsidRPr="003F28F6" w:rsidTr="00D241D5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F93780" w:rsidTr="00D241D5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F93780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F93780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F93780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F93780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F93780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30000,00</w:t>
            </w:r>
          </w:p>
        </w:tc>
      </w:tr>
      <w:tr w:rsidR="00D241D5" w:rsidRPr="005C026D" w:rsidTr="00D241D5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963DBA" w:rsidTr="00D241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5C026D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33AF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33AF">
              <w:rPr>
                <w:rFonts w:eastAsia="Times New Roman"/>
                <w:b/>
                <w:sz w:val="20"/>
                <w:szCs w:val="20"/>
                <w:lang w:eastAsia="ar-SA"/>
              </w:rPr>
              <w:t>134910,00</w:t>
            </w:r>
          </w:p>
        </w:tc>
      </w:tr>
      <w:tr w:rsidR="00D241D5" w:rsidTr="00D241D5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D241D5" w:rsidTr="00D241D5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D241D5" w:rsidRPr="003F28F6" w:rsidTr="00D241D5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D241D5" w:rsidRPr="003F28F6" w:rsidTr="00D241D5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241D5" w:rsidRPr="00963DBA" w:rsidTr="00D241D5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963DBA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63DBA"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3F28F6" w:rsidTr="00D241D5">
        <w:trPr>
          <w:trHeight w:val="3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10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01506" w:rsidTr="00D241D5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60000,00</w:t>
            </w:r>
          </w:p>
        </w:tc>
      </w:tr>
      <w:tr w:rsidR="00D241D5" w:rsidRPr="003F28F6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F28F6" w:rsidTr="00D241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301506" w:rsidTr="00D241D5">
        <w:trPr>
          <w:trHeight w:val="2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01506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01506" w:rsidRDefault="009E2CA7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32</w:t>
            </w:r>
            <w:r w:rsidR="00D241D5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918</w:t>
            </w:r>
            <w:r w:rsidR="00D241D5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241D5" w:rsidRPr="003F28F6" w:rsidTr="00D241D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9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3F28F6" w:rsidTr="00D241D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963DBA" w:rsidTr="00D241D5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963DBA" w:rsidRDefault="00D241D5" w:rsidP="002C7CF2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Благоустройство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963DBA" w:rsidRDefault="00D241D5" w:rsidP="002C7CF2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963DBA" w:rsidRDefault="00D241D5" w:rsidP="002C7CF2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963DBA" w:rsidRDefault="00D241D5" w:rsidP="002C7CF2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963DBA" w:rsidRDefault="00D241D5" w:rsidP="002C7CF2">
            <w:pPr>
              <w:spacing w:line="240" w:lineRule="auto"/>
              <w:jc w:val="both"/>
              <w:rPr>
                <w:rStyle w:val="af5"/>
                <w:b/>
              </w:rPr>
            </w:pPr>
            <w:r w:rsidRPr="00963DBA">
              <w:rPr>
                <w:rStyle w:val="af5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963DBA" w:rsidRDefault="009E2CA7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30</w:t>
            </w:r>
            <w:r w:rsidR="00D241D5">
              <w:rPr>
                <w:rFonts w:eastAsia="Times New Roman"/>
                <w:b/>
                <w:sz w:val="20"/>
                <w:szCs w:val="20"/>
                <w:lang w:eastAsia="ar-SA"/>
              </w:rPr>
              <w:t>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918</w:t>
            </w:r>
            <w:r w:rsidR="00D241D5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20E43" w:rsidRPr="0027739B" w:rsidTr="00D241D5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43" w:rsidRPr="00863E4D" w:rsidRDefault="00220E43" w:rsidP="002C7CF2">
            <w:pPr>
              <w:spacing w:line="240" w:lineRule="auto"/>
              <w:ind w:firstLine="708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43" w:rsidRPr="00863E4D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</w:t>
            </w: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43" w:rsidRPr="00220E43" w:rsidRDefault="00220E43" w:rsidP="008A23F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20E43">
              <w:rPr>
                <w:rFonts w:eastAsia="Times New Roman"/>
                <w:b/>
                <w:sz w:val="20"/>
                <w:szCs w:val="20"/>
                <w:lang w:eastAsia="ar-SA"/>
              </w:rPr>
              <w:t>208918,00</w:t>
            </w:r>
          </w:p>
        </w:tc>
      </w:tr>
      <w:tr w:rsidR="00220E43" w:rsidTr="00D241D5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3F28F6" w:rsidRDefault="00220E43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220E43" w:rsidTr="00D241D5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9334D4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F28F6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3F28F6" w:rsidRDefault="00220E43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D241D5" w:rsidRPr="003F28F6" w:rsidTr="00D241D5">
        <w:trPr>
          <w:trHeight w:val="101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AD7F5E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3F28F6" w:rsidRDefault="009E2CA7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918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1D5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A2200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AD7F5E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A2200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sz w:val="20"/>
                <w:szCs w:val="20"/>
                <w:lang w:eastAsia="ar-SA"/>
              </w:rPr>
              <w:t>50000,0</w:t>
            </w:r>
          </w:p>
        </w:tc>
      </w:tr>
      <w:tr w:rsidR="00D241D5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AD7F5E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</w:t>
            </w:r>
          </w:p>
        </w:tc>
      </w:tr>
      <w:tr w:rsidR="00D241D5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AD7F5E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</w:t>
            </w:r>
          </w:p>
        </w:tc>
      </w:tr>
      <w:tr w:rsidR="00D241D5" w:rsidRPr="0027739B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FB3225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Pr="00A2200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22004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D241D5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241D5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241D5" w:rsidTr="00D241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273D8A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41D5" w:rsidRPr="003F28F6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41D5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</w:tbl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Default="00AF0B63" w:rsidP="00AF0B63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ind w:right="141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Default="00AF0B63" w:rsidP="00AF0B63">
      <w:pPr>
        <w:pStyle w:val="af2"/>
        <w:jc w:val="right"/>
        <w:rPr>
          <w:rStyle w:val="afa"/>
        </w:rPr>
      </w:pPr>
    </w:p>
    <w:p w:rsidR="00AF0B63" w:rsidRPr="00BA2B62" w:rsidRDefault="00CF1E79" w:rsidP="00AF0B63">
      <w:pPr>
        <w:pStyle w:val="af2"/>
        <w:jc w:val="right"/>
        <w:rPr>
          <w:rStyle w:val="afa"/>
        </w:rPr>
      </w:pPr>
      <w:r>
        <w:rPr>
          <w:rStyle w:val="afa"/>
        </w:rPr>
        <w:t>Приложение № 8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</w:p>
    <w:p w:rsidR="00AF0B63" w:rsidRPr="00BA2B62" w:rsidRDefault="00AF0B63" w:rsidP="00AF0B63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к  решению собрания  депутатов 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  <w:r w:rsidRPr="00BA2B62">
        <w:rPr>
          <w:rStyle w:val="afa"/>
        </w:rPr>
        <w:lastRenderedPageBreak/>
        <w:t xml:space="preserve">Советского района Курской области 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«О бюджете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на 202</w:t>
      </w:r>
      <w:r>
        <w:rPr>
          <w:rStyle w:val="afa"/>
        </w:rPr>
        <w:t>4</w:t>
      </w:r>
      <w:r w:rsidRPr="00BA2B62">
        <w:rPr>
          <w:rStyle w:val="afa"/>
        </w:rPr>
        <w:t>год и плановый период 202</w:t>
      </w:r>
      <w:r>
        <w:rPr>
          <w:rStyle w:val="afa"/>
        </w:rPr>
        <w:t>5</w:t>
      </w:r>
      <w:r w:rsidRPr="00BA2B62">
        <w:rPr>
          <w:rStyle w:val="afa"/>
        </w:rPr>
        <w:t>-202</w:t>
      </w:r>
      <w:r>
        <w:rPr>
          <w:rStyle w:val="afa"/>
        </w:rPr>
        <w:t>6</w:t>
      </w:r>
      <w:r w:rsidRPr="00BA2B62">
        <w:rPr>
          <w:rStyle w:val="afa"/>
        </w:rPr>
        <w:t xml:space="preserve"> годов</w:t>
      </w:r>
    </w:p>
    <w:p w:rsidR="00AF0B63" w:rsidRPr="00BA2B62" w:rsidRDefault="00AF0B63" w:rsidP="00AF0B63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№ </w:t>
      </w:r>
      <w:r>
        <w:rPr>
          <w:rStyle w:val="afa"/>
        </w:rPr>
        <w:t xml:space="preserve">6 </w:t>
      </w:r>
      <w:r w:rsidRPr="00BA2B62">
        <w:rPr>
          <w:rStyle w:val="afa"/>
        </w:rPr>
        <w:t>от «</w:t>
      </w:r>
      <w:r>
        <w:rPr>
          <w:rStyle w:val="afa"/>
        </w:rPr>
        <w:t xml:space="preserve"> 15</w:t>
      </w:r>
      <w:r w:rsidRPr="00BA2B62">
        <w:rPr>
          <w:rStyle w:val="afa"/>
        </w:rPr>
        <w:t>»декабря 202</w:t>
      </w:r>
      <w:r>
        <w:rPr>
          <w:rStyle w:val="afa"/>
        </w:rPr>
        <w:t>3</w:t>
      </w:r>
      <w:r w:rsidRPr="00BA2B62">
        <w:rPr>
          <w:rStyle w:val="afa"/>
        </w:rPr>
        <w:t xml:space="preserve"> года</w:t>
      </w:r>
    </w:p>
    <w:p w:rsidR="00AF0B63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CF1E79" w:rsidP="00AF0B63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Ведомственная </w:t>
      </w:r>
      <w:r w:rsidRPr="00CF1E79">
        <w:rPr>
          <w:rFonts w:eastAsia="Times New Roman"/>
          <w:b/>
          <w:bCs/>
          <w:lang w:eastAsia="ar-SA"/>
        </w:rPr>
        <w:t>структура расходов</w:t>
      </w:r>
      <w:r w:rsidR="00AF0B63" w:rsidRPr="00CF1E79">
        <w:rPr>
          <w:rFonts w:eastAsia="Times New Roman"/>
          <w:b/>
          <w:bCs/>
          <w:lang w:eastAsia="ar-SA"/>
        </w:rPr>
        <w:t xml:space="preserve"> бюджета </w:t>
      </w:r>
      <w:proofErr w:type="spellStart"/>
      <w:r w:rsidR="00AF0B63" w:rsidRPr="00CF1E79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="00AF0B63" w:rsidRPr="00CF1E79">
        <w:rPr>
          <w:rFonts w:eastAsia="Times New Roman"/>
          <w:b/>
          <w:bCs/>
          <w:lang w:eastAsia="ar-SA"/>
        </w:rPr>
        <w:t xml:space="preserve"> сельсовета Советского района Курской области в плановый период 2025 и 2026 годов</w:t>
      </w:r>
    </w:p>
    <w:tbl>
      <w:tblPr>
        <w:tblW w:w="1190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567"/>
        <w:gridCol w:w="1134"/>
        <w:gridCol w:w="567"/>
        <w:gridCol w:w="1418"/>
        <w:gridCol w:w="3539"/>
      </w:tblGrid>
      <w:tr w:rsidR="00CF1E79" w:rsidRPr="001671A1" w:rsidTr="00CF1E79"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Итого расходов на</w:t>
            </w:r>
          </w:p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CF1E79" w:rsidRPr="001671A1" w:rsidTr="00CF1E79">
        <w:trPr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5</w:t>
            </w:r>
            <w:r w:rsidRPr="001671A1">
              <w:rPr>
                <w:rStyle w:val="afa"/>
              </w:rPr>
              <w:t>год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671A1" w:rsidRDefault="00CF1E79" w:rsidP="002C7CF2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</w:t>
            </w:r>
            <w:r>
              <w:rPr>
                <w:rStyle w:val="afa"/>
              </w:rPr>
              <w:t>6</w:t>
            </w:r>
            <w:r w:rsidRPr="001671A1">
              <w:rPr>
                <w:rStyle w:val="afa"/>
              </w:rPr>
              <w:t>год</w:t>
            </w:r>
          </w:p>
        </w:tc>
      </w:tr>
      <w:tr w:rsidR="00CF1E79" w:rsidRPr="00941233" w:rsidTr="00CF1E79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41233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21617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41233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2178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686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3F28F6" w:rsidTr="00CF1E79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503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23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686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3F28F6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1668291,00</w:t>
            </w:r>
          </w:p>
        </w:tc>
      </w:tr>
      <w:tr w:rsidR="00CF1E79" w:rsidRPr="003F28F6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CF1E79">
        <w:trPr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3F28F6" w:rsidTr="00CF1E79">
        <w:trPr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F28F6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CF1E79" w:rsidRPr="00273D8A" w:rsidTr="00CF1E79">
        <w:trPr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797496,00</w:t>
            </w:r>
          </w:p>
        </w:tc>
      </w:tr>
      <w:tr w:rsidR="00CF1E79" w:rsidRPr="00273D8A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Обеспечение деятельности и выполнение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CF1E79">
        <w:trPr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CF1E79" w:rsidRPr="00273D8A" w:rsidTr="00CF1E79">
        <w:trPr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CF1E79">
        <w:trPr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CF1E79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54161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CF1E79">
        <w:trPr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Default="00CF1E79" w:rsidP="002C7CF2">
            <w:r w:rsidRPr="007F1C1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CF1E79">
        <w:trPr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CF1E79" w:rsidRPr="00273D8A" w:rsidTr="00CF1E79">
        <w:trPr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CF1E79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CF1E79">
        <w:trPr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CF1E79">
        <w:trPr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CF1E79" w:rsidRPr="00273D8A" w:rsidTr="00CF1E79">
        <w:trPr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D625A" w:rsidRPr="00941233" w:rsidTr="00CF1E79">
        <w:trPr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941233" w:rsidRDefault="005D625A" w:rsidP="00FA2D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255600,00</w:t>
            </w:r>
          </w:p>
        </w:tc>
      </w:tr>
      <w:tr w:rsidR="005D625A" w:rsidRPr="00941233" w:rsidTr="00CF1E79">
        <w:trPr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941233" w:rsidRDefault="005D625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941233" w:rsidRDefault="005D625A" w:rsidP="005D625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906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941233" w:rsidRDefault="005D625A" w:rsidP="00FA2DF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906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CF1E79" w:rsidRPr="00273D8A" w:rsidTr="00CF1E79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273D8A" w:rsidTr="00CF1E79">
        <w:trPr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273D8A" w:rsidTr="00CF1E79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273D8A" w:rsidTr="00CF1E79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CF1E79" w:rsidRPr="00941233" w:rsidTr="00CF1E79">
        <w:trPr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CF1E79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CF1E79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CF1E79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CF1E79" w:rsidRPr="00273D8A" w:rsidTr="00CF1E79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105000,00</w:t>
            </w:r>
          </w:p>
        </w:tc>
      </w:tr>
      <w:tr w:rsidR="00CF1E79" w:rsidRPr="00941233" w:rsidTr="00CF1E79">
        <w:trPr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CF1E79">
        <w:trPr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941233" w:rsidTr="00CF1E79">
        <w:trPr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b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CF1E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CF1E79">
        <w:trPr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CF1E79">
        <w:trPr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273D8A" w:rsidTr="00CF1E79">
        <w:trPr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CF1E79" w:rsidRPr="00941233" w:rsidTr="00CF1E79">
        <w:trPr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CF1E79">
        <w:trPr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CF1E79">
        <w:trPr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CF1E79">
        <w:trPr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CF1E79">
        <w:trPr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273D8A" w:rsidTr="00CF1E79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B5081F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5081F">
              <w:rPr>
                <w:rFonts w:eastAsia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CF1E79" w:rsidRPr="00941233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41233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Pr="00941233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 на 2022-2024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273D8A" w:rsidTr="00CF1E79">
        <w:trPr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CF1E79" w:rsidRPr="001843A8" w:rsidTr="00CF1E79">
        <w:trPr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1843A8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43A8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843A8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24438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1843A8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196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CF1E79" w:rsidRPr="00273D8A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3D8A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1E79" w:rsidRPr="0027739B" w:rsidTr="00CF1E79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739B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739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739B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23438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739B" w:rsidRDefault="00CF1E79" w:rsidP="00220E43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186</w:t>
            </w:r>
            <w:r w:rsidR="00220E43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220E43" w:rsidRPr="00AD7F5E" w:rsidTr="00CF1E79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220E43" w:rsidRPr="00AD7F5E" w:rsidTr="00CF1E79">
        <w:trPr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9334D4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273D8A" w:rsidRDefault="00220E43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AD7F5E" w:rsidRDefault="00220E43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AD7F5E" w:rsidRDefault="00220E43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CF1E79" w:rsidRPr="00AD7F5E" w:rsidTr="00CF1E79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AD7F5E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AD7F5E" w:rsidRDefault="00CF1E79" w:rsidP="00220E4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  <w:r w:rsidR="00220E43">
              <w:rPr>
                <w:rFonts w:eastAsia="Times New Roman"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CF1E79" w:rsidRPr="00AD7F5E" w:rsidTr="00CF1E79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CF1E79" w:rsidRPr="00AD7F5E" w:rsidTr="00CF1E79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AD7F5E" w:rsidTr="00CF1E79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07 2 02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AD7F5E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9334D4" w:rsidTr="00CF1E79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FB3225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9334D4" w:rsidRDefault="00CF1E79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50 000,00</w:t>
            </w:r>
          </w:p>
        </w:tc>
      </w:tr>
      <w:tr w:rsidR="00CF1E79" w:rsidRPr="00273D8A" w:rsidTr="00CF1E79">
        <w:trPr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 Организация 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273D8A" w:rsidTr="00CF1E79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1E79" w:rsidRPr="00273D8A" w:rsidTr="00CF1E79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273D8A" w:rsidRDefault="00CF1E79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50 000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F0B63" w:rsidRPr="00273D8A" w:rsidRDefault="00AF0B63" w:rsidP="00AF0B63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1671A1" w:rsidRDefault="00606A51" w:rsidP="00606A51">
      <w:pPr>
        <w:pStyle w:val="af2"/>
        <w:jc w:val="right"/>
        <w:rPr>
          <w:rStyle w:val="afa"/>
        </w:rPr>
      </w:pPr>
      <w:r w:rsidRPr="001671A1">
        <w:rPr>
          <w:rStyle w:val="afa"/>
        </w:rPr>
        <w:t>П</w:t>
      </w:r>
      <w:r>
        <w:rPr>
          <w:rStyle w:val="afa"/>
        </w:rPr>
        <w:t>риложение № 9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606A51" w:rsidRPr="00273D8A" w:rsidRDefault="00606A51" w:rsidP="00606A51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 w:rsidR="00D241D5">
        <w:rPr>
          <w:rStyle w:val="af8"/>
        </w:rPr>
        <w:t>4</w:t>
      </w:r>
      <w:r w:rsidRPr="00273D8A">
        <w:rPr>
          <w:rStyle w:val="af8"/>
        </w:rPr>
        <w:t xml:space="preserve">год 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D241D5">
        <w:rPr>
          <w:rStyle w:val="af8"/>
        </w:rPr>
        <w:t>5</w:t>
      </w:r>
      <w:r w:rsidRPr="00273D8A">
        <w:rPr>
          <w:rStyle w:val="af8"/>
        </w:rPr>
        <w:t xml:space="preserve"> и 202</w:t>
      </w:r>
      <w:r w:rsidR="00D241D5">
        <w:rPr>
          <w:rStyle w:val="af8"/>
        </w:rPr>
        <w:t>6</w:t>
      </w:r>
      <w:r w:rsidRPr="00273D8A">
        <w:rPr>
          <w:rStyle w:val="af8"/>
        </w:rPr>
        <w:t>годов</w:t>
      </w:r>
    </w:p>
    <w:p w:rsidR="00606A51" w:rsidRPr="00273D8A" w:rsidRDefault="00606A51" w:rsidP="00606A51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</w:t>
      </w:r>
      <w:r w:rsidR="00D241D5">
        <w:rPr>
          <w:rStyle w:val="af8"/>
        </w:rPr>
        <w:t>6</w:t>
      </w:r>
      <w:r>
        <w:rPr>
          <w:rStyle w:val="af8"/>
        </w:rPr>
        <w:t>от 15</w:t>
      </w:r>
      <w:r w:rsidRPr="00273D8A">
        <w:rPr>
          <w:rStyle w:val="af8"/>
        </w:rPr>
        <w:t xml:space="preserve"> декабря  20</w:t>
      </w:r>
      <w:r w:rsidR="00D241D5">
        <w:rPr>
          <w:rStyle w:val="af8"/>
        </w:rPr>
        <w:t>23</w:t>
      </w:r>
      <w:r w:rsidRPr="00273D8A">
        <w:rPr>
          <w:rStyle w:val="af8"/>
        </w:rPr>
        <w:t>года</w:t>
      </w: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Распределение бюджетных ассигнований по целевым статьям (муниципальным </w:t>
      </w:r>
      <w:proofErr w:type="spellStart"/>
      <w:r w:rsidRPr="00273D8A">
        <w:rPr>
          <w:rFonts w:eastAsia="Times New Roman"/>
          <w:b/>
          <w:bCs/>
          <w:lang w:eastAsia="ar-SA"/>
        </w:rPr>
        <w:t>программаммуниципального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образования «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Михайлоанненский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202</w:t>
      </w:r>
      <w:r w:rsidR="002C7CF2">
        <w:rPr>
          <w:rFonts w:eastAsia="Times New Roman"/>
          <w:b/>
          <w:bCs/>
          <w:lang w:eastAsia="ar-SA"/>
        </w:rPr>
        <w:t>4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4"/>
        <w:gridCol w:w="1698"/>
        <w:gridCol w:w="570"/>
        <w:gridCol w:w="1698"/>
      </w:tblGrid>
      <w:tr w:rsidR="00606A51" w:rsidRPr="00273D8A" w:rsidTr="005878F3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</w:t>
            </w:r>
            <w:r w:rsidR="00D241D5">
              <w:rPr>
                <w:rStyle w:val="afa"/>
              </w:rPr>
              <w:t>4</w:t>
            </w:r>
            <w:r w:rsidRPr="00E15EE4">
              <w:rPr>
                <w:rStyle w:val="afa"/>
              </w:rPr>
              <w:t>год</w:t>
            </w:r>
          </w:p>
          <w:p w:rsidR="00606A51" w:rsidRPr="00E15EE4" w:rsidRDefault="00606A51" w:rsidP="00C179BB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606A51" w:rsidRPr="00273D8A" w:rsidTr="005878F3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F2D3C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F2D3C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F2D3C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F2D3C" w:rsidRDefault="00D241D5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25371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19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 w:rsidR="00606A51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0000,00 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</w:t>
            </w:r>
            <w:r w:rsidR="00606A51"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Default="00D241D5" w:rsidP="00C179BB"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 w:rsidRPr="00C66853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D241D5" w:rsidP="00C179BB">
            <w:pPr>
              <w:rPr>
                <w:b/>
                <w:i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</w:t>
            </w:r>
            <w:r w:rsidR="00606A51"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Default="00D241D5" w:rsidP="00C179BB"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 w:rsidRPr="00C66853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2036E3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036E3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="00606A51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0000,00 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>
            <w:r w:rsidRPr="00881C1D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>
            <w:r w:rsidRPr="00881C1D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>
            <w:r w:rsidRPr="00881C1D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606A51" w:rsidRPr="00273D8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06A51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569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D569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D569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6A51" w:rsidRPr="00D56994" w:rsidRDefault="005878F3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32</w:t>
            </w:r>
            <w:r w:rsidR="00E5430D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918</w:t>
            </w:r>
            <w:r w:rsidR="00E5430D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  <w:p w:rsidR="00606A51" w:rsidRPr="00D5699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606A51" w:rsidRPr="00273D8A" w:rsidTr="005878F3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9272E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9272E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9272E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6A51" w:rsidRPr="009272ED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15</w:t>
            </w:r>
            <w:r w:rsidR="00606A51"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000,00</w:t>
            </w:r>
          </w:p>
          <w:p w:rsidR="00606A51" w:rsidRPr="009272E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  <w:p w:rsidR="00606A51" w:rsidRPr="009272E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D241D5" w:rsidRPr="00273D8A" w:rsidTr="005878F3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9272ED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9272ED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1D5" w:rsidRPr="009272ED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41D5" w:rsidRDefault="00D241D5">
            <w:r w:rsidRPr="009B22D9">
              <w:rPr>
                <w:rFonts w:eastAsia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>
            <w:r w:rsidRPr="009B22D9">
              <w:rPr>
                <w:rFonts w:eastAsia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606A51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241D5" w:rsidRPr="00F91C7D" w:rsidRDefault="005878F3" w:rsidP="00BB4DEA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30</w:t>
            </w:r>
            <w:r w:rsidR="00E5430D">
              <w:rPr>
                <w:rFonts w:eastAsia="Times New Roman"/>
                <w:b/>
                <w:sz w:val="20"/>
                <w:szCs w:val="20"/>
                <w:lang w:eastAsia="ar-SA"/>
              </w:rPr>
              <w:t>8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918</w:t>
            </w:r>
            <w:r w:rsidR="00E5430D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B4DEA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F91C7D" w:rsidRDefault="00BB4DEA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91C7D">
              <w:rPr>
                <w:rFonts w:eastAsia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Default="00BB4DEA">
            <w:r w:rsidRPr="00EC10FF"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BB4DEA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9334D4" w:rsidRDefault="00BB4DE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F91C7D" w:rsidRDefault="00BB4DEA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91C7D">
              <w:rPr>
                <w:rFonts w:eastAsia="Times New Roman"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Default="00BB4DEA">
            <w:r w:rsidRPr="00EC10FF">
              <w:rPr>
                <w:rFonts w:eastAsia="Times New Roman"/>
                <w:sz w:val="20"/>
                <w:szCs w:val="20"/>
                <w:lang w:eastAsia="ar-SA"/>
              </w:rPr>
              <w:t>208918,00</w:t>
            </w:r>
          </w:p>
        </w:tc>
      </w:tr>
      <w:tr w:rsidR="00D241D5" w:rsidRPr="00273D8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9334D4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F91C7D" w:rsidRDefault="00D241D5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91C7D">
              <w:rPr>
                <w:rFonts w:eastAsia="Times New Roman"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AD7F5E" w:rsidRDefault="00D241D5" w:rsidP="002C7CF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241D5" w:rsidRPr="00AD7F5E" w:rsidRDefault="005878F3" w:rsidP="00BB4DE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="00E5430D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 w:rsidR="00BB4DEA">
              <w:rPr>
                <w:rFonts w:eastAsia="Times New Roman"/>
                <w:sz w:val="20"/>
                <w:szCs w:val="20"/>
                <w:lang w:eastAsia="ar-SA"/>
              </w:rPr>
              <w:t>918</w:t>
            </w:r>
            <w:r w:rsidR="00E5430D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430D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E5430D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E5430D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0720200000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30D" w:rsidRPr="00E5430D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Pr="00E5430D" w:rsidRDefault="00E5430D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E5430D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DA75DC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241D5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="00D241D5"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D241D5"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5430D" w:rsidRPr="00273D8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Pr="00E5430D" w:rsidRDefault="00E5430D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E5430D" w:rsidRPr="00273D8A" w:rsidTr="005878F3">
        <w:trPr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1F7C5E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5430D" w:rsidRPr="00273D8A" w:rsidTr="005878F3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1F7C5E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5430D" w:rsidRPr="00273D8A" w:rsidTr="005878F3">
        <w:trPr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1F7C5E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Pr="00E5430D" w:rsidRDefault="00E5430D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B46509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B46509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B46509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1D5" w:rsidRPr="00273D8A" w:rsidTr="005878F3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</w:t>
            </w:r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программа  «</w:t>
            </w:r>
            <w:proofErr w:type="gram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Pr="00B10E62" w:rsidRDefault="00D241D5" w:rsidP="00C179BB">
            <w:pPr>
              <w:rPr>
                <w:b/>
              </w:rPr>
            </w:pPr>
            <w:r w:rsidRPr="00B10E62"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 w:rsidP="00C179BB">
            <w:r w:rsidRPr="00944B9D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 w:rsidP="00C179BB">
            <w:r w:rsidRPr="00944B9D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Default="00D241D5" w:rsidP="00C179BB">
            <w:r w:rsidRPr="00944B9D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241D5" w:rsidRPr="00273D8A" w:rsidTr="005878F3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241D5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 Советского района Курской области на 2021-2023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1D5" w:rsidRPr="00FB3225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Pr="00E5430D" w:rsidRDefault="00E5430D" w:rsidP="00C179BB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20</w:t>
            </w:r>
            <w:r w:rsidR="00D241D5"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E57934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E57934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5430D" w:rsidRPr="00273D8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430D" w:rsidRDefault="00E5430D">
            <w:r w:rsidRPr="00E57934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5430D" w:rsidRPr="00273D8A" w:rsidTr="005878F3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E57934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5430D" w:rsidRPr="00273D8A" w:rsidTr="005878F3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Pr="00E5430D" w:rsidRDefault="00E5430D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E5430D" w:rsidRPr="00273D8A" w:rsidTr="005878F3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8D5DE7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E5430D" w:rsidRPr="00273D8A" w:rsidTr="005878F3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8D5DE7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E5430D" w:rsidRPr="00273D8A" w:rsidTr="005878F3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5430D" w:rsidRDefault="00E5430D">
            <w:r w:rsidRPr="008D5DE7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D241D5" w:rsidRPr="00273D8A" w:rsidTr="005878F3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E5430D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0D" w:rsidRPr="00E5430D" w:rsidRDefault="00E5430D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E5430D" w:rsidRPr="00273D8A" w:rsidTr="005878F3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0D" w:rsidRDefault="00E5430D">
            <w:r w:rsidRPr="000F6736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E5430D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0D" w:rsidRDefault="00E5430D">
            <w:r w:rsidRPr="000F6736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E5430D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FB3225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0D" w:rsidRPr="00E5430D" w:rsidRDefault="00E5430D">
            <w:pPr>
              <w:rPr>
                <w:b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E5430D" w:rsidRPr="00273D8A" w:rsidTr="005878F3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0D" w:rsidRDefault="00E5430D">
            <w:r w:rsidRPr="00175589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E5430D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0D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0D" w:rsidRDefault="00E5430D">
            <w:r w:rsidRPr="00175589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D241D5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D241D5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241D5" w:rsidRPr="00273D8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783E7F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Непрограммная деятельность органов местного </w:t>
            </w: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783E7F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783E7F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783E7F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164910,00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105499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105499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105499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105499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164910,00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3F28F6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3F28F6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3F28F6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D241D5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D241D5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D241D5" w:rsidRPr="00273D8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105499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105499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105499" w:rsidRDefault="00D241D5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E5430D" w:rsidRDefault="00E5430D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5430D">
              <w:rPr>
                <w:rFonts w:eastAsia="Times New Roman"/>
                <w:b/>
                <w:sz w:val="20"/>
                <w:szCs w:val="20"/>
                <w:lang w:eastAsia="ar-SA"/>
              </w:rPr>
              <w:t>134910,00</w:t>
            </w:r>
          </w:p>
        </w:tc>
      </w:tr>
      <w:tr w:rsidR="00D241D5" w:rsidRPr="00273D8A" w:rsidTr="005878F3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E5430D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134910,00</w:t>
            </w:r>
          </w:p>
        </w:tc>
      </w:tr>
      <w:tr w:rsidR="002C7CF2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7CF2" w:rsidRPr="00FB3225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7CF2" w:rsidRPr="00FB3225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F2" w:rsidRPr="00FB3225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CF2" w:rsidRPr="002C7CF2" w:rsidRDefault="002C7CF2">
            <w:pPr>
              <w:rPr>
                <w:b/>
              </w:rPr>
            </w:pPr>
            <w:r w:rsidRPr="002C7CF2">
              <w:rPr>
                <w:rFonts w:eastAsia="Times New Roman"/>
                <w:b/>
                <w:sz w:val="20"/>
                <w:szCs w:val="20"/>
                <w:lang w:eastAsia="ar-SA"/>
              </w:rPr>
              <w:t>305000,00</w:t>
            </w:r>
          </w:p>
        </w:tc>
      </w:tr>
      <w:tr w:rsidR="002C7CF2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CF2" w:rsidRDefault="002C7CF2">
            <w:r w:rsidRPr="004F449B">
              <w:rPr>
                <w:rFonts w:eastAsia="Times New Roman"/>
                <w:sz w:val="20"/>
                <w:szCs w:val="20"/>
                <w:lang w:eastAsia="ar-SA"/>
              </w:rPr>
              <w:t>305000,00</w:t>
            </w:r>
          </w:p>
        </w:tc>
      </w:tr>
      <w:tr w:rsidR="00D241D5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305000,00</w:t>
            </w:r>
          </w:p>
        </w:tc>
      </w:tr>
      <w:tr w:rsidR="00D241D5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D241D5" w:rsidRPr="00273D8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1D5" w:rsidRPr="00273D8A" w:rsidRDefault="00D241D5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D5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="00D241D5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</w:tbl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C7CF2" w:rsidRDefault="002C7CF2" w:rsidP="00606A51">
      <w:pPr>
        <w:pStyle w:val="af2"/>
        <w:jc w:val="right"/>
        <w:rPr>
          <w:rStyle w:val="afa"/>
        </w:rPr>
      </w:pPr>
    </w:p>
    <w:p w:rsidR="002C7CF2" w:rsidRDefault="002C7CF2" w:rsidP="00606A51">
      <w:pPr>
        <w:pStyle w:val="af2"/>
        <w:jc w:val="right"/>
        <w:rPr>
          <w:rStyle w:val="afa"/>
        </w:rPr>
      </w:pPr>
    </w:p>
    <w:p w:rsidR="00606A51" w:rsidRPr="00E15EE4" w:rsidRDefault="00606A51" w:rsidP="00606A51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              </w:t>
      </w:r>
      <w:r>
        <w:rPr>
          <w:rStyle w:val="afa"/>
        </w:rPr>
        <w:t>Приложение № 10</w:t>
      </w:r>
    </w:p>
    <w:p w:rsidR="00606A51" w:rsidRPr="00E15EE4" w:rsidRDefault="00606A51" w:rsidP="00606A51">
      <w:pPr>
        <w:pStyle w:val="af2"/>
        <w:jc w:val="right"/>
        <w:rPr>
          <w:rStyle w:val="afa"/>
        </w:rPr>
      </w:pPr>
    </w:p>
    <w:p w:rsidR="00606A51" w:rsidRPr="00E15EE4" w:rsidRDefault="00606A51" w:rsidP="00606A51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606A51" w:rsidRPr="00E15EE4" w:rsidRDefault="00606A51" w:rsidP="00606A51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606A51" w:rsidRPr="00E15EE4" w:rsidRDefault="00606A51" w:rsidP="00606A51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606A51" w:rsidRPr="00E15EE4" w:rsidRDefault="00606A51" w:rsidP="00606A51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606A51" w:rsidRPr="00E15EE4" w:rsidRDefault="00606A51" w:rsidP="00606A51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Советского района Курской области на 202</w:t>
      </w:r>
      <w:r w:rsidR="002C7CF2">
        <w:rPr>
          <w:rStyle w:val="afa"/>
        </w:rPr>
        <w:t>4</w:t>
      </w:r>
      <w:r w:rsidRPr="00E15EE4">
        <w:rPr>
          <w:rStyle w:val="afa"/>
        </w:rPr>
        <w:t xml:space="preserve">год </w:t>
      </w:r>
    </w:p>
    <w:p w:rsidR="00606A51" w:rsidRPr="00E15EE4" w:rsidRDefault="00606A51" w:rsidP="00606A51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</w:t>
      </w:r>
      <w:r w:rsidR="002C7CF2">
        <w:rPr>
          <w:rStyle w:val="afa"/>
        </w:rPr>
        <w:t>5</w:t>
      </w:r>
      <w:r w:rsidRPr="00E15EE4">
        <w:rPr>
          <w:rStyle w:val="afa"/>
        </w:rPr>
        <w:t xml:space="preserve"> и 20</w:t>
      </w:r>
      <w:r w:rsidR="002C7CF2">
        <w:rPr>
          <w:rStyle w:val="afa"/>
        </w:rPr>
        <w:t>26</w:t>
      </w:r>
      <w:r w:rsidRPr="00E15EE4">
        <w:rPr>
          <w:rStyle w:val="afa"/>
        </w:rPr>
        <w:t>годов</w:t>
      </w:r>
    </w:p>
    <w:p w:rsidR="00606A51" w:rsidRPr="00E15EE4" w:rsidRDefault="002C7CF2" w:rsidP="00606A51">
      <w:pPr>
        <w:pStyle w:val="af2"/>
        <w:jc w:val="right"/>
        <w:rPr>
          <w:rStyle w:val="afa"/>
        </w:rPr>
      </w:pPr>
      <w:r>
        <w:rPr>
          <w:rStyle w:val="afa"/>
        </w:rPr>
        <w:lastRenderedPageBreak/>
        <w:t xml:space="preserve">  № 6 </w:t>
      </w:r>
      <w:r w:rsidR="00606A51" w:rsidRPr="00E15EE4">
        <w:rPr>
          <w:rStyle w:val="afa"/>
        </w:rPr>
        <w:t xml:space="preserve">от </w:t>
      </w:r>
      <w:r w:rsidR="00606A51">
        <w:rPr>
          <w:rStyle w:val="afa"/>
        </w:rPr>
        <w:t xml:space="preserve">15 </w:t>
      </w:r>
      <w:r w:rsidR="00606A51" w:rsidRPr="00E15EE4">
        <w:rPr>
          <w:rStyle w:val="afa"/>
        </w:rPr>
        <w:t xml:space="preserve"> декабря</w:t>
      </w:r>
      <w:r>
        <w:rPr>
          <w:rStyle w:val="afa"/>
        </w:rPr>
        <w:t xml:space="preserve"> 2023</w:t>
      </w:r>
      <w:r w:rsidR="00606A51" w:rsidRPr="00E15EE4">
        <w:rPr>
          <w:rStyle w:val="afa"/>
        </w:rPr>
        <w:t xml:space="preserve"> года</w:t>
      </w: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center"/>
        <w:rPr>
          <w:rStyle w:val="afa"/>
        </w:rPr>
      </w:pPr>
      <w:r w:rsidRPr="00E15EE4">
        <w:rPr>
          <w:rStyle w:val="af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15EE4">
        <w:rPr>
          <w:rStyle w:val="afa"/>
        </w:rPr>
        <w:t>Михайлоанненский</w:t>
      </w:r>
      <w:proofErr w:type="spellEnd"/>
      <w:r w:rsidRPr="00E15EE4">
        <w:rPr>
          <w:rStyle w:val="afa"/>
        </w:rPr>
        <w:t xml:space="preserve"> сельсовет»  Советского района Курской области и непрограммным направлениям деятельности), группам видов расходов в плановый период 202</w:t>
      </w:r>
      <w:r w:rsidR="002C7CF2">
        <w:rPr>
          <w:rStyle w:val="afa"/>
        </w:rPr>
        <w:t>5</w:t>
      </w:r>
      <w:r w:rsidRPr="00E15EE4">
        <w:rPr>
          <w:rStyle w:val="afa"/>
        </w:rPr>
        <w:t>-202</w:t>
      </w:r>
      <w:r w:rsidR="002C7CF2">
        <w:rPr>
          <w:rStyle w:val="afa"/>
        </w:rPr>
        <w:t>6</w:t>
      </w:r>
      <w:r w:rsidRPr="00E15EE4">
        <w:rPr>
          <w:rStyle w:val="afa"/>
        </w:rPr>
        <w:t>годов (руб.)</w:t>
      </w:r>
    </w:p>
    <w:p w:rsidR="00606A51" w:rsidRPr="00E15EE4" w:rsidRDefault="00606A51" w:rsidP="00606A51">
      <w:pPr>
        <w:spacing w:line="240" w:lineRule="auto"/>
        <w:jc w:val="center"/>
        <w:rPr>
          <w:rStyle w:val="afa"/>
        </w:rPr>
      </w:pPr>
    </w:p>
    <w:tbl>
      <w:tblPr>
        <w:tblW w:w="11478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851"/>
        <w:gridCol w:w="1842"/>
        <w:gridCol w:w="2406"/>
      </w:tblGrid>
      <w:tr w:rsidR="00606A51" w:rsidRPr="00273D8A" w:rsidTr="00C179BB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</w:t>
            </w:r>
            <w:r w:rsidR="002C7CF2">
              <w:rPr>
                <w:rStyle w:val="afa"/>
              </w:rPr>
              <w:t>5</w:t>
            </w:r>
            <w:r w:rsidRPr="00E15EE4">
              <w:rPr>
                <w:rStyle w:val="afa"/>
              </w:rPr>
              <w:t>год</w:t>
            </w:r>
          </w:p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</w:t>
            </w:r>
            <w:r w:rsidR="002C7CF2">
              <w:rPr>
                <w:rStyle w:val="afa"/>
              </w:rPr>
              <w:t>6</w:t>
            </w:r>
            <w:r w:rsidRPr="00E15EE4">
              <w:rPr>
                <w:rStyle w:val="afa"/>
              </w:rPr>
              <w:t>год</w:t>
            </w:r>
          </w:p>
          <w:p w:rsidR="00606A51" w:rsidRPr="00E15EE4" w:rsidRDefault="00606A51" w:rsidP="00C179BB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606A51" w:rsidRPr="00273D8A" w:rsidTr="00C179BB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2161718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21788686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A51" w:rsidRPr="00273D8A" w:rsidTr="00C179BB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503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23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100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796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A51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863E4D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="00606A51"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863E4D" w:rsidRDefault="002C7CF2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 w:rsidR="00606A51" w:rsidRPr="00863E4D">
              <w:rPr>
                <w:rFonts w:eastAsia="Times New Roman"/>
                <w:b/>
                <w:sz w:val="20"/>
                <w:szCs w:val="20"/>
                <w:lang w:eastAsia="ar-SA"/>
              </w:rPr>
              <w:t>0 000,00</w:t>
            </w:r>
          </w:p>
        </w:tc>
      </w:tr>
      <w:tr w:rsidR="002C7CF2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C7CF2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C7CF2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C7CF2">
              <w:rPr>
                <w:rFonts w:eastAsia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06A51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606A51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20 000,00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20 000,00 </w:t>
            </w:r>
          </w:p>
        </w:tc>
      </w:tr>
      <w:tr w:rsidR="002C7CF2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5D625A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23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438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AD7F5E" w:rsidRDefault="005D625A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6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 w:rsidR="002C7CF2"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2C7CF2" w:rsidRPr="00273D8A" w:rsidTr="00C179BB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C7CF2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273D8A" w:rsidRDefault="002C7CF2" w:rsidP="002C7CF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C179BB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273D8A" w:rsidRDefault="00606A5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273D8A" w:rsidRDefault="002C7CF2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606A51"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06A51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9334D4" w:rsidRDefault="00FF0631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18438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9334D4" w:rsidRDefault="00C90B32" w:rsidP="00BB4DE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136</w:t>
            </w:r>
            <w:r w:rsidR="00BB4DEA">
              <w:rPr>
                <w:rFonts w:eastAsia="Times New Roman"/>
                <w:b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2,00</w:t>
            </w:r>
          </w:p>
        </w:tc>
      </w:tr>
      <w:tr w:rsidR="00BB4DEA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BB4DEA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9334D4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AD7F5E" w:rsidRDefault="00BB4DEA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134383,00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AD7F5E" w:rsidRDefault="00BB4DEA" w:rsidP="008A23F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86832,00</w:t>
            </w:r>
          </w:p>
        </w:tc>
      </w:tr>
      <w:tr w:rsidR="00606A51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9334D4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07 2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AD7F5E" w:rsidRDefault="00606A5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D7F5E">
              <w:rPr>
                <w:rFonts w:eastAsia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D7F5E" w:rsidRDefault="00FF0631" w:rsidP="00BB4DE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13438</w:t>
            </w:r>
            <w:r w:rsidR="00BB4DEA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AD7F5E" w:rsidRDefault="00FF0631" w:rsidP="00BB4DE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  <w:r w:rsidR="00BB4DEA">
              <w:rPr>
                <w:rFonts w:eastAsia="Times New Roman"/>
                <w:sz w:val="20"/>
                <w:szCs w:val="20"/>
                <w:lang w:eastAsia="ar-SA"/>
              </w:rPr>
              <w:t>83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2,00</w:t>
            </w:r>
          </w:p>
        </w:tc>
      </w:tr>
      <w:tr w:rsidR="00FF0631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FF063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FF063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 w:rsidP="00D50850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C179BB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C179B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C179BB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E216CC">
              <w:rPr>
                <w:rFonts w:eastAsia="Times New Roman"/>
                <w:sz w:val="20"/>
                <w:szCs w:val="20"/>
                <w:lang w:eastAsia="ar-SA"/>
              </w:rPr>
              <w:t>50 000,00</w:t>
            </w:r>
          </w:p>
        </w:tc>
      </w:tr>
      <w:tr w:rsidR="00FF0631" w:rsidRPr="00273D8A" w:rsidTr="00C179BB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Советского райо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на Курской области на 2023-2025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F0631" w:rsidRPr="00273D8A" w:rsidTr="00C179BB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</w:t>
            </w:r>
            <w:proofErr w:type="gram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программа  «</w:t>
            </w:r>
            <w:proofErr w:type="gram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1 31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C179BB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</w:t>
            </w:r>
            <w:proofErr w:type="spell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2023-2025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4369EE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369EE">
              <w:rPr>
                <w:rFonts w:eastAsia="Times New Roman"/>
                <w:b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C179BB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C179BB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50 000,00</w:t>
            </w:r>
          </w:p>
        </w:tc>
      </w:tr>
      <w:tr w:rsidR="00FF0631" w:rsidRPr="00273D8A" w:rsidTr="00C179BB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 района Курской области на 2023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C179BB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C179BB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C179BB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Default="00FF0631">
            <w:r w:rsidRPr="00055D7C"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C179BB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90600,00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C179BB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1057FC"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615195,00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>
            <w:pPr>
              <w:rPr>
                <w:b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C179BB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C179BB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Default="00FF0631">
            <w:r w:rsidRPr="0095665C"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C179BB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742496,00</w:t>
            </w:r>
          </w:p>
        </w:tc>
      </w:tr>
      <w:tr w:rsidR="00FF0631" w:rsidRPr="00273D8A" w:rsidTr="00C179BB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Непрограммная деятельность органов местного </w:t>
            </w: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158721,00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172767,00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334D4">
              <w:rPr>
                <w:rFonts w:eastAsia="Times New Roman"/>
                <w:b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9334D4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158721,00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172767,00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FF0631" w:rsidRPr="00273D8A" w:rsidTr="00C179BB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162767,00</w:t>
            </w:r>
          </w:p>
        </w:tc>
      </w:tr>
      <w:tr w:rsidR="00FF0631" w:rsidRPr="00273D8A" w:rsidTr="00C179BB">
        <w:trPr>
          <w:trHeight w:val="7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sz w:val="20"/>
                <w:szCs w:val="20"/>
                <w:lang w:eastAsia="ar-SA"/>
              </w:rPr>
              <w:t>162767,00</w:t>
            </w:r>
          </w:p>
        </w:tc>
      </w:tr>
      <w:tr w:rsidR="00FF0631" w:rsidRPr="00273D8A" w:rsidTr="00C179BB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F0631" w:rsidRPr="00273D8A" w:rsidTr="00C179BB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A91">
              <w:rPr>
                <w:rFonts w:eastAsia="Times New Roman"/>
                <w:b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D71A91" w:rsidRDefault="00FF0631" w:rsidP="00C179BB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D71D51" w:rsidRDefault="00FF0631" w:rsidP="00D5085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71D51">
              <w:rPr>
                <w:rFonts w:eastAsia="Times New Roman"/>
                <w:b/>
                <w:sz w:val="20"/>
                <w:szCs w:val="20"/>
                <w:lang w:eastAsia="ar-SA"/>
              </w:rPr>
              <w:t>155000,00</w:t>
            </w:r>
          </w:p>
        </w:tc>
      </w:tr>
      <w:tr w:rsidR="00FF0631" w:rsidRPr="00273D8A" w:rsidTr="00C179BB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FF0631" w:rsidRPr="00273D8A" w:rsidTr="00C179BB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155000,00</w:t>
            </w:r>
          </w:p>
        </w:tc>
      </w:tr>
      <w:tr w:rsidR="00FF0631" w:rsidRPr="00273D8A" w:rsidTr="00C179BB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5085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50000,000</w:t>
            </w:r>
          </w:p>
        </w:tc>
      </w:tr>
      <w:tr w:rsidR="00FF0631" w:rsidRPr="00273D8A" w:rsidTr="00C179BB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D71D5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273D8A" w:rsidRDefault="00FF0631" w:rsidP="00C179B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</w:tbl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7C19A6" w:rsidRDefault="00606A51" w:rsidP="005B1702">
      <w:pPr>
        <w:jc w:val="right"/>
        <w:rPr>
          <w:lang w:eastAsia="ar-SA"/>
        </w:rPr>
      </w:pPr>
      <w:r w:rsidRPr="007C19A6">
        <w:rPr>
          <w:lang w:eastAsia="ar-SA"/>
        </w:rPr>
        <w:lastRenderedPageBreak/>
        <w:t>Приложение № 11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Советского района Курской области на 202</w:t>
      </w:r>
      <w:r>
        <w:rPr>
          <w:rStyle w:val="afa"/>
        </w:rPr>
        <w:t>4</w:t>
      </w:r>
      <w:r w:rsidRPr="00E15EE4">
        <w:rPr>
          <w:rStyle w:val="afa"/>
        </w:rPr>
        <w:t xml:space="preserve">год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</w:t>
      </w:r>
      <w:r>
        <w:rPr>
          <w:rStyle w:val="afa"/>
        </w:rPr>
        <w:t>5</w:t>
      </w:r>
      <w:r w:rsidRPr="00E15EE4">
        <w:rPr>
          <w:rStyle w:val="afa"/>
        </w:rPr>
        <w:t xml:space="preserve"> и 20</w:t>
      </w:r>
      <w:r>
        <w:rPr>
          <w:rStyle w:val="afa"/>
        </w:rPr>
        <w:t>26</w:t>
      </w:r>
      <w:r w:rsidRPr="00E15EE4">
        <w:rPr>
          <w:rStyle w:val="afa"/>
        </w:rPr>
        <w:t>годов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>
        <w:rPr>
          <w:rStyle w:val="afa"/>
        </w:rPr>
        <w:t xml:space="preserve">  № 6 </w:t>
      </w:r>
      <w:r w:rsidRPr="00E15EE4">
        <w:rPr>
          <w:rStyle w:val="afa"/>
        </w:rPr>
        <w:t xml:space="preserve">от </w:t>
      </w:r>
      <w:r>
        <w:rPr>
          <w:rStyle w:val="afa"/>
        </w:rPr>
        <w:t xml:space="preserve">15 </w:t>
      </w:r>
      <w:r w:rsidRPr="00E15EE4">
        <w:rPr>
          <w:rStyle w:val="afa"/>
        </w:rPr>
        <w:t xml:space="preserve"> декабря</w:t>
      </w:r>
      <w:r>
        <w:rPr>
          <w:rStyle w:val="afa"/>
        </w:rPr>
        <w:t xml:space="preserve"> 2023</w:t>
      </w:r>
      <w:r w:rsidRPr="00E15EE4">
        <w:rPr>
          <w:rStyle w:val="afa"/>
        </w:rPr>
        <w:t xml:space="preserve">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suppressAutoHyphens/>
        <w:autoSpaceDE w:val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 </w:t>
      </w: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ЗАИМСТВОВАНИЙ БЮДЖЕТА </w:t>
      </w:r>
      <w:proofErr w:type="spellStart"/>
      <w:r>
        <w:rPr>
          <w:b/>
          <w:bCs/>
          <w:sz w:val="20"/>
          <w:szCs w:val="20"/>
        </w:rPr>
        <w:t>Михайлоанненского</w:t>
      </w:r>
      <w:proofErr w:type="spellEnd"/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НА 202</w:t>
      </w:r>
      <w:r w:rsidR="001E7613">
        <w:rPr>
          <w:b/>
          <w:bCs/>
          <w:sz w:val="20"/>
          <w:szCs w:val="20"/>
        </w:rPr>
        <w:t>4</w:t>
      </w:r>
      <w:r w:rsidRPr="00471685">
        <w:rPr>
          <w:b/>
          <w:bCs/>
          <w:sz w:val="20"/>
          <w:szCs w:val="20"/>
        </w:rPr>
        <w:t>ГОД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606A51" w:rsidRPr="00471685" w:rsidTr="00C179B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 w:rsidR="001E7613"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>г.</w:t>
            </w:r>
          </w:p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ind w:firstLine="708"/>
        <w:rPr>
          <w:b/>
          <w:sz w:val="20"/>
          <w:szCs w:val="20"/>
        </w:rPr>
      </w:pPr>
    </w:p>
    <w:p w:rsidR="00606A51" w:rsidRPr="00471685" w:rsidRDefault="00606A51" w:rsidP="00606A51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606A51" w:rsidRPr="00471685" w:rsidTr="00C179B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в 202</w:t>
            </w:r>
            <w:r w:rsidR="001E7613"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г.</w:t>
            </w:r>
          </w:p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606A51" w:rsidRPr="00471685" w:rsidRDefault="00606A51" w:rsidP="00606A51">
      <w:pPr>
        <w:rPr>
          <w:sz w:val="20"/>
          <w:szCs w:val="20"/>
        </w:rPr>
      </w:pPr>
    </w:p>
    <w:p w:rsidR="00606A51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0822EE" w:rsidRDefault="00606A51" w:rsidP="00606A51">
      <w:pPr>
        <w:pStyle w:val="af2"/>
        <w:jc w:val="right"/>
        <w:rPr>
          <w:b/>
        </w:rPr>
      </w:pPr>
      <w:r w:rsidRPr="000822EE">
        <w:rPr>
          <w:b/>
        </w:rPr>
        <w:lastRenderedPageBreak/>
        <w:t xml:space="preserve">   Приложение № 12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Советского района Курской области на 202</w:t>
      </w:r>
      <w:r>
        <w:rPr>
          <w:rStyle w:val="afa"/>
        </w:rPr>
        <w:t>4</w:t>
      </w:r>
      <w:r w:rsidRPr="00E15EE4">
        <w:rPr>
          <w:rStyle w:val="afa"/>
        </w:rPr>
        <w:t xml:space="preserve">год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</w:t>
      </w:r>
      <w:r>
        <w:rPr>
          <w:rStyle w:val="afa"/>
        </w:rPr>
        <w:t>5</w:t>
      </w:r>
      <w:r w:rsidRPr="00E15EE4">
        <w:rPr>
          <w:rStyle w:val="afa"/>
        </w:rPr>
        <w:t xml:space="preserve"> и 20</w:t>
      </w:r>
      <w:r>
        <w:rPr>
          <w:rStyle w:val="afa"/>
        </w:rPr>
        <w:t>26</w:t>
      </w:r>
      <w:r w:rsidRPr="00E15EE4">
        <w:rPr>
          <w:rStyle w:val="afa"/>
        </w:rPr>
        <w:t>годов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>
        <w:rPr>
          <w:rStyle w:val="afa"/>
        </w:rPr>
        <w:t xml:space="preserve">  № 6 </w:t>
      </w:r>
      <w:r w:rsidRPr="00E15EE4">
        <w:rPr>
          <w:rStyle w:val="afa"/>
        </w:rPr>
        <w:t xml:space="preserve">от </w:t>
      </w:r>
      <w:r>
        <w:rPr>
          <w:rStyle w:val="afa"/>
        </w:rPr>
        <w:t xml:space="preserve">15 </w:t>
      </w:r>
      <w:r w:rsidRPr="00E15EE4">
        <w:rPr>
          <w:rStyle w:val="afa"/>
        </w:rPr>
        <w:t xml:space="preserve"> декабря</w:t>
      </w:r>
      <w:r>
        <w:rPr>
          <w:rStyle w:val="afa"/>
        </w:rPr>
        <w:t xml:space="preserve"> 2023</w:t>
      </w:r>
      <w:r w:rsidRPr="00E15EE4">
        <w:rPr>
          <w:rStyle w:val="afa"/>
        </w:rPr>
        <w:t xml:space="preserve">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contextualSpacing/>
        <w:jc w:val="right"/>
        <w:rPr>
          <w:sz w:val="20"/>
          <w:szCs w:val="20"/>
        </w:rPr>
      </w:pP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</w:t>
      </w:r>
      <w:r>
        <w:rPr>
          <w:b/>
          <w:bCs/>
          <w:sz w:val="20"/>
          <w:szCs w:val="20"/>
        </w:rPr>
        <w:t>ЗАИМСТВОВАНИЙ БЮДЖЕТА 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 НА ПЛАНОВЫЙ ПЕРИОД 202</w:t>
      </w:r>
      <w:r w:rsidR="001E7613">
        <w:rPr>
          <w:b/>
          <w:bCs/>
          <w:sz w:val="20"/>
          <w:szCs w:val="20"/>
        </w:rPr>
        <w:t>5</w:t>
      </w:r>
      <w:r w:rsidRPr="00471685">
        <w:rPr>
          <w:b/>
          <w:bCs/>
          <w:sz w:val="20"/>
          <w:szCs w:val="20"/>
        </w:rPr>
        <w:t>и 202</w:t>
      </w:r>
      <w:r w:rsidR="001E7613">
        <w:rPr>
          <w:b/>
          <w:bCs/>
          <w:sz w:val="20"/>
          <w:szCs w:val="20"/>
        </w:rPr>
        <w:t>6</w:t>
      </w:r>
      <w:r w:rsidRPr="00471685">
        <w:rPr>
          <w:b/>
          <w:bCs/>
          <w:sz w:val="20"/>
          <w:szCs w:val="20"/>
        </w:rPr>
        <w:t xml:space="preserve"> ГОДОВ</w:t>
      </w:r>
    </w:p>
    <w:p w:rsidR="00606A51" w:rsidRPr="00471685" w:rsidRDefault="00606A51" w:rsidP="00606A51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032"/>
        <w:gridCol w:w="1413"/>
        <w:gridCol w:w="1334"/>
        <w:gridCol w:w="1334"/>
        <w:gridCol w:w="1411"/>
      </w:tblGrid>
      <w:tr w:rsidR="00606A51" w:rsidRPr="00471685" w:rsidTr="00C179B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 w:rsidR="001E7613">
              <w:rPr>
                <w:sz w:val="20"/>
                <w:szCs w:val="20"/>
              </w:rPr>
              <w:t>5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 w:rsidR="001E7613">
              <w:rPr>
                <w:sz w:val="20"/>
                <w:szCs w:val="20"/>
              </w:rPr>
              <w:t>6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606A51" w:rsidRPr="00471685" w:rsidTr="00C179B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6A51" w:rsidRPr="00471685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606A51" w:rsidRPr="00471685" w:rsidTr="00C179B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</w:p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 w:rsidR="001E7613">
              <w:rPr>
                <w:sz w:val="20"/>
                <w:szCs w:val="20"/>
              </w:rPr>
              <w:t>5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 w:rsidR="001E7613">
              <w:rPr>
                <w:sz w:val="20"/>
                <w:szCs w:val="20"/>
              </w:rPr>
              <w:t>6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</w:tr>
      <w:tr w:rsidR="00606A51" w:rsidRPr="00471685" w:rsidTr="00C179B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06A51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5B1702" w:rsidRDefault="005B1702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0822EE" w:rsidRDefault="00606A51" w:rsidP="00606A51">
      <w:pPr>
        <w:pStyle w:val="af2"/>
        <w:jc w:val="right"/>
        <w:rPr>
          <w:b/>
        </w:rPr>
      </w:pPr>
      <w:r w:rsidRPr="00471685">
        <w:lastRenderedPageBreak/>
        <w:t xml:space="preserve">  </w:t>
      </w:r>
      <w:r w:rsidRPr="000822EE">
        <w:rPr>
          <w:b/>
        </w:rPr>
        <w:t>Приложение № 13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Советского района Курской области на 202</w:t>
      </w:r>
      <w:r>
        <w:rPr>
          <w:rStyle w:val="afa"/>
        </w:rPr>
        <w:t>4</w:t>
      </w:r>
      <w:r w:rsidRPr="00E15EE4">
        <w:rPr>
          <w:rStyle w:val="afa"/>
        </w:rPr>
        <w:t xml:space="preserve">год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</w:t>
      </w:r>
      <w:r>
        <w:rPr>
          <w:rStyle w:val="afa"/>
        </w:rPr>
        <w:t>5</w:t>
      </w:r>
      <w:r w:rsidRPr="00E15EE4">
        <w:rPr>
          <w:rStyle w:val="afa"/>
        </w:rPr>
        <w:t xml:space="preserve"> и 20</w:t>
      </w:r>
      <w:r>
        <w:rPr>
          <w:rStyle w:val="afa"/>
        </w:rPr>
        <w:t>26</w:t>
      </w:r>
      <w:r w:rsidRPr="00E15EE4">
        <w:rPr>
          <w:rStyle w:val="afa"/>
        </w:rPr>
        <w:t>годов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>
        <w:rPr>
          <w:rStyle w:val="afa"/>
        </w:rPr>
        <w:t xml:space="preserve">  № 6 </w:t>
      </w:r>
      <w:r w:rsidRPr="00E15EE4">
        <w:rPr>
          <w:rStyle w:val="afa"/>
        </w:rPr>
        <w:t xml:space="preserve">от </w:t>
      </w:r>
      <w:r>
        <w:rPr>
          <w:rStyle w:val="afa"/>
        </w:rPr>
        <w:t xml:space="preserve">15 </w:t>
      </w:r>
      <w:r w:rsidRPr="00E15EE4">
        <w:rPr>
          <w:rStyle w:val="afa"/>
        </w:rPr>
        <w:t xml:space="preserve"> декабря</w:t>
      </w:r>
      <w:r>
        <w:rPr>
          <w:rStyle w:val="afa"/>
        </w:rPr>
        <w:t xml:space="preserve"> 2023</w:t>
      </w:r>
      <w:r w:rsidRPr="00E15EE4">
        <w:rPr>
          <w:rStyle w:val="afa"/>
        </w:rPr>
        <w:t xml:space="preserve">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 w:rsidR="001E7613"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</w:t>
      </w:r>
    </w:p>
    <w:p w:rsidR="00606A51" w:rsidRPr="00471685" w:rsidRDefault="00606A51" w:rsidP="00606A51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в 202</w:t>
      </w:r>
      <w:r w:rsidR="001E7613">
        <w:rPr>
          <w:sz w:val="20"/>
          <w:szCs w:val="20"/>
        </w:rPr>
        <w:t>4</w:t>
      </w:r>
      <w:r w:rsidRPr="00471685">
        <w:rPr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471685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>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606A51" w:rsidRPr="00471685" w:rsidTr="00C179B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06A51" w:rsidRPr="00471685" w:rsidTr="00C179B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606A51" w:rsidRPr="00471685" w:rsidRDefault="00606A51" w:rsidP="00606A51">
      <w:pPr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471685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Default="00606A51" w:rsidP="00606A51">
      <w:pPr>
        <w:widowControl w:val="0"/>
        <w:snapToGrid w:val="0"/>
        <w:jc w:val="right"/>
        <w:rPr>
          <w:sz w:val="20"/>
          <w:szCs w:val="20"/>
        </w:rPr>
      </w:pPr>
    </w:p>
    <w:p w:rsidR="00606A51" w:rsidRPr="000822EE" w:rsidRDefault="00606A51" w:rsidP="00606A51">
      <w:pPr>
        <w:pStyle w:val="af2"/>
        <w:jc w:val="right"/>
        <w:rPr>
          <w:b/>
        </w:rPr>
      </w:pPr>
      <w:r w:rsidRPr="000822EE">
        <w:rPr>
          <w:b/>
        </w:rPr>
        <w:t xml:space="preserve"> Приложение № 14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Советского района Курской области на 202</w:t>
      </w:r>
      <w:r>
        <w:rPr>
          <w:rStyle w:val="afa"/>
        </w:rPr>
        <w:t>4</w:t>
      </w:r>
      <w:r w:rsidRPr="00E15EE4">
        <w:rPr>
          <w:rStyle w:val="afa"/>
        </w:rPr>
        <w:t xml:space="preserve">год 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</w:t>
      </w:r>
      <w:r>
        <w:rPr>
          <w:rStyle w:val="afa"/>
        </w:rPr>
        <w:t>5</w:t>
      </w:r>
      <w:r w:rsidRPr="00E15EE4">
        <w:rPr>
          <w:rStyle w:val="afa"/>
        </w:rPr>
        <w:t xml:space="preserve"> и 20</w:t>
      </w:r>
      <w:r>
        <w:rPr>
          <w:rStyle w:val="afa"/>
        </w:rPr>
        <w:t>26</w:t>
      </w:r>
      <w:r w:rsidRPr="00E15EE4">
        <w:rPr>
          <w:rStyle w:val="afa"/>
        </w:rPr>
        <w:t>годов</w:t>
      </w:r>
    </w:p>
    <w:p w:rsidR="005B1702" w:rsidRPr="00E15EE4" w:rsidRDefault="005B1702" w:rsidP="005B1702">
      <w:pPr>
        <w:pStyle w:val="af2"/>
        <w:jc w:val="right"/>
        <w:rPr>
          <w:rStyle w:val="afa"/>
        </w:rPr>
      </w:pPr>
      <w:r>
        <w:rPr>
          <w:rStyle w:val="afa"/>
        </w:rPr>
        <w:t xml:space="preserve">  № 6 </w:t>
      </w:r>
      <w:r w:rsidRPr="00E15EE4">
        <w:rPr>
          <w:rStyle w:val="afa"/>
        </w:rPr>
        <w:t xml:space="preserve">от </w:t>
      </w:r>
      <w:r>
        <w:rPr>
          <w:rStyle w:val="afa"/>
        </w:rPr>
        <w:t xml:space="preserve">15 </w:t>
      </w:r>
      <w:r w:rsidRPr="00E15EE4">
        <w:rPr>
          <w:rStyle w:val="afa"/>
        </w:rPr>
        <w:t xml:space="preserve"> декабря</w:t>
      </w:r>
      <w:r>
        <w:rPr>
          <w:rStyle w:val="afa"/>
        </w:rPr>
        <w:t xml:space="preserve"> 2023</w:t>
      </w:r>
      <w:r w:rsidRPr="00E15EE4">
        <w:rPr>
          <w:rStyle w:val="afa"/>
        </w:rPr>
        <w:t xml:space="preserve"> года</w:t>
      </w:r>
    </w:p>
    <w:p w:rsidR="005B1702" w:rsidRPr="00273D8A" w:rsidRDefault="005B1702" w:rsidP="005B170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606A51" w:rsidRPr="00471685" w:rsidRDefault="00606A51" w:rsidP="00606A51">
      <w:pPr>
        <w:contextualSpacing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606A51" w:rsidRPr="00471685" w:rsidRDefault="00606A51" w:rsidP="00606A51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 w:rsidR="001E7613">
        <w:rPr>
          <w:b/>
          <w:sz w:val="20"/>
          <w:szCs w:val="20"/>
        </w:rPr>
        <w:t>5</w:t>
      </w:r>
      <w:r w:rsidRPr="00471685">
        <w:rPr>
          <w:b/>
          <w:sz w:val="20"/>
          <w:szCs w:val="20"/>
        </w:rPr>
        <w:t>-202</w:t>
      </w:r>
      <w:r w:rsidR="001E7613">
        <w:rPr>
          <w:b/>
          <w:sz w:val="20"/>
          <w:szCs w:val="20"/>
        </w:rPr>
        <w:t>6</w:t>
      </w:r>
      <w:r w:rsidRPr="00471685">
        <w:rPr>
          <w:b/>
          <w:sz w:val="20"/>
          <w:szCs w:val="20"/>
        </w:rPr>
        <w:t xml:space="preserve"> годы</w:t>
      </w:r>
    </w:p>
    <w:p w:rsidR="00606A51" w:rsidRPr="00471685" w:rsidRDefault="00606A51" w:rsidP="00606A51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 в 202</w:t>
      </w:r>
      <w:r w:rsidR="001E7613">
        <w:rPr>
          <w:sz w:val="20"/>
          <w:szCs w:val="20"/>
        </w:rPr>
        <w:t>5</w:t>
      </w:r>
      <w:r w:rsidRPr="00471685">
        <w:rPr>
          <w:sz w:val="20"/>
          <w:szCs w:val="20"/>
        </w:rPr>
        <w:t>-202</w:t>
      </w:r>
      <w:r w:rsidR="001E7613">
        <w:rPr>
          <w:sz w:val="20"/>
          <w:szCs w:val="20"/>
        </w:rPr>
        <w:t>6</w:t>
      </w:r>
      <w:r w:rsidRPr="00471685">
        <w:rPr>
          <w:sz w:val="20"/>
          <w:szCs w:val="20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471685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606A51" w:rsidRPr="00471685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606A51" w:rsidRPr="00471685" w:rsidRDefault="00606A51" w:rsidP="00606A51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>
        <w:rPr>
          <w:b/>
          <w:sz w:val="20"/>
          <w:szCs w:val="20"/>
        </w:rPr>
        <w:t>5</w:t>
      </w:r>
      <w:r w:rsidRPr="00471685">
        <w:rPr>
          <w:b/>
          <w:sz w:val="20"/>
          <w:szCs w:val="20"/>
        </w:rPr>
        <w:t>-202</w:t>
      </w:r>
      <w:r w:rsidR="001E7613">
        <w:rPr>
          <w:b/>
          <w:sz w:val="20"/>
          <w:szCs w:val="20"/>
        </w:rPr>
        <w:t>6</w:t>
      </w:r>
      <w:r w:rsidRPr="00471685">
        <w:rPr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606A51" w:rsidRPr="00471685" w:rsidTr="00C179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>
              <w:rPr>
                <w:sz w:val="20"/>
                <w:szCs w:val="20"/>
              </w:rPr>
              <w:t>5</w:t>
            </w:r>
            <w:r w:rsidRPr="00471685">
              <w:rPr>
                <w:sz w:val="20"/>
                <w:szCs w:val="20"/>
              </w:rPr>
              <w:t xml:space="preserve"> году,                        </w:t>
            </w:r>
          </w:p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>
              <w:rPr>
                <w:sz w:val="20"/>
                <w:szCs w:val="20"/>
              </w:rPr>
              <w:t>6</w:t>
            </w:r>
            <w:r w:rsidRPr="00471685">
              <w:rPr>
                <w:sz w:val="20"/>
                <w:szCs w:val="20"/>
              </w:rPr>
              <w:t xml:space="preserve"> году,                        рублей</w:t>
            </w:r>
          </w:p>
        </w:tc>
      </w:tr>
      <w:tr w:rsidR="00606A51" w:rsidRPr="00471685" w:rsidTr="00C179B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606A51" w:rsidRPr="00471685" w:rsidTr="00C179B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471685" w:rsidRDefault="00606A51" w:rsidP="00C179B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471685" w:rsidRDefault="00606A51" w:rsidP="00C179B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606A51" w:rsidRDefault="00606A51" w:rsidP="00606A51"/>
    <w:p w:rsidR="00606A51" w:rsidRDefault="00606A51" w:rsidP="00606A51"/>
    <w:p w:rsidR="00606A51" w:rsidRPr="00273D8A" w:rsidRDefault="00606A51" w:rsidP="00606A51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sectPr w:rsidR="001C3466" w:rsidSect="00082A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4"/>
    <w:rsid w:val="00003AAD"/>
    <w:rsid w:val="000132AA"/>
    <w:rsid w:val="00023AB8"/>
    <w:rsid w:val="0003144C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82A87"/>
    <w:rsid w:val="000A0AC5"/>
    <w:rsid w:val="000A2B41"/>
    <w:rsid w:val="000A3073"/>
    <w:rsid w:val="000B33A5"/>
    <w:rsid w:val="000D642F"/>
    <w:rsid w:val="000E3F70"/>
    <w:rsid w:val="000E5115"/>
    <w:rsid w:val="000F7DED"/>
    <w:rsid w:val="00112CB8"/>
    <w:rsid w:val="00135E68"/>
    <w:rsid w:val="00141809"/>
    <w:rsid w:val="00143CE7"/>
    <w:rsid w:val="00163BCE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139"/>
    <w:rsid w:val="00194247"/>
    <w:rsid w:val="00196400"/>
    <w:rsid w:val="001A5F61"/>
    <w:rsid w:val="001B3441"/>
    <w:rsid w:val="001B7ECD"/>
    <w:rsid w:val="001C3466"/>
    <w:rsid w:val="001D467E"/>
    <w:rsid w:val="001D615A"/>
    <w:rsid w:val="001E3892"/>
    <w:rsid w:val="001E5DB6"/>
    <w:rsid w:val="001E7613"/>
    <w:rsid w:val="001F17E1"/>
    <w:rsid w:val="001F4362"/>
    <w:rsid w:val="001F4A5E"/>
    <w:rsid w:val="00205D22"/>
    <w:rsid w:val="00215EEB"/>
    <w:rsid w:val="00220E43"/>
    <w:rsid w:val="0022148E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C7CF2"/>
    <w:rsid w:val="002E44AA"/>
    <w:rsid w:val="002E7DC8"/>
    <w:rsid w:val="002F24F6"/>
    <w:rsid w:val="002F4709"/>
    <w:rsid w:val="00300D1E"/>
    <w:rsid w:val="00300E8F"/>
    <w:rsid w:val="00301506"/>
    <w:rsid w:val="00310A4A"/>
    <w:rsid w:val="00312AAD"/>
    <w:rsid w:val="003210D0"/>
    <w:rsid w:val="00330623"/>
    <w:rsid w:val="00337D92"/>
    <w:rsid w:val="0034084D"/>
    <w:rsid w:val="00340D69"/>
    <w:rsid w:val="00344012"/>
    <w:rsid w:val="003450A9"/>
    <w:rsid w:val="0035740C"/>
    <w:rsid w:val="003623E3"/>
    <w:rsid w:val="00366043"/>
    <w:rsid w:val="00390FB9"/>
    <w:rsid w:val="003B36E2"/>
    <w:rsid w:val="003B4D08"/>
    <w:rsid w:val="003C1D8E"/>
    <w:rsid w:val="003C2A50"/>
    <w:rsid w:val="003C4535"/>
    <w:rsid w:val="003C59BF"/>
    <w:rsid w:val="003D70E0"/>
    <w:rsid w:val="003F1B72"/>
    <w:rsid w:val="003F28F6"/>
    <w:rsid w:val="003F3842"/>
    <w:rsid w:val="003F51A2"/>
    <w:rsid w:val="00407CD2"/>
    <w:rsid w:val="00407D00"/>
    <w:rsid w:val="0041150C"/>
    <w:rsid w:val="004205C4"/>
    <w:rsid w:val="00421949"/>
    <w:rsid w:val="00422242"/>
    <w:rsid w:val="004226D2"/>
    <w:rsid w:val="00434CB2"/>
    <w:rsid w:val="004369EE"/>
    <w:rsid w:val="004410C1"/>
    <w:rsid w:val="00452B07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47ED"/>
    <w:rsid w:val="005008A7"/>
    <w:rsid w:val="00520D75"/>
    <w:rsid w:val="00520F20"/>
    <w:rsid w:val="00523F25"/>
    <w:rsid w:val="005327B8"/>
    <w:rsid w:val="00537A94"/>
    <w:rsid w:val="00547EB0"/>
    <w:rsid w:val="00556DFA"/>
    <w:rsid w:val="00561666"/>
    <w:rsid w:val="00564A37"/>
    <w:rsid w:val="00570FC9"/>
    <w:rsid w:val="00574CCF"/>
    <w:rsid w:val="0058175A"/>
    <w:rsid w:val="005878F3"/>
    <w:rsid w:val="005927C0"/>
    <w:rsid w:val="00596FF6"/>
    <w:rsid w:val="005A571F"/>
    <w:rsid w:val="005A679A"/>
    <w:rsid w:val="005B1702"/>
    <w:rsid w:val="005B3CD9"/>
    <w:rsid w:val="005C026D"/>
    <w:rsid w:val="005C1B85"/>
    <w:rsid w:val="005D514E"/>
    <w:rsid w:val="005D625A"/>
    <w:rsid w:val="005E55AA"/>
    <w:rsid w:val="005E5BA5"/>
    <w:rsid w:val="005F2343"/>
    <w:rsid w:val="006021DD"/>
    <w:rsid w:val="0060577E"/>
    <w:rsid w:val="00606A51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84DA6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67FE4"/>
    <w:rsid w:val="00774C1D"/>
    <w:rsid w:val="007753B4"/>
    <w:rsid w:val="007768FE"/>
    <w:rsid w:val="007821F6"/>
    <w:rsid w:val="00783E7F"/>
    <w:rsid w:val="00792587"/>
    <w:rsid w:val="007A039F"/>
    <w:rsid w:val="007A3048"/>
    <w:rsid w:val="007A3B08"/>
    <w:rsid w:val="007A4A92"/>
    <w:rsid w:val="007B4AFA"/>
    <w:rsid w:val="007B5DED"/>
    <w:rsid w:val="007B5E01"/>
    <w:rsid w:val="007B73CD"/>
    <w:rsid w:val="007C19A6"/>
    <w:rsid w:val="007D3B89"/>
    <w:rsid w:val="007D5D95"/>
    <w:rsid w:val="007D6A89"/>
    <w:rsid w:val="007E3501"/>
    <w:rsid w:val="007E5C10"/>
    <w:rsid w:val="007F61FE"/>
    <w:rsid w:val="007F7D52"/>
    <w:rsid w:val="00801AC9"/>
    <w:rsid w:val="00804B4E"/>
    <w:rsid w:val="00806A76"/>
    <w:rsid w:val="00815F28"/>
    <w:rsid w:val="008230AA"/>
    <w:rsid w:val="0084058E"/>
    <w:rsid w:val="00843FF4"/>
    <w:rsid w:val="00847B1B"/>
    <w:rsid w:val="00861D57"/>
    <w:rsid w:val="00870E44"/>
    <w:rsid w:val="00871317"/>
    <w:rsid w:val="0087610F"/>
    <w:rsid w:val="0087717F"/>
    <w:rsid w:val="00885999"/>
    <w:rsid w:val="0089252B"/>
    <w:rsid w:val="00892557"/>
    <w:rsid w:val="0089773A"/>
    <w:rsid w:val="008A3C98"/>
    <w:rsid w:val="008A496A"/>
    <w:rsid w:val="008A7C12"/>
    <w:rsid w:val="008C78B4"/>
    <w:rsid w:val="008D20C0"/>
    <w:rsid w:val="008D58E5"/>
    <w:rsid w:val="008F2D3C"/>
    <w:rsid w:val="008F63C9"/>
    <w:rsid w:val="008F7B5D"/>
    <w:rsid w:val="009015BA"/>
    <w:rsid w:val="00912C8E"/>
    <w:rsid w:val="00915DB8"/>
    <w:rsid w:val="009243E8"/>
    <w:rsid w:val="00940C20"/>
    <w:rsid w:val="00941B97"/>
    <w:rsid w:val="009435FE"/>
    <w:rsid w:val="009508B6"/>
    <w:rsid w:val="0095546B"/>
    <w:rsid w:val="00957367"/>
    <w:rsid w:val="0096280B"/>
    <w:rsid w:val="0097409F"/>
    <w:rsid w:val="00994B8C"/>
    <w:rsid w:val="009A544E"/>
    <w:rsid w:val="009B5569"/>
    <w:rsid w:val="009C1BB7"/>
    <w:rsid w:val="009C790E"/>
    <w:rsid w:val="009D147A"/>
    <w:rsid w:val="009D4A2D"/>
    <w:rsid w:val="009E2CA7"/>
    <w:rsid w:val="009E39FF"/>
    <w:rsid w:val="009E5089"/>
    <w:rsid w:val="009F3E3C"/>
    <w:rsid w:val="009F6365"/>
    <w:rsid w:val="009F6791"/>
    <w:rsid w:val="009F773A"/>
    <w:rsid w:val="009F795E"/>
    <w:rsid w:val="00A02AB7"/>
    <w:rsid w:val="00A0628C"/>
    <w:rsid w:val="00A06CB9"/>
    <w:rsid w:val="00A1517D"/>
    <w:rsid w:val="00A22004"/>
    <w:rsid w:val="00A24023"/>
    <w:rsid w:val="00A256E9"/>
    <w:rsid w:val="00A25EA1"/>
    <w:rsid w:val="00A27A0D"/>
    <w:rsid w:val="00A31555"/>
    <w:rsid w:val="00A41BAE"/>
    <w:rsid w:val="00A508F0"/>
    <w:rsid w:val="00A6528B"/>
    <w:rsid w:val="00A7201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F63"/>
    <w:rsid w:val="00AD53FA"/>
    <w:rsid w:val="00AE5A99"/>
    <w:rsid w:val="00AF0B63"/>
    <w:rsid w:val="00AF3E6B"/>
    <w:rsid w:val="00B06A4B"/>
    <w:rsid w:val="00B106FE"/>
    <w:rsid w:val="00B10C98"/>
    <w:rsid w:val="00B14862"/>
    <w:rsid w:val="00B14F40"/>
    <w:rsid w:val="00B27848"/>
    <w:rsid w:val="00B35E4C"/>
    <w:rsid w:val="00B5081F"/>
    <w:rsid w:val="00B52223"/>
    <w:rsid w:val="00B571B1"/>
    <w:rsid w:val="00B572D1"/>
    <w:rsid w:val="00B61C49"/>
    <w:rsid w:val="00B66FB2"/>
    <w:rsid w:val="00B90ED9"/>
    <w:rsid w:val="00B915C4"/>
    <w:rsid w:val="00BA27D8"/>
    <w:rsid w:val="00BA2B62"/>
    <w:rsid w:val="00BB1DE4"/>
    <w:rsid w:val="00BB2279"/>
    <w:rsid w:val="00BB4DEA"/>
    <w:rsid w:val="00BC0B77"/>
    <w:rsid w:val="00C00029"/>
    <w:rsid w:val="00C00FC0"/>
    <w:rsid w:val="00C01068"/>
    <w:rsid w:val="00C07754"/>
    <w:rsid w:val="00C150C5"/>
    <w:rsid w:val="00C15334"/>
    <w:rsid w:val="00C16812"/>
    <w:rsid w:val="00C179BB"/>
    <w:rsid w:val="00C338AF"/>
    <w:rsid w:val="00C37247"/>
    <w:rsid w:val="00C4204C"/>
    <w:rsid w:val="00C4237A"/>
    <w:rsid w:val="00C45EC2"/>
    <w:rsid w:val="00C46C06"/>
    <w:rsid w:val="00C53AAD"/>
    <w:rsid w:val="00C653D5"/>
    <w:rsid w:val="00C65D25"/>
    <w:rsid w:val="00C67E0B"/>
    <w:rsid w:val="00C731FC"/>
    <w:rsid w:val="00C775D1"/>
    <w:rsid w:val="00C81E64"/>
    <w:rsid w:val="00C84867"/>
    <w:rsid w:val="00C84A04"/>
    <w:rsid w:val="00C854EF"/>
    <w:rsid w:val="00C86FA4"/>
    <w:rsid w:val="00C90B32"/>
    <w:rsid w:val="00C91B49"/>
    <w:rsid w:val="00CA2E88"/>
    <w:rsid w:val="00CA6C54"/>
    <w:rsid w:val="00CA6C64"/>
    <w:rsid w:val="00CB0A9C"/>
    <w:rsid w:val="00CB3EFE"/>
    <w:rsid w:val="00CD6C91"/>
    <w:rsid w:val="00CF1E79"/>
    <w:rsid w:val="00D04221"/>
    <w:rsid w:val="00D06EF0"/>
    <w:rsid w:val="00D1588D"/>
    <w:rsid w:val="00D23236"/>
    <w:rsid w:val="00D241D5"/>
    <w:rsid w:val="00D324FC"/>
    <w:rsid w:val="00D4286A"/>
    <w:rsid w:val="00D45DB4"/>
    <w:rsid w:val="00D5082C"/>
    <w:rsid w:val="00D50850"/>
    <w:rsid w:val="00D60CC8"/>
    <w:rsid w:val="00D61BC5"/>
    <w:rsid w:val="00D71D51"/>
    <w:rsid w:val="00D816FA"/>
    <w:rsid w:val="00D8606A"/>
    <w:rsid w:val="00D91C29"/>
    <w:rsid w:val="00D95B98"/>
    <w:rsid w:val="00D96C49"/>
    <w:rsid w:val="00D97DD9"/>
    <w:rsid w:val="00DA2B45"/>
    <w:rsid w:val="00DA537F"/>
    <w:rsid w:val="00DB01E0"/>
    <w:rsid w:val="00DB41FB"/>
    <w:rsid w:val="00DC5732"/>
    <w:rsid w:val="00DC7A1F"/>
    <w:rsid w:val="00DD2B98"/>
    <w:rsid w:val="00DF478F"/>
    <w:rsid w:val="00DF58F0"/>
    <w:rsid w:val="00E00DDA"/>
    <w:rsid w:val="00E14786"/>
    <w:rsid w:val="00E15EE4"/>
    <w:rsid w:val="00E17E9A"/>
    <w:rsid w:val="00E22137"/>
    <w:rsid w:val="00E331FE"/>
    <w:rsid w:val="00E33D1A"/>
    <w:rsid w:val="00E41232"/>
    <w:rsid w:val="00E4172D"/>
    <w:rsid w:val="00E44B58"/>
    <w:rsid w:val="00E47C80"/>
    <w:rsid w:val="00E5218D"/>
    <w:rsid w:val="00E533AF"/>
    <w:rsid w:val="00E5430D"/>
    <w:rsid w:val="00E75AFD"/>
    <w:rsid w:val="00E77144"/>
    <w:rsid w:val="00E81650"/>
    <w:rsid w:val="00E8491B"/>
    <w:rsid w:val="00E941F6"/>
    <w:rsid w:val="00EA7AA6"/>
    <w:rsid w:val="00EB514B"/>
    <w:rsid w:val="00EC024E"/>
    <w:rsid w:val="00EC3EA5"/>
    <w:rsid w:val="00ED3247"/>
    <w:rsid w:val="00EE1E85"/>
    <w:rsid w:val="00EE60C1"/>
    <w:rsid w:val="00EE6443"/>
    <w:rsid w:val="00EF67B2"/>
    <w:rsid w:val="00EF7097"/>
    <w:rsid w:val="00F008C8"/>
    <w:rsid w:val="00F1015F"/>
    <w:rsid w:val="00F13975"/>
    <w:rsid w:val="00F15CA4"/>
    <w:rsid w:val="00F23DE8"/>
    <w:rsid w:val="00F23F84"/>
    <w:rsid w:val="00F248B5"/>
    <w:rsid w:val="00F30266"/>
    <w:rsid w:val="00F30D71"/>
    <w:rsid w:val="00F35225"/>
    <w:rsid w:val="00F42784"/>
    <w:rsid w:val="00F4626B"/>
    <w:rsid w:val="00F6348B"/>
    <w:rsid w:val="00F64684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B7430"/>
    <w:rsid w:val="00FC494D"/>
    <w:rsid w:val="00FD5ABF"/>
    <w:rsid w:val="00FD7AED"/>
    <w:rsid w:val="00FE7CAE"/>
    <w:rsid w:val="00FF0631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ABF9-C096-4744-B3BB-C4EC01F1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difikant.ru/codes/kbk2016/11700000000000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DE921-4D84-495A-B25B-8A5380D9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15060</Words>
  <Characters>85842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ГлавБух</cp:lastModifiedBy>
  <cp:revision>2</cp:revision>
  <cp:lastPrinted>2023-12-28T06:27:00Z</cp:lastPrinted>
  <dcterms:created xsi:type="dcterms:W3CDTF">2025-02-17T08:31:00Z</dcterms:created>
  <dcterms:modified xsi:type="dcterms:W3CDTF">2025-02-17T08:31:00Z</dcterms:modified>
</cp:coreProperties>
</file>